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2F" w:rsidRDefault="00565262" w:rsidP="00553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УТВЕРЖДАЕТСЯ:</w:t>
      </w:r>
    </w:p>
    <w:p w:rsidR="00565262" w:rsidRDefault="00565262" w:rsidP="00553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5262" w:rsidRDefault="00565262" w:rsidP="00553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Епископ Александровский и Юрьев-Польский</w:t>
      </w:r>
    </w:p>
    <w:p w:rsidR="00565262" w:rsidRPr="00565262" w:rsidRDefault="00565262" w:rsidP="00553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«___»_______________________2018 г.</w:t>
      </w:r>
    </w:p>
    <w:p w:rsidR="00553F37" w:rsidRPr="00553F37" w:rsidRDefault="00553F37" w:rsidP="00553F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31A" w:rsidRPr="00AB6B75" w:rsidRDefault="000F531A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AB6B75">
        <w:rPr>
          <w:rFonts w:asciiTheme="majorHAnsi" w:hAnsiTheme="majorHAnsi" w:cs="Times New Roman"/>
          <w:i/>
          <w:sz w:val="24"/>
          <w:szCs w:val="24"/>
        </w:rPr>
        <w:t>Александровская епархия Р</w:t>
      </w:r>
      <w:r w:rsidR="006B541F">
        <w:rPr>
          <w:rFonts w:asciiTheme="majorHAnsi" w:hAnsiTheme="majorHAnsi" w:cs="Times New Roman"/>
          <w:i/>
          <w:sz w:val="24"/>
          <w:szCs w:val="24"/>
        </w:rPr>
        <w:t xml:space="preserve">усской </w:t>
      </w:r>
      <w:r w:rsidRPr="00AB6B75">
        <w:rPr>
          <w:rFonts w:asciiTheme="majorHAnsi" w:hAnsiTheme="majorHAnsi" w:cs="Times New Roman"/>
          <w:i/>
          <w:sz w:val="24"/>
          <w:szCs w:val="24"/>
        </w:rPr>
        <w:t>П</w:t>
      </w:r>
      <w:r w:rsidR="006B541F">
        <w:rPr>
          <w:rFonts w:asciiTheme="majorHAnsi" w:hAnsiTheme="majorHAnsi" w:cs="Times New Roman"/>
          <w:i/>
          <w:sz w:val="24"/>
          <w:szCs w:val="24"/>
        </w:rPr>
        <w:t xml:space="preserve">равославной </w:t>
      </w:r>
      <w:r w:rsidRPr="00AB6B75">
        <w:rPr>
          <w:rFonts w:asciiTheme="majorHAnsi" w:hAnsiTheme="majorHAnsi" w:cs="Times New Roman"/>
          <w:i/>
          <w:sz w:val="24"/>
          <w:szCs w:val="24"/>
        </w:rPr>
        <w:t>Ц</w:t>
      </w:r>
      <w:r w:rsidR="006B541F">
        <w:rPr>
          <w:rFonts w:asciiTheme="majorHAnsi" w:hAnsiTheme="majorHAnsi" w:cs="Times New Roman"/>
          <w:i/>
          <w:sz w:val="24"/>
          <w:szCs w:val="24"/>
        </w:rPr>
        <w:t>еркви</w:t>
      </w:r>
    </w:p>
    <w:p w:rsidR="000F531A" w:rsidRDefault="006B541F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Админист</w:t>
      </w:r>
      <w:r w:rsidR="00CD10FE">
        <w:rPr>
          <w:rFonts w:asciiTheme="majorHAnsi" w:hAnsiTheme="majorHAnsi" w:cs="Times New Roman"/>
          <w:i/>
          <w:sz w:val="24"/>
          <w:szCs w:val="24"/>
        </w:rPr>
        <w:t>рация  Александровского</w:t>
      </w:r>
      <w:r w:rsidR="000F531A" w:rsidRPr="00AB6B75">
        <w:rPr>
          <w:rFonts w:asciiTheme="majorHAnsi" w:hAnsiTheme="majorHAnsi" w:cs="Times New Roman"/>
          <w:i/>
          <w:sz w:val="24"/>
          <w:szCs w:val="24"/>
        </w:rPr>
        <w:t xml:space="preserve"> район</w:t>
      </w:r>
      <w:r w:rsidR="00CD10FE">
        <w:rPr>
          <w:rFonts w:asciiTheme="majorHAnsi" w:hAnsiTheme="majorHAnsi" w:cs="Times New Roman"/>
          <w:i/>
          <w:sz w:val="24"/>
          <w:szCs w:val="24"/>
        </w:rPr>
        <w:t>а</w:t>
      </w:r>
    </w:p>
    <w:p w:rsidR="00D6432F" w:rsidRPr="00AB6B75" w:rsidRDefault="00D6432F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при поддержке Администрации Владимирской области</w:t>
      </w:r>
    </w:p>
    <w:p w:rsidR="000F531A" w:rsidRDefault="000F531A" w:rsidP="00721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531A" w:rsidRDefault="000F531A" w:rsidP="00721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41F" w:rsidRPr="00140098" w:rsidRDefault="0057149A" w:rsidP="006B541F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</w:rPr>
      </w:pPr>
      <w:r>
        <w:rPr>
          <w:rFonts w:ascii="Book Antiqua" w:hAnsi="Book Antiqua" w:cs="Times New Roman"/>
          <w:b/>
          <w:i/>
          <w:sz w:val="28"/>
          <w:szCs w:val="28"/>
        </w:rPr>
        <w:t>По благословению Преосвященнейшего ИННОКЕНТИЯ</w:t>
      </w:r>
      <w:r w:rsidR="006B541F" w:rsidRPr="00140098">
        <w:rPr>
          <w:rFonts w:ascii="Book Antiqua" w:hAnsi="Book Antiqua" w:cs="Times New Roman"/>
          <w:b/>
          <w:i/>
          <w:sz w:val="28"/>
          <w:szCs w:val="28"/>
        </w:rPr>
        <w:t xml:space="preserve"> </w:t>
      </w:r>
    </w:p>
    <w:p w:rsidR="006B541F" w:rsidRPr="00140098" w:rsidRDefault="0057149A" w:rsidP="006B541F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</w:rPr>
      </w:pPr>
      <w:r>
        <w:rPr>
          <w:rFonts w:ascii="Book Antiqua" w:hAnsi="Book Antiqua" w:cs="Times New Roman"/>
          <w:b/>
          <w:i/>
          <w:sz w:val="28"/>
          <w:szCs w:val="28"/>
        </w:rPr>
        <w:t>Е</w:t>
      </w:r>
      <w:r w:rsidR="006B541F" w:rsidRPr="00140098">
        <w:rPr>
          <w:rFonts w:ascii="Book Antiqua" w:hAnsi="Book Antiqua" w:cs="Times New Roman"/>
          <w:b/>
          <w:i/>
          <w:sz w:val="28"/>
          <w:szCs w:val="28"/>
        </w:rPr>
        <w:t>пископа Александровского и Юрьев-Польского</w:t>
      </w: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31A" w:rsidRDefault="000F531A" w:rsidP="00721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64" w:rsidRPr="006B541F" w:rsidRDefault="00721CA7" w:rsidP="00721C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41F">
        <w:rPr>
          <w:rFonts w:ascii="Times New Roman" w:hAnsi="Times New Roman" w:cs="Times New Roman"/>
          <w:b/>
          <w:sz w:val="36"/>
          <w:szCs w:val="36"/>
        </w:rPr>
        <w:t xml:space="preserve">Научно-практическая конференция </w:t>
      </w:r>
    </w:p>
    <w:p w:rsidR="00721CA7" w:rsidRPr="006B541F" w:rsidRDefault="00721CA7" w:rsidP="00721C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41F">
        <w:rPr>
          <w:rFonts w:ascii="Times New Roman" w:hAnsi="Times New Roman" w:cs="Times New Roman"/>
          <w:b/>
          <w:sz w:val="36"/>
          <w:szCs w:val="36"/>
        </w:rPr>
        <w:t>«</w:t>
      </w:r>
      <w:r w:rsidR="008C55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49A">
        <w:rPr>
          <w:rFonts w:ascii="Times New Roman" w:hAnsi="Times New Roman" w:cs="Times New Roman"/>
          <w:b/>
          <w:sz w:val="36"/>
          <w:szCs w:val="36"/>
          <w:lang w:val="en-US"/>
        </w:rPr>
        <w:t>IY</w:t>
      </w:r>
      <w:r w:rsidR="008C5588" w:rsidRPr="008C55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541F">
        <w:rPr>
          <w:rFonts w:ascii="Times New Roman" w:hAnsi="Times New Roman" w:cs="Times New Roman"/>
          <w:b/>
          <w:sz w:val="36"/>
          <w:szCs w:val="36"/>
        </w:rPr>
        <w:t>Епархиальные рождественские чтения»</w:t>
      </w: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A7" w:rsidRPr="008C5588" w:rsidRDefault="0057149A" w:rsidP="00721CA7">
      <w:pPr>
        <w:pStyle w:val="a3"/>
        <w:jc w:val="center"/>
        <w:rPr>
          <w:rFonts w:ascii="Constantia" w:hAnsi="Constantia" w:cs="Times New Roman"/>
          <w:b/>
          <w:sz w:val="48"/>
          <w:szCs w:val="48"/>
        </w:rPr>
      </w:pPr>
      <w:r>
        <w:rPr>
          <w:rFonts w:ascii="Constantia" w:hAnsi="Constantia" w:cs="Times New Roman"/>
          <w:b/>
          <w:sz w:val="48"/>
          <w:szCs w:val="48"/>
        </w:rPr>
        <w:t>«Молодежь: свобода и ответственность</w:t>
      </w:r>
      <w:r w:rsidR="00721CA7" w:rsidRPr="008C5588">
        <w:rPr>
          <w:rFonts w:ascii="Constantia" w:hAnsi="Constantia" w:cs="Times New Roman"/>
          <w:b/>
          <w:sz w:val="48"/>
          <w:szCs w:val="48"/>
        </w:rPr>
        <w:t>»</w:t>
      </w: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3D7F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1CA7" w:rsidRPr="00A04164" w:rsidRDefault="0057149A" w:rsidP="003D7F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2459E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</w:t>
      </w:r>
      <w:r w:rsid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ноября</w:t>
      </w:r>
      <w:r w:rsidR="00E2459E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2018</w:t>
      </w:r>
      <w:r w:rsidR="00721CA7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Pr="00124A3C" w:rsidRDefault="006B541F" w:rsidP="006B541F">
      <w:pPr>
        <w:pStyle w:val="a3"/>
        <w:jc w:val="center"/>
        <w:rPr>
          <w:rFonts w:ascii="Arial Black" w:hAnsi="Arial Black" w:cs="Times New Roman"/>
          <w:b/>
          <w:sz w:val="44"/>
          <w:szCs w:val="44"/>
        </w:rPr>
      </w:pPr>
      <w:r w:rsidRPr="00124A3C">
        <w:rPr>
          <w:rFonts w:ascii="Arial Black" w:hAnsi="Arial Black" w:cs="Times New Roman"/>
          <w:b/>
          <w:sz w:val="44"/>
          <w:szCs w:val="44"/>
        </w:rPr>
        <w:t>ПРОГРАММА</w:t>
      </w: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64" w:rsidRDefault="00A04164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НАПРАВЛЕНИЯ</w:t>
      </w:r>
      <w:r w:rsidR="00345056">
        <w:rPr>
          <w:rFonts w:ascii="Times New Roman" w:hAnsi="Times New Roman" w:cs="Times New Roman"/>
          <w:b/>
          <w:sz w:val="28"/>
          <w:szCs w:val="28"/>
        </w:rPr>
        <w:t>:</w:t>
      </w:r>
    </w:p>
    <w:p w:rsidR="006B541F" w:rsidRDefault="006B541F" w:rsidP="006B541F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Взаимодействие Церкви и общества</w:t>
      </w: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Религиозное образование и катехизация</w:t>
      </w: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Работа с молодежью</w:t>
      </w:r>
    </w:p>
    <w:p w:rsidR="00345056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Социальное служение</w:t>
      </w:r>
    </w:p>
    <w:p w:rsidR="0057149A" w:rsidRPr="00722080" w:rsidRDefault="0057149A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Миссионерская деятельность</w:t>
      </w: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Взаимодействие с армией и правоохранительными органами</w:t>
      </w: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Церковь и культура</w:t>
      </w:r>
    </w:p>
    <w:p w:rsidR="00345056" w:rsidRPr="00722080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Жизнь Церкви и святоотеческое наследие</w:t>
      </w:r>
      <w:r w:rsidR="00E123C6">
        <w:rPr>
          <w:rFonts w:ascii="Times New Roman" w:hAnsi="Times New Roman" w:cs="Times New Roman"/>
          <w:i/>
          <w:sz w:val="28"/>
          <w:szCs w:val="28"/>
        </w:rPr>
        <w:t>. Монашество и монастыри</w:t>
      </w:r>
    </w:p>
    <w:p w:rsidR="00C16DDC" w:rsidRPr="00722080" w:rsidRDefault="00C16DDC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22080">
        <w:rPr>
          <w:rFonts w:ascii="Times New Roman" w:hAnsi="Times New Roman" w:cs="Times New Roman"/>
          <w:i/>
          <w:sz w:val="28"/>
          <w:szCs w:val="28"/>
        </w:rPr>
        <w:t>Взаимодействие с казачеством</w:t>
      </w:r>
    </w:p>
    <w:p w:rsidR="00345056" w:rsidRDefault="00345056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90" w:rsidRPr="00DE0884" w:rsidRDefault="006E1090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84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  <w:r w:rsidR="00345056">
        <w:rPr>
          <w:rFonts w:ascii="Times New Roman" w:hAnsi="Times New Roman" w:cs="Times New Roman"/>
          <w:b/>
          <w:sz w:val="28"/>
          <w:szCs w:val="28"/>
        </w:rPr>
        <w:t>:</w:t>
      </w:r>
    </w:p>
    <w:p w:rsidR="006E1090" w:rsidRDefault="006E1090" w:rsidP="006E1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57149A">
        <w:rPr>
          <w:rFonts w:ascii="Times New Roman" w:hAnsi="Times New Roman" w:cs="Times New Roman"/>
          <w:sz w:val="24"/>
          <w:szCs w:val="24"/>
        </w:rPr>
        <w:t xml:space="preserve"> – Е</w:t>
      </w:r>
      <w:r>
        <w:rPr>
          <w:rFonts w:ascii="Times New Roman" w:hAnsi="Times New Roman" w:cs="Times New Roman"/>
          <w:sz w:val="24"/>
          <w:szCs w:val="24"/>
        </w:rPr>
        <w:t>пископ Александр</w:t>
      </w:r>
      <w:r w:rsidR="0057149A">
        <w:rPr>
          <w:rFonts w:ascii="Times New Roman" w:hAnsi="Times New Roman" w:cs="Times New Roman"/>
          <w:sz w:val="24"/>
          <w:szCs w:val="24"/>
        </w:rPr>
        <w:t>овский и Юрьев-Польский ИННОКЕНТИЙ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Сопредседатель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-  Першин Игорь Алексеевич - гл</w:t>
      </w:r>
      <w:r w:rsidR="00553F37">
        <w:rPr>
          <w:rFonts w:ascii="Times New Roman" w:hAnsi="Times New Roman" w:cs="Times New Roman"/>
          <w:sz w:val="24"/>
          <w:szCs w:val="24"/>
        </w:rPr>
        <w:t>ава Администрации 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Ответственные секретари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80C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протоиерей Дионисий Комчихин – председатель Епархиального отдела по делам молодежи, руководитель сектора образовательных чтений и конференций ЕОРОиК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Шульга Елена </w:t>
      </w:r>
      <w:r w:rsidR="00A04164">
        <w:rPr>
          <w:rFonts w:ascii="Times New Roman" w:hAnsi="Times New Roman" w:cs="Times New Roman"/>
          <w:sz w:val="24"/>
          <w:szCs w:val="24"/>
        </w:rPr>
        <w:t>Викторовна – заместитель главы а</w:t>
      </w:r>
      <w:r w:rsidR="00553F37">
        <w:rPr>
          <w:rFonts w:ascii="Times New Roman" w:hAnsi="Times New Roman" w:cs="Times New Roman"/>
          <w:sz w:val="24"/>
          <w:szCs w:val="24"/>
        </w:rPr>
        <w:t>дминистрации 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80C" w:rsidRDefault="0078480C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565262">
        <w:rPr>
          <w:rFonts w:ascii="Times New Roman" w:hAnsi="Times New Roman" w:cs="Times New Roman"/>
          <w:sz w:val="24"/>
          <w:szCs w:val="24"/>
        </w:rPr>
        <w:t>еромонах Даниил (Колесников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4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секретарь Епархиального управления</w:t>
      </w:r>
    </w:p>
    <w:p w:rsidR="0078480C" w:rsidRDefault="001B1FC9" w:rsidP="00784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иерей Алексий Ануфриев</w:t>
      </w:r>
      <w:r w:rsidR="006E1090">
        <w:rPr>
          <w:rFonts w:ascii="Times New Roman" w:hAnsi="Times New Roman" w:cs="Times New Roman"/>
          <w:sz w:val="24"/>
          <w:szCs w:val="24"/>
        </w:rPr>
        <w:t xml:space="preserve"> – секретарь </w:t>
      </w:r>
      <w:r w:rsidR="0078480C"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Сергеева Ирина Константиновна – начальник управления образования администрации </w:t>
      </w:r>
      <w:r w:rsidR="00553F37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</w:p>
    <w:p w:rsidR="003F41E2" w:rsidRDefault="003F41E2" w:rsidP="003F4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Истомина Галина Федоровна  – начальник отдела по культуре и молодежной политике МКУ «Комитет по социальной политике» администрации  Александровского р-на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Артемий Исмайылов – руководитель Епархиального отдела религиозного образования и катехизации</w:t>
      </w:r>
    </w:p>
    <w:p w:rsidR="00553F37" w:rsidRDefault="001B1FC9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262">
        <w:rPr>
          <w:rFonts w:ascii="Times New Roman" w:hAnsi="Times New Roman" w:cs="Times New Roman"/>
          <w:sz w:val="24"/>
          <w:szCs w:val="24"/>
        </w:rPr>
        <w:t>Спартак Дмитрий</w:t>
      </w:r>
      <w:r w:rsidR="00911B6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553F37">
        <w:rPr>
          <w:rFonts w:ascii="Times New Roman" w:hAnsi="Times New Roman" w:cs="Times New Roman"/>
          <w:sz w:val="24"/>
          <w:szCs w:val="24"/>
        </w:rPr>
        <w:t xml:space="preserve"> –</w:t>
      </w:r>
      <w:r w:rsidR="00553F37" w:rsidRPr="00553F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Епархиального информационного отдела</w:t>
      </w:r>
      <w:r w:rsidR="0055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Миловский Андрей Владимирович – заместитель главы администрации МО Юрьев-Польский р-н по социальным вопросам, начальник управления образования  </w:t>
      </w:r>
    </w:p>
    <w:p w:rsidR="006E1090" w:rsidRDefault="00CD10FE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1090">
        <w:rPr>
          <w:rFonts w:ascii="Times New Roman" w:hAnsi="Times New Roman" w:cs="Times New Roman"/>
          <w:sz w:val="24"/>
          <w:szCs w:val="24"/>
        </w:rPr>
        <w:t>Безлепкин Александр Александрович – за</w:t>
      </w:r>
      <w:r w:rsidR="00553F37">
        <w:rPr>
          <w:rFonts w:ascii="Times New Roman" w:hAnsi="Times New Roman" w:cs="Times New Roman"/>
          <w:sz w:val="24"/>
          <w:szCs w:val="24"/>
        </w:rPr>
        <w:t xml:space="preserve">меститель главы администрации </w:t>
      </w:r>
      <w:r w:rsidR="006E1090">
        <w:rPr>
          <w:rFonts w:ascii="Times New Roman" w:hAnsi="Times New Roman" w:cs="Times New Roman"/>
          <w:sz w:val="24"/>
          <w:szCs w:val="24"/>
        </w:rPr>
        <w:t xml:space="preserve"> Петуши</w:t>
      </w:r>
      <w:r w:rsidR="00553F37">
        <w:rPr>
          <w:rFonts w:ascii="Times New Roman" w:hAnsi="Times New Roman" w:cs="Times New Roman"/>
          <w:sz w:val="24"/>
          <w:szCs w:val="24"/>
        </w:rPr>
        <w:t>нского</w:t>
      </w:r>
      <w:r w:rsidR="00A04164"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 по социальной политике</w:t>
      </w:r>
    </w:p>
    <w:p w:rsidR="006E1090" w:rsidRDefault="00943901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Семенова Елена Анатольевна </w:t>
      </w:r>
      <w:r w:rsidR="00A0416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64">
        <w:rPr>
          <w:rFonts w:ascii="Times New Roman" w:hAnsi="Times New Roman" w:cs="Times New Roman"/>
          <w:sz w:val="24"/>
          <w:szCs w:val="24"/>
        </w:rPr>
        <w:t xml:space="preserve"> за</w:t>
      </w:r>
      <w:r w:rsidR="00553F37">
        <w:rPr>
          <w:rFonts w:ascii="Times New Roman" w:hAnsi="Times New Roman" w:cs="Times New Roman"/>
          <w:sz w:val="24"/>
          <w:szCs w:val="24"/>
        </w:rPr>
        <w:t>меститель главы администрации  Кольчугинского</w:t>
      </w:r>
      <w:r w:rsidR="00A04164"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 w:rsidR="00A04164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A04164" w:rsidRDefault="00A04164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</w:t>
      </w:r>
      <w:r w:rsidR="00553F37">
        <w:rPr>
          <w:rFonts w:ascii="Times New Roman" w:hAnsi="Times New Roman" w:cs="Times New Roman"/>
          <w:sz w:val="24"/>
          <w:szCs w:val="24"/>
        </w:rPr>
        <w:t>зниченко Жанна Борисовна – заместитель главы администрации Киржачского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A04164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722080" w:rsidRDefault="0072208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Егоров Денис Сергеевич – заместитель председателя комитета по социальной политике администрации Владимирской области</w:t>
      </w:r>
    </w:p>
    <w:p w:rsidR="00722080" w:rsidRDefault="0072208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Блинова Светлана Анатольевна – методист кафедры гуманитарного образования ГАОУ ДПО ВО «Владимирский институт развития образования имени Л.И. Новиковой»</w:t>
      </w:r>
    </w:p>
    <w:p w:rsidR="00722080" w:rsidRDefault="0072208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Сдобникова Татьяна Алексеевна – директор ГБУК ВО «Владимирская областная библиотека для детей и молодежи»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A3F" w:rsidRPr="002D5827" w:rsidRDefault="004D0ADD" w:rsidP="002D5827">
      <w:pPr>
        <w:pStyle w:val="a3"/>
        <w:rPr>
          <w:rFonts w:ascii="Constantia" w:hAnsi="Constantia"/>
        </w:rPr>
      </w:pPr>
      <w:r w:rsidRPr="002D5827">
        <w:rPr>
          <w:rFonts w:ascii="Constantia" w:hAnsi="Constantia"/>
        </w:rPr>
        <w:lastRenderedPageBreak/>
        <w:t>Календарь мероприятий:</w:t>
      </w:r>
    </w:p>
    <w:tbl>
      <w:tblPr>
        <w:tblStyle w:val="ac"/>
        <w:tblW w:w="0" w:type="auto"/>
        <w:tblLook w:val="04A0"/>
      </w:tblPr>
      <w:tblGrid>
        <w:gridCol w:w="1422"/>
        <w:gridCol w:w="2578"/>
        <w:gridCol w:w="815"/>
        <w:gridCol w:w="2030"/>
        <w:gridCol w:w="2726"/>
      </w:tblGrid>
      <w:tr w:rsidR="004D0ADD" w:rsidTr="005D20E7">
        <w:tc>
          <w:tcPr>
            <w:tcW w:w="1422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дата, время</w:t>
            </w:r>
          </w:p>
        </w:tc>
        <w:tc>
          <w:tcPr>
            <w:tcW w:w="2578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815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номер секции</w:t>
            </w:r>
          </w:p>
        </w:tc>
        <w:tc>
          <w:tcPr>
            <w:tcW w:w="2030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2726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D0ADD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D70F94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  <w:r w:rsidR="004D0ADD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0ADD" w:rsidRPr="005D1A3F" w:rsidRDefault="004D0ADD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4D0ADD" w:rsidRPr="005D1A3F" w:rsidRDefault="004D0ADD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с казачеством</w:t>
            </w:r>
          </w:p>
          <w:p w:rsidR="004D0ADD" w:rsidRPr="005D1A3F" w:rsidRDefault="004D0ADD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2460C"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4D0ADD" w:rsidRPr="005D1A3F" w:rsidRDefault="0072460C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</w:p>
        </w:tc>
        <w:tc>
          <w:tcPr>
            <w:tcW w:w="2726" w:type="dxa"/>
          </w:tcPr>
          <w:p w:rsidR="0072460C" w:rsidRPr="005D1A3F" w:rsidRDefault="0072460C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Духовно-просветительский центр </w:t>
            </w:r>
          </w:p>
          <w:p w:rsidR="004D0ADD" w:rsidRPr="005D1A3F" w:rsidRDefault="0072460C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г. Костерёво Петушинского р-на, ул. Новинская д. 60</w:t>
            </w:r>
          </w:p>
        </w:tc>
      </w:tr>
      <w:tr w:rsidR="008F0B69" w:rsidTr="005D20E7">
        <w:tc>
          <w:tcPr>
            <w:tcW w:w="1422" w:type="dxa"/>
            <w:vMerge w:val="restart"/>
          </w:tcPr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578" w:type="dxa"/>
          </w:tcPr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с армией и правоохранительными органами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Военный комиссариат</w:t>
            </w:r>
            <w:r w:rsidR="009B7D74">
              <w:rPr>
                <w:rFonts w:ascii="Times New Roman" w:hAnsi="Times New Roman" w:cs="Times New Roman"/>
                <w:sz w:val="16"/>
                <w:szCs w:val="16"/>
              </w:rPr>
              <w:t xml:space="preserve"> по Александровскому району</w:t>
            </w:r>
          </w:p>
        </w:tc>
      </w:tr>
      <w:tr w:rsidR="008F0B69" w:rsidTr="005D20E7">
        <w:tc>
          <w:tcPr>
            <w:tcW w:w="1422" w:type="dxa"/>
            <w:vMerge/>
          </w:tcPr>
          <w:p w:rsidR="008F0B69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8F0B69" w:rsidRPr="005D1A3F" w:rsidRDefault="008F0B69" w:rsidP="008F0B6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Религиозное образование и катехизация</w:t>
            </w:r>
          </w:p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030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</w:p>
        </w:tc>
        <w:tc>
          <w:tcPr>
            <w:tcW w:w="2726" w:type="dxa"/>
          </w:tcPr>
          <w:p w:rsidR="008F0B69" w:rsidRDefault="008F0B69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«Гимназия № 17» </w:t>
            </w:r>
          </w:p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Петушки</w:t>
            </w:r>
          </w:p>
        </w:tc>
      </w:tr>
      <w:tr w:rsidR="008F0B69" w:rsidTr="005D20E7">
        <w:tc>
          <w:tcPr>
            <w:tcW w:w="1422" w:type="dxa"/>
            <w:vMerge w:val="restart"/>
          </w:tcPr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578" w:type="dxa"/>
          </w:tcPr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Религиозное образование и катехизация</w:t>
            </w:r>
          </w:p>
          <w:p w:rsidR="008F0B69" w:rsidRPr="005D1A3F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Киржачский</w:t>
            </w:r>
          </w:p>
        </w:tc>
        <w:tc>
          <w:tcPr>
            <w:tcW w:w="2726" w:type="dxa"/>
          </w:tcPr>
          <w:p w:rsidR="009B7D74" w:rsidRDefault="00565262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«НОШ»</w:t>
            </w:r>
          </w:p>
          <w:p w:rsidR="008F0B69" w:rsidRPr="005D1A3F" w:rsidRDefault="009B7D74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г.Киржач </w:t>
            </w:r>
            <w:r w:rsidR="00565262">
              <w:rPr>
                <w:rFonts w:ascii="Times New Roman" w:hAnsi="Times New Roman" w:cs="Times New Roman"/>
                <w:sz w:val="16"/>
                <w:szCs w:val="16"/>
              </w:rPr>
              <w:t xml:space="preserve"> ул. Заводская, 14а</w:t>
            </w:r>
          </w:p>
        </w:tc>
      </w:tr>
      <w:tr w:rsidR="008F0B69" w:rsidTr="005D20E7">
        <w:tc>
          <w:tcPr>
            <w:tcW w:w="1422" w:type="dxa"/>
            <w:vMerge/>
          </w:tcPr>
          <w:p w:rsidR="008F0B69" w:rsidRDefault="008F0B6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8F0B69" w:rsidRPr="005D1A3F" w:rsidRDefault="008F0B69" w:rsidP="008F0B6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Жизнь Церкви и святоотеческое наследие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 Монашество и монастыри.</w:t>
            </w:r>
          </w:p>
          <w:p w:rsidR="008F0B69" w:rsidRPr="005D1A3F" w:rsidRDefault="008F0B69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2030" w:type="dxa"/>
          </w:tcPr>
          <w:p w:rsidR="008F0B69" w:rsidRPr="005D1A3F" w:rsidRDefault="008F0B6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</w:p>
        </w:tc>
        <w:tc>
          <w:tcPr>
            <w:tcW w:w="2726" w:type="dxa"/>
          </w:tcPr>
          <w:p w:rsidR="008F0B69" w:rsidRDefault="00F36EE8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районная библиотека</w:t>
            </w:r>
          </w:p>
          <w:p w:rsidR="00F36EE8" w:rsidRPr="005D1A3F" w:rsidRDefault="00F36EE8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Петушки, ул. Строителей, д.12</w:t>
            </w:r>
          </w:p>
        </w:tc>
      </w:tr>
      <w:tr w:rsidR="00FA322B" w:rsidTr="00FA322B">
        <w:trPr>
          <w:trHeight w:val="310"/>
        </w:trPr>
        <w:tc>
          <w:tcPr>
            <w:tcW w:w="1422" w:type="dxa"/>
          </w:tcPr>
          <w:p w:rsidR="00FA322B" w:rsidRPr="005D1A3F" w:rsidRDefault="0042124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A322B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A322B" w:rsidRPr="005D1A3F" w:rsidRDefault="0042124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A322B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A322B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FA322B" w:rsidRPr="005D1A3F" w:rsidRDefault="00FA322B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FA322B" w:rsidRPr="005D1A3F" w:rsidRDefault="00FA322B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Религиозное образование и катехизация</w:t>
            </w:r>
          </w:p>
          <w:p w:rsidR="00FA322B" w:rsidRPr="005D1A3F" w:rsidRDefault="00FA322B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A322B" w:rsidRPr="005D1A3F" w:rsidRDefault="0042124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  <w:r w:rsidR="00FA322B"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FA322B" w:rsidRPr="005D1A3F" w:rsidRDefault="0042124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</w:p>
        </w:tc>
        <w:tc>
          <w:tcPr>
            <w:tcW w:w="2726" w:type="dxa"/>
          </w:tcPr>
          <w:p w:rsidR="00F36EE8" w:rsidRDefault="00FA322B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МБОУ «Средняя школа </w:t>
            </w:r>
            <w:r w:rsidR="00421242">
              <w:rPr>
                <w:rFonts w:ascii="Times New Roman" w:hAnsi="Times New Roman" w:cs="Times New Roman"/>
                <w:sz w:val="16"/>
                <w:szCs w:val="16"/>
              </w:rPr>
              <w:t xml:space="preserve">№ 2» </w:t>
            </w:r>
          </w:p>
          <w:p w:rsidR="00F36EE8" w:rsidRDefault="00421242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Кольчугино</w:t>
            </w:r>
            <w:r w:rsidR="00F36EE8">
              <w:rPr>
                <w:rFonts w:ascii="Times New Roman" w:hAnsi="Times New Roman" w:cs="Times New Roman"/>
                <w:sz w:val="16"/>
                <w:szCs w:val="16"/>
              </w:rPr>
              <w:t xml:space="preserve"> п. Белая речка, </w:t>
            </w:r>
          </w:p>
          <w:p w:rsidR="00FA322B" w:rsidRPr="005D1A3F" w:rsidRDefault="00F36EE8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Школьная д.1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D20E7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5D20E7" w:rsidRPr="005D1A3F" w:rsidRDefault="005D20E7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578" w:type="dxa"/>
          </w:tcPr>
          <w:p w:rsidR="002B15D6" w:rsidRPr="005D1A3F" w:rsidRDefault="002B15D6" w:rsidP="002B15D6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молодежью</w:t>
            </w:r>
          </w:p>
          <w:p w:rsidR="004D0ADD" w:rsidRPr="005D1A3F" w:rsidRDefault="004D0ADD" w:rsidP="002B15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030" w:type="dxa"/>
          </w:tcPr>
          <w:p w:rsidR="004D0ADD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2B15D6" w:rsidRDefault="002B15D6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МБУК «Юбилейный» </w:t>
            </w:r>
          </w:p>
          <w:p w:rsidR="004D0ADD" w:rsidRPr="005D1A3F" w:rsidRDefault="002B15D6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Александров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5D20E7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воскресение</w:t>
            </w:r>
          </w:p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D20E7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2B15D6" w:rsidRPr="005D1A3F" w:rsidRDefault="002B15D6" w:rsidP="002B15D6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Религиозное образование и катехизация</w:t>
            </w:r>
          </w:p>
          <w:p w:rsidR="004D0ADD" w:rsidRPr="005D1A3F" w:rsidRDefault="004D0ADD" w:rsidP="002B15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2030" w:type="dxa"/>
          </w:tcPr>
          <w:p w:rsidR="004D0ADD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4D0ADD" w:rsidRPr="005D1A3F" w:rsidRDefault="005D20E7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5D6">
              <w:rPr>
                <w:rFonts w:ascii="Times New Roman" w:hAnsi="Times New Roman" w:cs="Times New Roman"/>
                <w:sz w:val="16"/>
                <w:szCs w:val="16"/>
              </w:rPr>
              <w:t>Свято-Успенский женский монастырь</w:t>
            </w:r>
          </w:p>
        </w:tc>
      </w:tr>
      <w:tr w:rsidR="005D20E7" w:rsidTr="005D20E7">
        <w:trPr>
          <w:trHeight w:val="259"/>
        </w:trPr>
        <w:tc>
          <w:tcPr>
            <w:tcW w:w="1422" w:type="dxa"/>
          </w:tcPr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5D20E7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5D20E7" w:rsidRPr="005D1A3F" w:rsidRDefault="002B15D6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D20E7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5D20E7" w:rsidRPr="005D1A3F" w:rsidRDefault="002B15D6" w:rsidP="002B15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служение</w:t>
            </w:r>
          </w:p>
        </w:tc>
        <w:tc>
          <w:tcPr>
            <w:tcW w:w="815" w:type="dxa"/>
          </w:tcPr>
          <w:p w:rsidR="005D20E7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5D20E7" w:rsidRPr="005D1A3F" w:rsidRDefault="002B15D6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Киржачский</w:t>
            </w:r>
          </w:p>
        </w:tc>
        <w:tc>
          <w:tcPr>
            <w:tcW w:w="2726" w:type="dxa"/>
          </w:tcPr>
          <w:p w:rsidR="00722080" w:rsidRPr="00722080" w:rsidRDefault="00861F0E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Киржачского района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054C4C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054C4C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054C4C" w:rsidRPr="005D1A3F" w:rsidRDefault="00054C4C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Религиозное образование и катехизация</w:t>
            </w:r>
          </w:p>
          <w:p w:rsidR="004D0ADD" w:rsidRPr="005D1A3F" w:rsidRDefault="004D0ADD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</w:p>
        </w:tc>
        <w:tc>
          <w:tcPr>
            <w:tcW w:w="2726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«СОШ № 1» г. Покров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054C4C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054C4C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54C4C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915379" w:rsidRPr="005D1A3F" w:rsidRDefault="00915379" w:rsidP="0091537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молодежью</w:t>
            </w:r>
          </w:p>
          <w:p w:rsidR="004D0ADD" w:rsidRPr="005D1A3F" w:rsidRDefault="004D0ADD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030" w:type="dxa"/>
          </w:tcPr>
          <w:p w:rsidR="004D0ADD" w:rsidRPr="005D1A3F" w:rsidRDefault="00FA322B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4D0ADD" w:rsidRPr="005D1A3F" w:rsidRDefault="00915379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СПО ВО «Юрьев-Польский индустриально-гуманитарный колледж»</w:t>
            </w:r>
          </w:p>
        </w:tc>
      </w:tr>
      <w:tr w:rsidR="001139CE" w:rsidTr="005D20E7">
        <w:tc>
          <w:tcPr>
            <w:tcW w:w="1422" w:type="dxa"/>
            <w:vMerge w:val="restart"/>
          </w:tcPr>
          <w:p w:rsidR="001139CE" w:rsidRPr="005D1A3F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1139CE" w:rsidRPr="005D1A3F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139CE" w:rsidRPr="005D1A3F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1139CE" w:rsidRPr="005D1A3F" w:rsidRDefault="001139CE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Миссионерская деятельность</w:t>
            </w:r>
          </w:p>
          <w:p w:rsidR="001139CE" w:rsidRPr="005D1A3F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1139CE" w:rsidRPr="005D1A3F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1139CE" w:rsidRPr="005D1A3F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</w:p>
        </w:tc>
        <w:tc>
          <w:tcPr>
            <w:tcW w:w="2726" w:type="dxa"/>
          </w:tcPr>
          <w:p w:rsidR="001139CE" w:rsidRPr="005D1A3F" w:rsidRDefault="001139CE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Покровский филиал «Московского государственного педагогического университета им. В.И. Ленина»» </w:t>
            </w:r>
          </w:p>
          <w:p w:rsidR="001139CE" w:rsidRPr="005D1A3F" w:rsidRDefault="001139CE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Петушинский р-н г.Покров,  Спортивный проезд, 2  </w:t>
            </w:r>
          </w:p>
        </w:tc>
      </w:tr>
      <w:tr w:rsidR="001139CE" w:rsidTr="005D20E7">
        <w:tc>
          <w:tcPr>
            <w:tcW w:w="1422" w:type="dxa"/>
            <w:vMerge/>
          </w:tcPr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1139CE" w:rsidRDefault="001139CE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Церковь и культура</w:t>
            </w:r>
          </w:p>
        </w:tc>
        <w:tc>
          <w:tcPr>
            <w:tcW w:w="815" w:type="dxa"/>
          </w:tcPr>
          <w:p w:rsidR="001139CE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2030" w:type="dxa"/>
          </w:tcPr>
          <w:p w:rsidR="001139CE" w:rsidRPr="005D1A3F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1139CE" w:rsidRPr="005D1A3F" w:rsidRDefault="001139CE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«Районный центр культуры и досуга» г. Юрьев-Польский</w:t>
            </w:r>
            <w:r w:rsidR="009B7D74">
              <w:rPr>
                <w:rFonts w:ascii="Times New Roman" w:hAnsi="Times New Roman" w:cs="Times New Roman"/>
                <w:sz w:val="16"/>
                <w:szCs w:val="16"/>
              </w:rPr>
              <w:t xml:space="preserve"> ул. 1 мая, 72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октября</w:t>
            </w:r>
          </w:p>
          <w:p w:rsidR="005D1A3F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5D1A3F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D1A3F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915379" w:rsidRPr="005D1A3F" w:rsidRDefault="00915379" w:rsidP="0091537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Жизнь Церкви и святоотеческое наследие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 Монашество и монастыри.</w:t>
            </w:r>
          </w:p>
          <w:p w:rsidR="004D0ADD" w:rsidRPr="005D1A3F" w:rsidRDefault="004D0ADD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A322B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30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4D0ADD" w:rsidRPr="005D1A3F" w:rsidRDefault="00915379" w:rsidP="00FA32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Свято-Введенский Никоновский мужской монастырь</w:t>
            </w:r>
            <w:r w:rsidR="00FA322B"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октября</w:t>
            </w:r>
          </w:p>
          <w:p w:rsidR="005D1A3F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5D1A3F" w:rsidRPr="005D1A3F" w:rsidRDefault="005D1A3F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578" w:type="dxa"/>
          </w:tcPr>
          <w:p w:rsidR="00915379" w:rsidRPr="005D1A3F" w:rsidRDefault="00915379" w:rsidP="0091537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молодежью</w:t>
            </w:r>
          </w:p>
          <w:p w:rsidR="004D0ADD" w:rsidRPr="005D1A3F" w:rsidRDefault="004D0ADD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030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</w:p>
        </w:tc>
        <w:tc>
          <w:tcPr>
            <w:tcW w:w="2726" w:type="dxa"/>
          </w:tcPr>
          <w:p w:rsidR="005D1A3F" w:rsidRPr="005D1A3F" w:rsidRDefault="00911B68" w:rsidP="005D1A3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культуры, туризма и молодежной политики</w:t>
            </w:r>
          </w:p>
          <w:p w:rsidR="004D0ADD" w:rsidRPr="005D1A3F" w:rsidRDefault="009B7D74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Кольчугино, ул. Темкина, 14</w:t>
            </w:r>
          </w:p>
        </w:tc>
      </w:tr>
      <w:tr w:rsidR="004D0ADD" w:rsidTr="005D20E7">
        <w:tc>
          <w:tcPr>
            <w:tcW w:w="1422" w:type="dxa"/>
          </w:tcPr>
          <w:p w:rsidR="004D0ADD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октября</w:t>
            </w:r>
          </w:p>
          <w:p w:rsidR="005D1A3F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5D1A3F" w:rsidRPr="005D1A3F" w:rsidRDefault="00915379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D1A3F"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5D1A3F" w:rsidRDefault="00915379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Церкви и общества</w:t>
            </w:r>
          </w:p>
          <w:p w:rsidR="001139CE" w:rsidRPr="005D1A3F" w:rsidRDefault="001139CE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ПРЕСС-КОНФЕРЕНЦИЯ</w:t>
            </w:r>
          </w:p>
          <w:p w:rsidR="004D0ADD" w:rsidRPr="005D1A3F" w:rsidRDefault="004D0ADD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4D0ADD" w:rsidRPr="005D1A3F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030" w:type="dxa"/>
          </w:tcPr>
          <w:p w:rsidR="004D0ADD" w:rsidRPr="005D1A3F" w:rsidRDefault="005D1A3F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1139CE" w:rsidRPr="005D1A3F" w:rsidRDefault="001139CE" w:rsidP="001139C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Александровское епархиальное управление, актовый зал</w:t>
            </w:r>
          </w:p>
          <w:p w:rsidR="004D0ADD" w:rsidRPr="005D1A3F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г. Александров, Советский переулок, 6</w:t>
            </w:r>
          </w:p>
        </w:tc>
      </w:tr>
      <w:tr w:rsidR="00915379" w:rsidTr="005D20E7">
        <w:tc>
          <w:tcPr>
            <w:tcW w:w="1422" w:type="dxa"/>
          </w:tcPr>
          <w:p w:rsidR="00915379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октября</w:t>
            </w:r>
          </w:p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1139CE" w:rsidRDefault="001139CE" w:rsidP="001139CE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Церкви и общества</w:t>
            </w:r>
          </w:p>
          <w:p w:rsidR="00915379" w:rsidRDefault="001139CE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ПАРЛАМЕНТСКИЕ ВСТРЕЧИ</w:t>
            </w:r>
          </w:p>
        </w:tc>
        <w:tc>
          <w:tcPr>
            <w:tcW w:w="815" w:type="dxa"/>
          </w:tcPr>
          <w:p w:rsidR="00915379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030" w:type="dxa"/>
          </w:tcPr>
          <w:p w:rsidR="00915379" w:rsidRPr="005D1A3F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</w:p>
        </w:tc>
        <w:tc>
          <w:tcPr>
            <w:tcW w:w="2726" w:type="dxa"/>
          </w:tcPr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Кольчугинского</w:t>
            </w:r>
          </w:p>
          <w:p w:rsidR="00915379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р-на</w:t>
            </w:r>
          </w:p>
        </w:tc>
      </w:tr>
      <w:tr w:rsidR="00915379" w:rsidTr="005D20E7">
        <w:tc>
          <w:tcPr>
            <w:tcW w:w="1422" w:type="dxa"/>
          </w:tcPr>
          <w:p w:rsidR="00915379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ноября</w:t>
            </w:r>
          </w:p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139CE" w:rsidRDefault="001139CE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1139CE" w:rsidRDefault="001139CE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5379" w:rsidRDefault="001139CE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ПЛЕНАРНОЕ ЗАСЕДАНИЕ</w:t>
            </w:r>
          </w:p>
        </w:tc>
        <w:tc>
          <w:tcPr>
            <w:tcW w:w="815" w:type="dxa"/>
          </w:tcPr>
          <w:p w:rsidR="00915379" w:rsidRDefault="00915379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0" w:type="dxa"/>
          </w:tcPr>
          <w:p w:rsidR="00915379" w:rsidRPr="005D1A3F" w:rsidRDefault="001139CE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915379" w:rsidRPr="005D1A3F" w:rsidRDefault="00915379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ДО «Центр дополнительного образования «Дар»</w:t>
            </w:r>
          </w:p>
          <w:p w:rsidR="00915379" w:rsidRPr="005D1A3F" w:rsidRDefault="00915379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г. Александров,  </w:t>
            </w:r>
          </w:p>
          <w:p w:rsidR="00915379" w:rsidRDefault="00915379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Ленина, 24</w:t>
            </w:r>
          </w:p>
        </w:tc>
      </w:tr>
    </w:tbl>
    <w:p w:rsidR="004D0ADD" w:rsidRPr="004D0ADD" w:rsidRDefault="004D0ADD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1A3F" w:rsidRDefault="005D1A3F" w:rsidP="005D1A3F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1139CE" w:rsidRDefault="001139CE" w:rsidP="001139C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1139CE" w:rsidRDefault="001139CE" w:rsidP="001139C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861F0E" w:rsidRDefault="00861F0E" w:rsidP="00861F0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565262" w:rsidRDefault="00565262" w:rsidP="00565262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634CBE" w:rsidRPr="006B541F" w:rsidRDefault="00634CBE" w:rsidP="005D1A3F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6B541F">
        <w:rPr>
          <w:rFonts w:ascii="Constantia" w:hAnsi="Constantia" w:cs="Times New Roman"/>
          <w:b/>
          <w:i/>
          <w:sz w:val="28"/>
          <w:szCs w:val="28"/>
        </w:rPr>
        <w:lastRenderedPageBreak/>
        <w:t>Взаимодействие Церкви и общества</w:t>
      </w:r>
    </w:p>
    <w:p w:rsidR="00A47C76" w:rsidRDefault="00A47C76" w:rsidP="00721CA7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  <w:u w:val="single"/>
        </w:rPr>
      </w:pPr>
    </w:p>
    <w:p w:rsidR="00721CA7" w:rsidRPr="00421CC3" w:rsidRDefault="00721CA7" w:rsidP="00943901">
      <w:pPr>
        <w:pStyle w:val="a3"/>
        <w:numPr>
          <w:ilvl w:val="1"/>
          <w:numId w:val="7"/>
        </w:numPr>
        <w:jc w:val="center"/>
        <w:rPr>
          <w:rFonts w:ascii="Book Antiqua" w:hAnsi="Book Antiqua" w:cs="Times New Roman"/>
          <w:b/>
          <w:sz w:val="32"/>
          <w:szCs w:val="32"/>
          <w:u w:val="single"/>
        </w:rPr>
      </w:pPr>
      <w:r w:rsidRPr="00421CC3">
        <w:rPr>
          <w:rFonts w:ascii="Book Antiqua" w:hAnsi="Book Antiqua" w:cs="Times New Roman"/>
          <w:b/>
          <w:sz w:val="32"/>
          <w:szCs w:val="32"/>
          <w:u w:val="single"/>
        </w:rPr>
        <w:t>Парламентские встречи</w:t>
      </w:r>
    </w:p>
    <w:p w:rsidR="006B541F" w:rsidRDefault="006B541F" w:rsidP="006B54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6B54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721CA7" w:rsidRPr="006B541F" w:rsidRDefault="00345056" w:rsidP="00721CA7">
      <w:pPr>
        <w:pStyle w:val="a3"/>
        <w:jc w:val="both"/>
        <w:rPr>
          <w:rFonts w:ascii="Constantia" w:hAnsi="Constantia" w:cs="Times New Roman"/>
          <w:i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 xml:space="preserve">Церковь, государство и общество; 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взаимодействие органов </w:t>
      </w:r>
      <w:r w:rsidR="006B541F">
        <w:rPr>
          <w:rFonts w:ascii="Constantia" w:hAnsi="Constantia" w:cs="Times New Roman"/>
          <w:i/>
          <w:sz w:val="24"/>
          <w:szCs w:val="24"/>
        </w:rPr>
        <w:t xml:space="preserve"> 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государственной власти </w:t>
      </w:r>
      <w:r w:rsidR="007E4F3F" w:rsidRPr="006B541F">
        <w:rPr>
          <w:rFonts w:ascii="Constantia" w:hAnsi="Constantia" w:cs="Times New Roman"/>
          <w:i/>
          <w:sz w:val="24"/>
          <w:szCs w:val="24"/>
        </w:rPr>
        <w:t xml:space="preserve"> с Русской Православной Церковью</w:t>
      </w:r>
      <w:r w:rsidR="001C5E82">
        <w:rPr>
          <w:rFonts w:ascii="Constantia" w:hAnsi="Constantia" w:cs="Times New Roman"/>
          <w:i/>
          <w:sz w:val="24"/>
          <w:szCs w:val="24"/>
        </w:rPr>
        <w:t>;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 выстра</w:t>
      </w:r>
      <w:r w:rsidR="001C5E82">
        <w:rPr>
          <w:rFonts w:ascii="Constantia" w:hAnsi="Constantia" w:cs="Times New Roman"/>
          <w:i/>
          <w:sz w:val="24"/>
          <w:szCs w:val="24"/>
        </w:rPr>
        <w:t>ивание конструктивного диалога; работа с молодежью.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B541F" w:rsidRDefault="001B1FC9" w:rsidP="006B541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 октября, вторник</w:t>
      </w:r>
      <w:r w:rsidR="0067523A" w:rsidRPr="006B5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11</w:t>
      </w:r>
      <w:r w:rsidR="00721CA7" w:rsidRPr="006B541F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B02789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1B1FC9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Кольчугинского района</w:t>
      </w:r>
    </w:p>
    <w:p w:rsidR="000F531A" w:rsidRDefault="000F531A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02789">
        <w:rPr>
          <w:rFonts w:ascii="Times New Roman" w:hAnsi="Times New Roman" w:cs="Times New Roman"/>
          <w:sz w:val="24"/>
          <w:szCs w:val="24"/>
        </w:rPr>
        <w:t xml:space="preserve"> </w:t>
      </w:r>
      <w:r w:rsidR="001B1FC9">
        <w:rPr>
          <w:rFonts w:ascii="Times New Roman" w:hAnsi="Times New Roman" w:cs="Times New Roman"/>
          <w:sz w:val="24"/>
          <w:szCs w:val="24"/>
        </w:rPr>
        <w:t>Кольчугино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789">
        <w:rPr>
          <w:rFonts w:ascii="Times New Roman" w:hAnsi="Times New Roman" w:cs="Times New Roman"/>
          <w:sz w:val="24"/>
          <w:szCs w:val="24"/>
        </w:rPr>
        <w:t xml:space="preserve"> </w:t>
      </w:r>
      <w:r w:rsidR="001B1FC9">
        <w:rPr>
          <w:rFonts w:ascii="Times New Roman" w:hAnsi="Times New Roman" w:cs="Times New Roman"/>
          <w:sz w:val="24"/>
          <w:szCs w:val="24"/>
        </w:rPr>
        <w:t>пл. Ленина, д.2</w:t>
      </w:r>
    </w:p>
    <w:p w:rsidR="00B02789" w:rsidRDefault="00B02789" w:rsidP="00721CA7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A8515F" w:rsidRDefault="00D54F6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Модераторы</w:t>
      </w:r>
      <w:r w:rsidR="00216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15F" w:rsidRDefault="00861F0E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Дионисий</w:t>
      </w:r>
      <w:r w:rsidR="00A8515F">
        <w:rPr>
          <w:rFonts w:ascii="Times New Roman" w:hAnsi="Times New Roman" w:cs="Times New Roman"/>
          <w:sz w:val="24"/>
          <w:szCs w:val="24"/>
        </w:rPr>
        <w:t xml:space="preserve"> Комчихин – председатель ЕОДМ, ответственный секретарь чтений</w:t>
      </w:r>
    </w:p>
    <w:p w:rsidR="00861F0E" w:rsidRDefault="00D54F68" w:rsidP="00861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иерей Алексий Ануфриев – секретарь </w:t>
      </w:r>
      <w:r w:rsidR="00861F0E"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721CA7" w:rsidRDefault="00A8515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1CA7">
        <w:rPr>
          <w:rFonts w:ascii="Times New Roman" w:hAnsi="Times New Roman" w:cs="Times New Roman"/>
          <w:sz w:val="24"/>
          <w:szCs w:val="24"/>
        </w:rPr>
        <w:t>Шульга Е.В. – за</w:t>
      </w:r>
      <w:r w:rsidR="0082753A">
        <w:rPr>
          <w:rFonts w:ascii="Times New Roman" w:hAnsi="Times New Roman" w:cs="Times New Roman"/>
          <w:sz w:val="24"/>
          <w:szCs w:val="24"/>
        </w:rPr>
        <w:t>меститель главы администрации  Александровского</w:t>
      </w:r>
      <w:r w:rsidR="0072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8275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A8515F">
        <w:rPr>
          <w:rFonts w:ascii="Times New Roman" w:hAnsi="Times New Roman" w:cs="Times New Roman"/>
          <w:sz w:val="24"/>
          <w:szCs w:val="24"/>
        </w:rPr>
        <w:t>, ответственный секретарь чтений</w:t>
      </w:r>
    </w:p>
    <w:p w:rsidR="000F531A" w:rsidRDefault="0082753A" w:rsidP="000F5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4F68">
        <w:rPr>
          <w:rFonts w:ascii="Times New Roman" w:hAnsi="Times New Roman" w:cs="Times New Roman"/>
          <w:sz w:val="24"/>
          <w:szCs w:val="24"/>
        </w:rPr>
        <w:t xml:space="preserve"> Семенова Е.А.</w:t>
      </w:r>
      <w:r w:rsidR="000F531A">
        <w:rPr>
          <w:rFonts w:ascii="Times New Roman" w:hAnsi="Times New Roman" w:cs="Times New Roman"/>
          <w:sz w:val="24"/>
          <w:szCs w:val="24"/>
        </w:rPr>
        <w:t xml:space="preserve"> - заместитель гл</w:t>
      </w:r>
      <w:r>
        <w:rPr>
          <w:rFonts w:ascii="Times New Roman" w:hAnsi="Times New Roman" w:cs="Times New Roman"/>
          <w:sz w:val="24"/>
          <w:szCs w:val="24"/>
        </w:rPr>
        <w:t>авы</w:t>
      </w:r>
      <w:r w:rsidR="00D54F68">
        <w:rPr>
          <w:rFonts w:ascii="Times New Roman" w:hAnsi="Times New Roman" w:cs="Times New Roman"/>
          <w:sz w:val="24"/>
          <w:szCs w:val="24"/>
        </w:rPr>
        <w:t xml:space="preserve"> администрации Кольчугинского</w:t>
      </w:r>
    </w:p>
    <w:p w:rsidR="000F531A" w:rsidRDefault="000F531A" w:rsidP="000F5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D54F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02789" w:rsidRPr="001C5E82" w:rsidRDefault="00721CA7" w:rsidP="00B027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E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Круглый стол </w:t>
      </w:r>
    </w:p>
    <w:p w:rsidR="00721CA7" w:rsidRPr="001C5E82" w:rsidRDefault="00721CA7" w:rsidP="00D54F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E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54F68" w:rsidRPr="001C5E82">
        <w:rPr>
          <w:rFonts w:ascii="Times New Roman" w:hAnsi="Times New Roman" w:cs="Times New Roman"/>
          <w:b/>
          <w:i/>
          <w:sz w:val="28"/>
          <w:szCs w:val="28"/>
        </w:rPr>
        <w:t>Молодые люди – будущее России и будущее Церкви</w:t>
      </w:r>
      <w:r w:rsidRPr="001C5E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2789" w:rsidRPr="001C5E82" w:rsidRDefault="00B02789" w:rsidP="00B02789">
      <w:pPr>
        <w:pStyle w:val="a3"/>
        <w:jc w:val="center"/>
        <w:rPr>
          <w:rFonts w:ascii="Arial Black" w:hAnsi="Arial Black" w:cs="Times New Roman"/>
          <w:sz w:val="20"/>
          <w:szCs w:val="20"/>
          <w:u w:val="single"/>
        </w:rPr>
      </w:pPr>
      <w:r w:rsidRPr="001C5E82">
        <w:rPr>
          <w:rFonts w:ascii="Arial Black" w:hAnsi="Arial Black" w:cs="Times New Roman"/>
          <w:sz w:val="20"/>
          <w:szCs w:val="20"/>
          <w:u w:val="single"/>
        </w:rPr>
        <w:t>мероприятие закрытое</w:t>
      </w:r>
    </w:p>
    <w:p w:rsidR="00B02789" w:rsidRPr="002F064A" w:rsidRDefault="00B02789" w:rsidP="00B027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15F" w:rsidRPr="00A8515F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21CA7" w:rsidRDefault="007E4F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Епархиальный а</w:t>
      </w:r>
      <w:r w:rsidR="00721CA7">
        <w:rPr>
          <w:rFonts w:ascii="Times New Roman" w:hAnsi="Times New Roman" w:cs="Times New Roman"/>
          <w:sz w:val="24"/>
          <w:szCs w:val="24"/>
        </w:rPr>
        <w:t>рхиерей, Представители губернской власти, Главы администраций МО</w:t>
      </w:r>
      <w:r w:rsidR="00421CC3"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="00721CA7">
        <w:rPr>
          <w:rFonts w:ascii="Times New Roman" w:hAnsi="Times New Roman" w:cs="Times New Roman"/>
          <w:sz w:val="24"/>
          <w:szCs w:val="24"/>
        </w:rPr>
        <w:t>, руководители профильных отделов и комитетов администраций МО, Благочинные церковных округов епархии, руководители профильных Епархиальных отделов, руководители органов управления образования, депутаты Законодательного собрания и местных советов.</w:t>
      </w:r>
    </w:p>
    <w:p w:rsidR="00292949" w:rsidRDefault="00292949" w:rsidP="00B02789">
      <w:pPr>
        <w:pStyle w:val="a3"/>
        <w:rPr>
          <w:rFonts w:ascii="Constantia" w:hAnsi="Constantia" w:cs="Times New Roman"/>
          <w:sz w:val="24"/>
          <w:szCs w:val="24"/>
        </w:rPr>
      </w:pPr>
    </w:p>
    <w:p w:rsidR="00B02789" w:rsidRPr="00292949" w:rsidRDefault="00B0278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10.30 – 11.00  - регистрация участников</w:t>
      </w:r>
    </w:p>
    <w:p w:rsidR="00B02789" w:rsidRPr="00292949" w:rsidRDefault="00B0278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11.00 – 13.00  - выступления участников:</w:t>
      </w:r>
    </w:p>
    <w:p w:rsidR="00561C56" w:rsidRDefault="00292949" w:rsidP="0056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49">
        <w:rPr>
          <w:rFonts w:ascii="Times New Roman" w:hAnsi="Times New Roman" w:cs="Times New Roman"/>
          <w:i/>
          <w:sz w:val="24"/>
          <w:szCs w:val="24"/>
          <w:u w:val="single"/>
        </w:rPr>
        <w:t>ведущий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4F68">
        <w:rPr>
          <w:rFonts w:ascii="Times New Roman" w:hAnsi="Times New Roman" w:cs="Times New Roman"/>
          <w:sz w:val="24"/>
          <w:szCs w:val="24"/>
        </w:rPr>
        <w:t xml:space="preserve"> Семенова Е.А</w:t>
      </w:r>
      <w:r w:rsidR="00561C56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 w:rsidR="00D54F68">
        <w:rPr>
          <w:rFonts w:ascii="Times New Roman" w:hAnsi="Times New Roman" w:cs="Times New Roman"/>
          <w:sz w:val="24"/>
          <w:szCs w:val="24"/>
        </w:rPr>
        <w:t>Кольчугинского р-на</w:t>
      </w:r>
      <w:r w:rsidR="00561C56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561C56" w:rsidRDefault="00561C56" w:rsidP="00561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789" w:rsidRPr="00B02789" w:rsidRDefault="00B02789" w:rsidP="00B02789">
      <w:pPr>
        <w:pStyle w:val="a3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4F68">
        <w:rPr>
          <w:rFonts w:ascii="Times New Roman" w:hAnsi="Times New Roman" w:cs="Times New Roman"/>
          <w:sz w:val="24"/>
          <w:szCs w:val="24"/>
        </w:rPr>
        <w:t>Е</w:t>
      </w:r>
      <w:r w:rsidRPr="00B02789">
        <w:rPr>
          <w:rFonts w:ascii="Times New Roman" w:hAnsi="Times New Roman" w:cs="Times New Roman"/>
          <w:sz w:val="24"/>
          <w:szCs w:val="24"/>
        </w:rPr>
        <w:t xml:space="preserve">пископ Александровский и Юрьев-Польский </w:t>
      </w:r>
      <w:r w:rsidR="00D54F68">
        <w:rPr>
          <w:rFonts w:ascii="Times New Roman" w:hAnsi="Times New Roman" w:cs="Times New Roman"/>
          <w:sz w:val="24"/>
          <w:szCs w:val="24"/>
        </w:rPr>
        <w:t>Иннокентий</w:t>
      </w:r>
    </w:p>
    <w:p w:rsidR="00B02789" w:rsidRPr="00B02789" w:rsidRDefault="00B02789" w:rsidP="00B02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2789">
        <w:rPr>
          <w:rFonts w:ascii="Times New Roman" w:hAnsi="Times New Roman" w:cs="Times New Roman"/>
          <w:i/>
          <w:sz w:val="24"/>
          <w:szCs w:val="24"/>
        </w:rPr>
        <w:t>«</w:t>
      </w:r>
      <w:r w:rsidR="00D54F68">
        <w:rPr>
          <w:rFonts w:ascii="Times New Roman" w:hAnsi="Times New Roman" w:cs="Times New Roman"/>
          <w:i/>
          <w:sz w:val="24"/>
          <w:szCs w:val="24"/>
        </w:rPr>
        <w:t>Молодежь</w:t>
      </w:r>
      <w:r w:rsidR="001C5E82">
        <w:rPr>
          <w:rFonts w:ascii="Times New Roman" w:hAnsi="Times New Roman" w:cs="Times New Roman"/>
          <w:i/>
          <w:sz w:val="24"/>
          <w:szCs w:val="24"/>
        </w:rPr>
        <w:t>: свобода и ответственность. Соработничество Церкви и государства в работе с молодым поколением</w:t>
      </w:r>
      <w:r w:rsidRPr="00B02789">
        <w:rPr>
          <w:rFonts w:ascii="Times New Roman" w:hAnsi="Times New Roman" w:cs="Times New Roman"/>
          <w:i/>
          <w:sz w:val="24"/>
          <w:szCs w:val="24"/>
        </w:rPr>
        <w:t>»</w:t>
      </w:r>
    </w:p>
    <w:p w:rsidR="00F9303F" w:rsidRPr="009B7D74" w:rsidRDefault="00F9303F" w:rsidP="00F930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D74">
        <w:rPr>
          <w:rFonts w:ascii="Times New Roman" w:hAnsi="Times New Roman" w:cs="Times New Roman"/>
          <w:sz w:val="24"/>
          <w:szCs w:val="24"/>
        </w:rPr>
        <w:t>- Приветственное слово от администрации Владимирской области</w:t>
      </w:r>
    </w:p>
    <w:p w:rsidR="00B02789" w:rsidRDefault="00F9303F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5E82">
        <w:rPr>
          <w:rFonts w:ascii="Times New Roman" w:hAnsi="Times New Roman" w:cs="Times New Roman"/>
          <w:sz w:val="24"/>
          <w:szCs w:val="24"/>
        </w:rPr>
        <w:t>Барашенков Максим Юрьевич</w:t>
      </w:r>
      <w:r w:rsidR="00163B36">
        <w:rPr>
          <w:rFonts w:ascii="Times New Roman" w:hAnsi="Times New Roman" w:cs="Times New Roman"/>
          <w:sz w:val="24"/>
          <w:szCs w:val="24"/>
        </w:rPr>
        <w:t>, глава</w:t>
      </w:r>
      <w:r w:rsidR="00561C56">
        <w:rPr>
          <w:rFonts w:ascii="Times New Roman" w:hAnsi="Times New Roman" w:cs="Times New Roman"/>
          <w:sz w:val="24"/>
          <w:szCs w:val="24"/>
        </w:rPr>
        <w:t xml:space="preserve"> адм</w:t>
      </w:r>
      <w:r w:rsidR="001C5E82">
        <w:rPr>
          <w:rFonts w:ascii="Times New Roman" w:hAnsi="Times New Roman" w:cs="Times New Roman"/>
          <w:sz w:val="24"/>
          <w:szCs w:val="24"/>
        </w:rPr>
        <w:t>инистрации Кольчугинского района</w:t>
      </w:r>
    </w:p>
    <w:p w:rsidR="00163B36" w:rsidRPr="00B02789" w:rsidRDefault="00561C56" w:rsidP="00163B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«Соработничество светского общества и Церкви </w:t>
      </w:r>
      <w:r w:rsidR="001C5E82">
        <w:rPr>
          <w:rFonts w:ascii="Times New Roman" w:hAnsi="Times New Roman" w:cs="Times New Roman"/>
          <w:i/>
          <w:sz w:val="24"/>
          <w:szCs w:val="24"/>
        </w:rPr>
        <w:t>на примере Кольчугинского района</w:t>
      </w:r>
      <w:r w:rsidR="00163B36" w:rsidRPr="00B02789">
        <w:rPr>
          <w:rFonts w:ascii="Times New Roman" w:hAnsi="Times New Roman" w:cs="Times New Roman"/>
          <w:i/>
          <w:sz w:val="24"/>
          <w:szCs w:val="24"/>
        </w:rPr>
        <w:t>»</w:t>
      </w:r>
    </w:p>
    <w:p w:rsidR="00163B36" w:rsidRDefault="00163B36" w:rsidP="00163B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Хохлова</w:t>
      </w:r>
      <w:r w:rsidR="00B02789" w:rsidRPr="00B0278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льга Николаевна</w:t>
      </w:r>
      <w:r w:rsidR="00B02789" w:rsidRPr="00B02789">
        <w:rPr>
          <w:rFonts w:ascii="Times New Roman" w:hAnsi="Times New Roman" w:cs="Times New Roman"/>
          <w:sz w:val="24"/>
          <w:szCs w:val="24"/>
        </w:rPr>
        <w:t>, заместитель председателя Законодательного собрания Владимирской обл</w:t>
      </w:r>
      <w:r w:rsidR="00F9303F">
        <w:rPr>
          <w:rFonts w:ascii="Times New Roman" w:hAnsi="Times New Roman" w:cs="Times New Roman"/>
          <w:sz w:val="24"/>
          <w:szCs w:val="24"/>
        </w:rPr>
        <w:t>асти</w:t>
      </w:r>
      <w:r w:rsidRPr="00163B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- Приветственное слово</w:t>
      </w:r>
    </w:p>
    <w:p w:rsidR="00370A58" w:rsidRDefault="00370A58" w:rsidP="00163B3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02789" w:rsidRDefault="0015636A" w:rsidP="00163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36A">
        <w:rPr>
          <w:rFonts w:ascii="Times New Roman" w:hAnsi="Times New Roman" w:cs="Times New Roman"/>
          <w:i/>
          <w:sz w:val="24"/>
          <w:szCs w:val="24"/>
        </w:rPr>
        <w:t>Краткие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CC3" w:rsidRDefault="00421CC3" w:rsidP="00163B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руководители Епархиальных отделов</w:t>
      </w:r>
    </w:p>
    <w:p w:rsidR="00B02789" w:rsidRPr="00B02789" w:rsidRDefault="0015636A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Першин Игорь Алексеевич</w:t>
      </w:r>
      <w:r w:rsidR="00421CC3">
        <w:rPr>
          <w:rFonts w:ascii="Times New Roman" w:hAnsi="Times New Roman" w:cs="Times New Roman"/>
          <w:sz w:val="24"/>
          <w:szCs w:val="24"/>
        </w:rPr>
        <w:t>, глава администрации Александровского</w:t>
      </w:r>
      <w:r w:rsidR="00B02789" w:rsidRPr="00B02789"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</w:p>
    <w:p w:rsidR="0015636A" w:rsidRDefault="001C5E82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Родионова Евгения Владимировна</w:t>
      </w:r>
      <w:r w:rsidR="0015636A">
        <w:rPr>
          <w:rFonts w:ascii="Times New Roman" w:hAnsi="Times New Roman" w:cs="Times New Roman"/>
          <w:sz w:val="24"/>
          <w:szCs w:val="24"/>
        </w:rPr>
        <w:t>, глава а</w:t>
      </w:r>
      <w:r>
        <w:rPr>
          <w:rFonts w:ascii="Times New Roman" w:hAnsi="Times New Roman" w:cs="Times New Roman"/>
          <w:sz w:val="24"/>
          <w:szCs w:val="24"/>
        </w:rPr>
        <w:t>дминистрации МО Юрьев-Польский р-н</w:t>
      </w:r>
    </w:p>
    <w:p w:rsidR="00561C56" w:rsidRDefault="00B02789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789">
        <w:rPr>
          <w:rFonts w:ascii="Times New Roman" w:hAnsi="Times New Roman" w:cs="Times New Roman"/>
          <w:sz w:val="24"/>
          <w:szCs w:val="24"/>
        </w:rPr>
        <w:t xml:space="preserve">- </w:t>
      </w:r>
      <w:r w:rsidR="0015636A">
        <w:rPr>
          <w:rFonts w:ascii="Times New Roman" w:hAnsi="Times New Roman" w:cs="Times New Roman"/>
          <w:sz w:val="24"/>
          <w:szCs w:val="24"/>
        </w:rPr>
        <w:t>Горин Михаил Владимирович, глава а</w:t>
      </w:r>
      <w:r w:rsidR="00421CC3">
        <w:rPr>
          <w:rFonts w:ascii="Times New Roman" w:hAnsi="Times New Roman" w:cs="Times New Roman"/>
          <w:sz w:val="24"/>
          <w:szCs w:val="24"/>
        </w:rPr>
        <w:t>дминистрации  Киржачского</w:t>
      </w:r>
      <w:r w:rsidRPr="00B02789"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</w:p>
    <w:p w:rsidR="00B02789" w:rsidRDefault="00561C56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Великоцкий Сергей Б</w:t>
      </w:r>
      <w:r w:rsidR="00421CC3">
        <w:rPr>
          <w:rFonts w:ascii="Times New Roman" w:hAnsi="Times New Roman" w:cs="Times New Roman"/>
          <w:sz w:val="24"/>
          <w:szCs w:val="24"/>
        </w:rPr>
        <w:t>орисович, глава администрации  Петушинского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  <w:r w:rsidR="00B02789" w:rsidRPr="00B02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6A" w:rsidRPr="00B02789" w:rsidRDefault="0015636A" w:rsidP="00B02789">
      <w:pPr>
        <w:pStyle w:val="a3"/>
        <w:jc w:val="both"/>
        <w:rPr>
          <w:rFonts w:ascii="Constantia" w:hAnsi="Constantia" w:cs="Times New Roman"/>
          <w:sz w:val="24"/>
          <w:szCs w:val="24"/>
        </w:rPr>
      </w:pPr>
      <w:r w:rsidRPr="00292949">
        <w:rPr>
          <w:rFonts w:ascii="Times New Roman" w:hAnsi="Times New Roman" w:cs="Times New Roman"/>
          <w:i/>
          <w:sz w:val="24"/>
          <w:szCs w:val="24"/>
        </w:rPr>
        <w:t>Обсуждения</w:t>
      </w:r>
      <w:r w:rsidR="00292949">
        <w:rPr>
          <w:rFonts w:ascii="Times New Roman" w:hAnsi="Times New Roman" w:cs="Times New Roman"/>
          <w:sz w:val="24"/>
          <w:szCs w:val="24"/>
        </w:rPr>
        <w:t xml:space="preserve">. </w:t>
      </w:r>
      <w:r w:rsidR="00292949" w:rsidRPr="00292949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B02789" w:rsidRPr="00292949" w:rsidRDefault="0029294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13.00 – 13.30  - фуршет</w:t>
      </w:r>
    </w:p>
    <w:p w:rsidR="00B02789" w:rsidRPr="00A10624" w:rsidRDefault="00292949" w:rsidP="00B02789">
      <w:pPr>
        <w:pStyle w:val="a3"/>
        <w:rPr>
          <w:rFonts w:ascii="Constantia" w:hAnsi="Constantia" w:cs="Times New Roman"/>
          <w:sz w:val="28"/>
          <w:szCs w:val="28"/>
        </w:rPr>
      </w:pPr>
      <w:r w:rsidRPr="00292949">
        <w:rPr>
          <w:rFonts w:ascii="Constantia" w:hAnsi="Constantia" w:cs="Times New Roman"/>
          <w:sz w:val="24"/>
          <w:szCs w:val="24"/>
        </w:rPr>
        <w:t>14.00 – экскурсия</w:t>
      </w:r>
      <w:r>
        <w:rPr>
          <w:rFonts w:ascii="Constantia" w:hAnsi="Constantia" w:cs="Times New Roman"/>
          <w:sz w:val="24"/>
          <w:szCs w:val="24"/>
        </w:rPr>
        <w:t xml:space="preserve"> </w:t>
      </w:r>
    </w:p>
    <w:p w:rsidR="00721CA7" w:rsidRPr="00AB6B75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CC3" w:rsidRPr="00421CC3" w:rsidRDefault="00421CC3" w:rsidP="00421CC3">
      <w:pPr>
        <w:pStyle w:val="a3"/>
        <w:numPr>
          <w:ilvl w:val="1"/>
          <w:numId w:val="7"/>
        </w:numPr>
        <w:jc w:val="center"/>
        <w:rPr>
          <w:rFonts w:ascii="Book Antiqua" w:hAnsi="Book Antiqua" w:cs="Times New Roman"/>
          <w:b/>
          <w:i/>
          <w:sz w:val="32"/>
          <w:szCs w:val="32"/>
          <w:u w:val="single"/>
        </w:rPr>
      </w:pPr>
      <w:r w:rsidRPr="00421CC3">
        <w:rPr>
          <w:rFonts w:ascii="Book Antiqua" w:hAnsi="Book Antiqua" w:cs="Times New Roman"/>
          <w:b/>
          <w:sz w:val="32"/>
          <w:szCs w:val="32"/>
          <w:u w:val="single"/>
        </w:rPr>
        <w:t>Пресс-конференция для средств массовой информации</w:t>
      </w:r>
    </w:p>
    <w:p w:rsidR="00421CC3" w:rsidRDefault="00421CC3" w:rsidP="00421CC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1CC3" w:rsidRDefault="00421CC3" w:rsidP="00421CC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421CC3" w:rsidRPr="006B541F" w:rsidRDefault="00421CC3" w:rsidP="00421CC3">
      <w:pPr>
        <w:pStyle w:val="a3"/>
        <w:ind w:left="360"/>
        <w:jc w:val="both"/>
        <w:rPr>
          <w:rFonts w:ascii="Constantia" w:hAnsi="Constantia" w:cs="Times New Roman"/>
          <w:i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Церковь в информационном пространстве. Взаимодействие со СМИ. Деятельность Алек</w:t>
      </w:r>
      <w:r w:rsidR="001C5E82">
        <w:rPr>
          <w:rFonts w:ascii="Constantia" w:hAnsi="Constantia" w:cs="Times New Roman"/>
          <w:i/>
          <w:sz w:val="24"/>
          <w:szCs w:val="24"/>
        </w:rPr>
        <w:t>сандровской епархии глазами СМИ</w:t>
      </w:r>
      <w:r>
        <w:rPr>
          <w:rFonts w:ascii="Constantia" w:hAnsi="Constantia" w:cs="Times New Roman"/>
          <w:i/>
          <w:sz w:val="24"/>
          <w:szCs w:val="24"/>
        </w:rPr>
        <w:t>.</w:t>
      </w:r>
      <w:r w:rsidR="008A7952">
        <w:rPr>
          <w:rFonts w:ascii="Constantia" w:hAnsi="Constantia" w:cs="Times New Roman"/>
          <w:i/>
          <w:sz w:val="24"/>
          <w:szCs w:val="24"/>
        </w:rPr>
        <w:t xml:space="preserve"> Опыт сотрудничества светских СМИ с представителями Церкви. </w:t>
      </w:r>
      <w:r w:rsidR="001C5E82">
        <w:rPr>
          <w:rFonts w:ascii="Constantia" w:hAnsi="Constantia" w:cs="Times New Roman"/>
          <w:i/>
          <w:sz w:val="24"/>
          <w:szCs w:val="24"/>
        </w:rPr>
        <w:t>Молодежь и средства коммуникации.</w:t>
      </w:r>
    </w:p>
    <w:p w:rsidR="00421CC3" w:rsidRPr="006B541F" w:rsidRDefault="00BF2461" w:rsidP="00421CC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 октября</w:t>
      </w:r>
      <w:r w:rsidR="008A7952">
        <w:rPr>
          <w:rFonts w:ascii="Times New Roman" w:hAnsi="Times New Roman" w:cs="Times New Roman"/>
          <w:b/>
          <w:sz w:val="24"/>
          <w:szCs w:val="24"/>
          <w:u w:val="single"/>
        </w:rPr>
        <w:t>, понедельник  12</w:t>
      </w:r>
      <w:r w:rsidR="00421CC3" w:rsidRPr="006B541F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421CC3" w:rsidRDefault="00421CC3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CC3" w:rsidRDefault="008A7952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Александровское епархиальное управление</w:t>
      </w:r>
      <w:r w:rsidR="00421CC3">
        <w:rPr>
          <w:rFonts w:ascii="Times New Roman" w:hAnsi="Times New Roman" w:cs="Times New Roman"/>
          <w:sz w:val="24"/>
          <w:szCs w:val="24"/>
        </w:rPr>
        <w:t>, актовый зал</w:t>
      </w:r>
    </w:p>
    <w:p w:rsidR="00421CC3" w:rsidRDefault="008A7952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Александров, Советский переулок, 6</w:t>
      </w:r>
    </w:p>
    <w:p w:rsidR="00421CC3" w:rsidRDefault="00421CC3" w:rsidP="00421CC3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421CC3" w:rsidRDefault="00BF2461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Модераторы</w:t>
      </w:r>
      <w:r w:rsidR="00421C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F0E" w:rsidRDefault="00861F0E" w:rsidP="00861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иерей Алексий</w:t>
      </w:r>
      <w:r w:rsidR="00421CC3">
        <w:rPr>
          <w:rFonts w:ascii="Times New Roman" w:hAnsi="Times New Roman" w:cs="Times New Roman"/>
          <w:sz w:val="24"/>
          <w:szCs w:val="24"/>
        </w:rPr>
        <w:t xml:space="preserve"> Ануфриев –</w:t>
      </w:r>
      <w:r w:rsidR="00421CC3" w:rsidRPr="00553F37">
        <w:rPr>
          <w:rFonts w:ascii="Times New Roman" w:hAnsi="Times New Roman" w:cs="Times New Roman"/>
        </w:rPr>
        <w:t xml:space="preserve"> </w:t>
      </w:r>
      <w:r w:rsidR="00421CC3" w:rsidRPr="00553F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8A7952" w:rsidRDefault="008A7952" w:rsidP="008A79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262">
        <w:rPr>
          <w:rFonts w:ascii="Times New Roman" w:hAnsi="Times New Roman" w:cs="Times New Roman"/>
          <w:sz w:val="24"/>
          <w:szCs w:val="24"/>
        </w:rPr>
        <w:t xml:space="preserve">Спартак </w:t>
      </w:r>
      <w:r w:rsidR="00861F0E">
        <w:rPr>
          <w:rFonts w:ascii="Times New Roman" w:hAnsi="Times New Roman" w:cs="Times New Roman"/>
          <w:sz w:val="24"/>
          <w:szCs w:val="24"/>
        </w:rPr>
        <w:t>Дмитрий</w:t>
      </w:r>
      <w:r w:rsidR="00911B6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7952">
        <w:rPr>
          <w:rFonts w:ascii="Times New Roman" w:hAnsi="Times New Roman" w:cs="Times New Roman"/>
          <w:sz w:val="24"/>
          <w:szCs w:val="24"/>
        </w:rPr>
        <w:t xml:space="preserve"> руководитель Епархиального информационного отдела </w:t>
      </w:r>
    </w:p>
    <w:p w:rsidR="00BF2461" w:rsidRDefault="00BF2461" w:rsidP="00BF24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861F0E">
        <w:rPr>
          <w:rFonts w:ascii="Times New Roman" w:hAnsi="Times New Roman" w:cs="Times New Roman"/>
          <w:sz w:val="24"/>
          <w:szCs w:val="24"/>
        </w:rPr>
        <w:t>тоиерей Дионисий</w:t>
      </w:r>
      <w:r>
        <w:rPr>
          <w:rFonts w:ascii="Times New Roman" w:hAnsi="Times New Roman" w:cs="Times New Roman"/>
          <w:sz w:val="24"/>
          <w:szCs w:val="24"/>
        </w:rPr>
        <w:t xml:space="preserve"> Комчихин – председатель ЕОДМ, ответственный секретарь чтений</w:t>
      </w:r>
    </w:p>
    <w:p w:rsidR="006144F9" w:rsidRDefault="006144F9" w:rsidP="008A7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F9" w:rsidRPr="00A8515F" w:rsidRDefault="006144F9" w:rsidP="006144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144F9" w:rsidRDefault="006144F9" w:rsidP="006144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Епархиальный архиерей, руководители профильных Епархиальных отделов, редакторы и корреспонденты областных и районных СМИ</w:t>
      </w:r>
    </w:p>
    <w:p w:rsidR="006144F9" w:rsidRPr="008A7952" w:rsidRDefault="006144F9" w:rsidP="008A7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CC3" w:rsidRPr="00421CC3" w:rsidRDefault="00421CC3" w:rsidP="00421CC3">
      <w:pPr>
        <w:pStyle w:val="a3"/>
        <w:rPr>
          <w:rFonts w:ascii="Book Antiqua" w:hAnsi="Book Antiqua" w:cs="Times New Roman"/>
          <w:b/>
          <w:i/>
          <w:sz w:val="32"/>
          <w:szCs w:val="32"/>
        </w:rPr>
      </w:pP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1CA7" w:rsidRPr="009065A4" w:rsidRDefault="00721CA7" w:rsidP="00721CA7">
      <w:pPr>
        <w:pStyle w:val="a3"/>
        <w:jc w:val="center"/>
        <w:rPr>
          <w:rFonts w:ascii="Book Antiqua" w:hAnsi="Book Antiqua" w:cs="Times New Roman"/>
          <w:b/>
          <w:i/>
          <w:sz w:val="36"/>
          <w:szCs w:val="36"/>
          <w:u w:val="single"/>
        </w:rPr>
      </w:pPr>
      <w:r w:rsidRPr="009065A4">
        <w:rPr>
          <w:rFonts w:ascii="Book Antiqua" w:hAnsi="Book Antiqua" w:cs="Times New Roman"/>
          <w:b/>
          <w:i/>
          <w:sz w:val="36"/>
          <w:szCs w:val="36"/>
          <w:u w:val="single"/>
        </w:rPr>
        <w:t>Секционные заседания:</w:t>
      </w:r>
    </w:p>
    <w:p w:rsidR="00634CBE" w:rsidRPr="00AB6B75" w:rsidRDefault="00634CBE" w:rsidP="00721CA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4CBE" w:rsidRPr="009065A4" w:rsidRDefault="00634CBE" w:rsidP="00634CBE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9065A4">
        <w:rPr>
          <w:rFonts w:ascii="Constantia" w:hAnsi="Constantia" w:cs="Times New Roman"/>
          <w:b/>
          <w:i/>
          <w:sz w:val="28"/>
          <w:szCs w:val="28"/>
        </w:rPr>
        <w:t>Религиозное образование и катехизация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DF0" w:rsidRDefault="00721CA7" w:rsidP="00AE762C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8515F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системы духовно-нравственного развития и воспитания</w:t>
      </w: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дошкольных образовательных учреждениях</w:t>
      </w:r>
      <w:r w:rsidR="00E82D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9065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721CA7" w:rsidRPr="009065A4" w:rsidRDefault="00721CA7" w:rsidP="00721CA7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065A4">
        <w:rPr>
          <w:rFonts w:asciiTheme="majorHAnsi" w:hAnsiTheme="majorHAnsi" w:cs="Times New Roman"/>
          <w:i/>
          <w:sz w:val="24"/>
          <w:szCs w:val="24"/>
        </w:rPr>
        <w:t>преподавание кружка ОПК в ДОУ, построение системы духовно-нравственного воспитания в дошкольных учреждениях,</w:t>
      </w:r>
      <w:r w:rsidR="00AE762C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у дошкольников, </w:t>
      </w:r>
      <w:r w:rsidRPr="009065A4">
        <w:rPr>
          <w:rFonts w:asciiTheme="majorHAnsi" w:hAnsiTheme="majorHAnsi" w:cs="Times New Roman"/>
          <w:i/>
          <w:sz w:val="24"/>
          <w:szCs w:val="24"/>
        </w:rPr>
        <w:t xml:space="preserve"> взаимодействие ДОУ с</w:t>
      </w:r>
      <w:r w:rsidR="005729C7" w:rsidRPr="009065A4">
        <w:rPr>
          <w:rFonts w:asciiTheme="majorHAnsi" w:hAnsiTheme="majorHAnsi" w:cs="Times New Roman"/>
          <w:i/>
          <w:sz w:val="24"/>
          <w:szCs w:val="24"/>
        </w:rPr>
        <w:t xml:space="preserve"> представителями Русской Православной Церкви</w:t>
      </w:r>
      <w:r w:rsidRPr="009065A4">
        <w:rPr>
          <w:rFonts w:asciiTheme="majorHAnsi" w:hAnsiTheme="majorHAnsi" w:cs="Times New Roman"/>
          <w:i/>
          <w:sz w:val="24"/>
          <w:szCs w:val="24"/>
        </w:rPr>
        <w:t xml:space="preserve">, психологические и духовные проблемы в воспитании детей дошкольного возраста, формирование личности дошкольника на основе отечественных традиций, </w:t>
      </w:r>
      <w:r w:rsidRPr="009065A4">
        <w:rPr>
          <w:rFonts w:asciiTheme="majorHAnsi" w:hAnsiTheme="majorHAnsi" w:cs="Times New Roman"/>
          <w:i/>
          <w:sz w:val="24"/>
          <w:szCs w:val="24"/>
        </w:rPr>
        <w:lastRenderedPageBreak/>
        <w:t>инновационные технологии в работе дошкольных организаций в контексте стандарта дошкольного образования, опыт работы ДОУ с родителями.</w:t>
      </w:r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423830" w:rsidP="00906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AE7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среда</w:t>
      </w:r>
      <w:r w:rsidR="00721CA7" w:rsidRPr="00906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FC3E64" w:rsidRDefault="00FC3E64" w:rsidP="00FC3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E64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080" w:rsidRPr="00722080" w:rsidRDefault="002B15D6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«НОШ</w:t>
      </w:r>
      <w:r w:rsidR="00423830">
        <w:rPr>
          <w:rFonts w:ascii="Times New Roman" w:hAnsi="Times New Roman" w:cs="Times New Roman"/>
          <w:sz w:val="24"/>
          <w:szCs w:val="24"/>
        </w:rPr>
        <w:t>» г. Киржач</w:t>
      </w:r>
    </w:p>
    <w:p w:rsidR="00722080" w:rsidRPr="00722080" w:rsidRDefault="00722080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080">
        <w:rPr>
          <w:rFonts w:ascii="Times New Roman" w:hAnsi="Times New Roman" w:cs="Times New Roman"/>
          <w:sz w:val="24"/>
          <w:szCs w:val="24"/>
        </w:rPr>
        <w:t>Адрес: г.</w:t>
      </w:r>
      <w:r w:rsidR="00423830">
        <w:rPr>
          <w:rFonts w:ascii="Times New Roman" w:hAnsi="Times New Roman" w:cs="Times New Roman"/>
          <w:sz w:val="24"/>
          <w:szCs w:val="24"/>
        </w:rPr>
        <w:t>Киржач</w:t>
      </w:r>
      <w:r w:rsidR="00565262">
        <w:rPr>
          <w:rFonts w:ascii="Times New Roman" w:hAnsi="Times New Roman" w:cs="Times New Roman"/>
          <w:sz w:val="24"/>
          <w:szCs w:val="24"/>
        </w:rPr>
        <w:t>, ул. Заводская, 14а</w:t>
      </w:r>
    </w:p>
    <w:p w:rsidR="00FC3E64" w:rsidRDefault="00FC3E64" w:rsidP="0075693F">
      <w:pPr>
        <w:pStyle w:val="a3"/>
        <w:jc w:val="both"/>
        <w:rPr>
          <w:rFonts w:ascii="Constantia" w:hAnsi="Constantia" w:cs="Times New Roman"/>
          <w:sz w:val="24"/>
          <w:szCs w:val="24"/>
        </w:rPr>
      </w:pPr>
    </w:p>
    <w:p w:rsidR="00721CA7" w:rsidRDefault="00423830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721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4C69" w:rsidRDefault="00FC3E64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C69">
        <w:rPr>
          <w:rFonts w:ascii="Times New Roman" w:hAnsi="Times New Roman" w:cs="Times New Roman"/>
          <w:sz w:val="24"/>
          <w:szCs w:val="24"/>
        </w:rPr>
        <w:t xml:space="preserve"> протоиерей Артемий Исмайылов – руководитель Епархиального отдела религиозного образования и катехизации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30" w:rsidRDefault="00423830" w:rsidP="0042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Кузицына Ольга Владимировна –  начальник управления образования администрации  Киржачского р-на</w:t>
      </w:r>
    </w:p>
    <w:p w:rsidR="00423830" w:rsidRDefault="00423830" w:rsidP="0042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B68">
        <w:rPr>
          <w:rFonts w:ascii="Times New Roman" w:hAnsi="Times New Roman" w:cs="Times New Roman"/>
          <w:sz w:val="24"/>
          <w:szCs w:val="24"/>
        </w:rPr>
        <w:t>протоиерей Димитрий Ершов – Благочинный Киржачского округа</w:t>
      </w:r>
    </w:p>
    <w:p w:rsidR="00722080" w:rsidRDefault="00565262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-Евсеевич Ольга Николаевна</w:t>
      </w:r>
      <w:r w:rsidR="002B15D6">
        <w:rPr>
          <w:rFonts w:ascii="Times New Roman" w:hAnsi="Times New Roman" w:cs="Times New Roman"/>
          <w:sz w:val="24"/>
          <w:szCs w:val="24"/>
        </w:rPr>
        <w:t xml:space="preserve"> - директор НОШ</w:t>
      </w:r>
    </w:p>
    <w:p w:rsidR="00E94C69" w:rsidRDefault="00E94C69" w:rsidP="00E94C69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E94C69" w:rsidRPr="00A8515F" w:rsidRDefault="00E94C69" w:rsidP="00E94C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94C69" w:rsidRDefault="000B256A" w:rsidP="00E94C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Священники работающие с ДОУ, заведующие и заместители по ВР ДОУ, старшие воспитатели,  воспитатели, методисты по дошкольному образованию управлений образования</w:t>
      </w:r>
    </w:p>
    <w:p w:rsidR="00FC3E64" w:rsidRDefault="00FC3E64" w:rsidP="005C53A0">
      <w:pPr>
        <w:pStyle w:val="a3"/>
        <w:tabs>
          <w:tab w:val="left" w:pos="1843"/>
        </w:tabs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FC3E64" w:rsidRDefault="00FC3E64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Pr="00885E93" w:rsidRDefault="00721CA7" w:rsidP="00E94C69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«Духовно-нравственные основы российского школьного образования. </w:t>
      </w:r>
      <w:r w:rsidR="00A8515F" w:rsidRPr="00885E93">
        <w:rPr>
          <w:rFonts w:ascii="Times New Roman" w:hAnsi="Times New Roman" w:cs="Times New Roman"/>
          <w:b/>
          <w:sz w:val="24"/>
          <w:szCs w:val="24"/>
          <w:u w:val="single"/>
        </w:rPr>
        <w:t>Перспективы и проблемы преподавания комплексного курса ОРКСЭ.</w:t>
      </w:r>
      <w:r w:rsidR="0075693F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Формирование системы духовно-нравственного развития и воспитания в общеобразовательных организациях</w:t>
      </w: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885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AB6B75" w:rsidRDefault="00721CA7" w:rsidP="00721C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E93">
        <w:rPr>
          <w:rFonts w:asciiTheme="majorHAnsi" w:hAnsiTheme="majorHAnsi" w:cs="Times New Roman"/>
          <w:i/>
          <w:sz w:val="24"/>
          <w:szCs w:val="24"/>
        </w:rPr>
        <w:t>преподавание комплексного курса ОРКСЭ – проблемы и перспективы,</w:t>
      </w:r>
      <w:r w:rsidR="00E94C69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у школьников в урочной и неурочной деятельности, </w:t>
      </w:r>
      <w:r w:rsidRPr="00885E93">
        <w:rPr>
          <w:rFonts w:asciiTheme="majorHAnsi" w:hAnsiTheme="majorHAnsi" w:cs="Times New Roman"/>
          <w:i/>
          <w:sz w:val="24"/>
          <w:szCs w:val="24"/>
        </w:rPr>
        <w:t xml:space="preserve"> духовно-нравственное воспитание школьников на основе отечественных традиций, интеграция духовно-нравственного образования в предметы гуманитарного цикла, </w:t>
      </w:r>
      <w:r w:rsidR="00A8515F" w:rsidRPr="00885E93">
        <w:rPr>
          <w:rFonts w:asciiTheme="majorHAnsi" w:hAnsiTheme="majorHAnsi" w:cs="Times New Roman"/>
          <w:i/>
          <w:sz w:val="24"/>
          <w:szCs w:val="24"/>
        </w:rPr>
        <w:t>взаимодействие Церкви и школы в формировании системы духовно-нравственного развития и воспитания детей и молодежи</w:t>
      </w:r>
      <w:r w:rsidR="005402F4">
        <w:rPr>
          <w:rFonts w:ascii="Times New Roman" w:hAnsi="Times New Roman" w:cs="Times New Roman"/>
          <w:i/>
          <w:sz w:val="24"/>
          <w:szCs w:val="24"/>
        </w:rPr>
        <w:t>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885E93" w:rsidRDefault="00423830" w:rsidP="00885E9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 октября, вторник</w:t>
      </w:r>
      <w:r w:rsidR="00721CA7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885E93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Default="00423830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«Гимназия № 17» г. Петушки</w:t>
      </w:r>
    </w:p>
    <w:p w:rsidR="00885E93" w:rsidRPr="00885E93" w:rsidRDefault="00423830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Петушки </w:t>
      </w:r>
      <w:r w:rsidR="002B1FA2">
        <w:rPr>
          <w:rFonts w:ascii="Times New Roman" w:hAnsi="Times New Roman" w:cs="Times New Roman"/>
          <w:sz w:val="24"/>
          <w:szCs w:val="24"/>
        </w:rPr>
        <w:t>ул. Кирова д. 2</w:t>
      </w:r>
    </w:p>
    <w:p w:rsidR="00885E93" w:rsidRDefault="00885E93" w:rsidP="00721CA7">
      <w:pPr>
        <w:pStyle w:val="a3"/>
        <w:rPr>
          <w:rFonts w:ascii="Constantia" w:hAnsi="Constantia" w:cs="Times New Roman"/>
          <w:sz w:val="24"/>
          <w:szCs w:val="24"/>
        </w:rPr>
      </w:pPr>
    </w:p>
    <w:p w:rsidR="0075693F" w:rsidRDefault="002B1FA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7569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</w:t>
      </w:r>
      <w:r w:rsidR="00885E93">
        <w:rPr>
          <w:rFonts w:ascii="Times New Roman" w:hAnsi="Times New Roman" w:cs="Times New Roman"/>
          <w:sz w:val="24"/>
          <w:szCs w:val="24"/>
        </w:rPr>
        <w:t xml:space="preserve"> Дионисий</w:t>
      </w:r>
      <w:r w:rsidR="00721CA7">
        <w:rPr>
          <w:rFonts w:ascii="Times New Roman" w:hAnsi="Times New Roman" w:cs="Times New Roman"/>
          <w:sz w:val="24"/>
          <w:szCs w:val="24"/>
        </w:rPr>
        <w:t xml:space="preserve"> Комчихин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1CA7">
        <w:rPr>
          <w:rFonts w:ascii="Times New Roman" w:hAnsi="Times New Roman" w:cs="Times New Roman"/>
          <w:sz w:val="24"/>
          <w:szCs w:val="24"/>
        </w:rPr>
        <w:t xml:space="preserve"> пред</w:t>
      </w:r>
      <w:r w:rsidR="000B256A">
        <w:rPr>
          <w:rFonts w:ascii="Times New Roman" w:hAnsi="Times New Roman" w:cs="Times New Roman"/>
          <w:sz w:val="24"/>
          <w:szCs w:val="24"/>
        </w:rPr>
        <w:t>седатель ЕОДМ, сотрудник ЕОРОиК</w:t>
      </w:r>
    </w:p>
    <w:p w:rsidR="00423830" w:rsidRDefault="00423830" w:rsidP="0042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Артемий Исмайылов – руководитель ЕОРОиК</w:t>
      </w:r>
    </w:p>
    <w:p w:rsidR="00721CA7" w:rsidRDefault="00885E93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830">
        <w:rPr>
          <w:rFonts w:ascii="Times New Roman" w:hAnsi="Times New Roman" w:cs="Times New Roman"/>
          <w:sz w:val="24"/>
          <w:szCs w:val="24"/>
        </w:rPr>
        <w:t>Коробко Елена Валентиновна</w:t>
      </w:r>
      <w:r w:rsidR="000B256A">
        <w:rPr>
          <w:rFonts w:ascii="Times New Roman" w:hAnsi="Times New Roman" w:cs="Times New Roman"/>
          <w:sz w:val="24"/>
          <w:szCs w:val="24"/>
        </w:rPr>
        <w:t xml:space="preserve"> –  начальник</w:t>
      </w:r>
      <w:r w:rsidR="0075693F">
        <w:rPr>
          <w:rFonts w:ascii="Times New Roman" w:hAnsi="Times New Roman" w:cs="Times New Roman"/>
          <w:sz w:val="24"/>
          <w:szCs w:val="24"/>
        </w:rPr>
        <w:t xml:space="preserve"> управле</w:t>
      </w:r>
      <w:r w:rsidR="000B256A">
        <w:rPr>
          <w:rFonts w:ascii="Times New Roman" w:hAnsi="Times New Roman" w:cs="Times New Roman"/>
          <w:sz w:val="24"/>
          <w:szCs w:val="24"/>
        </w:rPr>
        <w:t>ния образования админ</w:t>
      </w:r>
      <w:r w:rsidR="00423830">
        <w:rPr>
          <w:rFonts w:ascii="Times New Roman" w:hAnsi="Times New Roman" w:cs="Times New Roman"/>
          <w:sz w:val="24"/>
          <w:szCs w:val="24"/>
        </w:rPr>
        <w:t>истрации  Петушинского</w:t>
      </w:r>
      <w:r w:rsidR="0075693F">
        <w:rPr>
          <w:rFonts w:ascii="Times New Roman" w:hAnsi="Times New Roman" w:cs="Times New Roman"/>
          <w:sz w:val="24"/>
          <w:szCs w:val="24"/>
        </w:rPr>
        <w:t xml:space="preserve"> р-н</w:t>
      </w:r>
      <w:r w:rsidR="000B256A">
        <w:rPr>
          <w:rFonts w:ascii="Times New Roman" w:hAnsi="Times New Roman" w:cs="Times New Roman"/>
          <w:sz w:val="24"/>
          <w:szCs w:val="24"/>
        </w:rPr>
        <w:t>а</w:t>
      </w:r>
    </w:p>
    <w:p w:rsidR="0075693F" w:rsidRDefault="00423830" w:rsidP="00756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-Шмодина Светлана Юрьевна</w:t>
      </w:r>
      <w:r w:rsidR="0075693F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75693F" w:rsidRPr="0075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«Гимназия № 17» </w:t>
      </w:r>
    </w:p>
    <w:p w:rsidR="000B256A" w:rsidRDefault="000B256A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56A" w:rsidRPr="00A8515F" w:rsidRDefault="000B256A" w:rsidP="000B25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B256A" w:rsidRDefault="000B256A" w:rsidP="000B25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Помощники благочинных по религиозному образованию и катехизации, методисты управлений образования, директора школ, заместители директоров по УВР, педагоги ОРКСЭ, учителя начальных классов, педагоги-организаторы</w:t>
      </w:r>
    </w:p>
    <w:p w:rsidR="000B256A" w:rsidRDefault="000B256A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E93" w:rsidRDefault="00885E93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E93" w:rsidRDefault="00885E93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93F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634CBE" w:rsidP="00B0215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 системы духовно-нравственного и гражданско-патриотического воспитания в общеобразовательных организациях. Возрождение духовно-нравственного наследия на основе традиций отечественной культуры»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634CBE" w:rsidP="00DE274D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Проблемное поле:</w:t>
      </w:r>
    </w:p>
    <w:p w:rsidR="00634CBE" w:rsidRPr="00E67102" w:rsidRDefault="00634CBE" w:rsidP="00634CBE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DE274D">
        <w:rPr>
          <w:rFonts w:asciiTheme="majorHAnsi" w:hAnsiTheme="majorHAnsi" w:cs="Times New Roman"/>
          <w:i/>
          <w:sz w:val="24"/>
          <w:szCs w:val="24"/>
        </w:rPr>
        <w:t>духовно-нравственное и гражданско-патриотичес</w:t>
      </w:r>
      <w:r w:rsidR="002B1FA2">
        <w:rPr>
          <w:rFonts w:asciiTheme="majorHAnsi" w:hAnsiTheme="majorHAnsi" w:cs="Times New Roman"/>
          <w:i/>
          <w:sz w:val="24"/>
          <w:szCs w:val="24"/>
        </w:rPr>
        <w:t>кое воспитание детей и молодежи;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формирование системы духовно-нравственного развития и воспитания через приобщение школьников к мног</w:t>
      </w:r>
      <w:r w:rsidR="002B1FA2">
        <w:rPr>
          <w:rFonts w:asciiTheme="majorHAnsi" w:hAnsiTheme="majorHAnsi" w:cs="Times New Roman"/>
          <w:i/>
          <w:sz w:val="24"/>
          <w:szCs w:val="24"/>
        </w:rPr>
        <w:t xml:space="preserve">овековой отечественной культуре; 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изучение </w:t>
      </w:r>
      <w:r w:rsidR="002B1FA2">
        <w:rPr>
          <w:rFonts w:asciiTheme="majorHAnsi" w:hAnsiTheme="majorHAnsi" w:cs="Times New Roman"/>
          <w:i/>
          <w:sz w:val="24"/>
          <w:szCs w:val="24"/>
        </w:rPr>
        <w:t>традиций и истории родного края;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 воспитание гражданина и патриота на уроках </w:t>
      </w:r>
      <w:r w:rsidR="002B1FA2">
        <w:rPr>
          <w:rFonts w:asciiTheme="majorHAnsi" w:hAnsiTheme="majorHAnsi" w:cs="Times New Roman"/>
          <w:i/>
          <w:sz w:val="24"/>
          <w:szCs w:val="24"/>
        </w:rPr>
        <w:t>гуманитарного цикла;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предметная область «Основы духовно-нравственной культуры </w:t>
      </w:r>
      <w:r w:rsidR="002B1FA2">
        <w:rPr>
          <w:rFonts w:asciiTheme="majorHAnsi" w:hAnsiTheme="majorHAnsi" w:cs="Times New Roman"/>
          <w:i/>
          <w:sz w:val="24"/>
          <w:szCs w:val="24"/>
        </w:rPr>
        <w:t>народов России» и её наполнение;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2B1FA2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в урочной и внеурочной </w:t>
      </w:r>
      <w:r w:rsidR="00B02155" w:rsidRPr="00E67102">
        <w:rPr>
          <w:rFonts w:asciiTheme="majorHAnsi" w:hAnsiTheme="majorHAnsi" w:cs="Times New Roman"/>
          <w:i/>
          <w:sz w:val="24"/>
          <w:szCs w:val="24"/>
        </w:rPr>
        <w:t>деятельности</w:t>
      </w:r>
      <w:r w:rsidR="002B1FA2">
        <w:rPr>
          <w:rFonts w:asciiTheme="majorHAnsi" w:hAnsiTheme="majorHAnsi" w:cs="Times New Roman"/>
          <w:i/>
          <w:sz w:val="24"/>
          <w:szCs w:val="24"/>
        </w:rPr>
        <w:t>;</w:t>
      </w:r>
      <w:r w:rsidR="00E67102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="00E67102">
        <w:rPr>
          <w:rFonts w:asciiTheme="majorHAnsi" w:hAnsiTheme="majorHAnsi"/>
          <w:bCs/>
          <w:i/>
          <w:color w:val="000000"/>
          <w:sz w:val="24"/>
          <w:szCs w:val="24"/>
        </w:rPr>
        <w:t>в</w:t>
      </w:r>
      <w:r w:rsidR="00E67102" w:rsidRPr="00E67102">
        <w:rPr>
          <w:rFonts w:asciiTheme="majorHAnsi" w:hAnsiTheme="majorHAnsi"/>
          <w:bCs/>
          <w:i/>
          <w:color w:val="000000"/>
          <w:sz w:val="24"/>
          <w:szCs w:val="24"/>
        </w:rPr>
        <w:t>ыдающиеся личности и герои нашего региона, как примеры для доброго подражания</w:t>
      </w:r>
      <w:r w:rsidR="00E67102">
        <w:rPr>
          <w:rFonts w:asciiTheme="majorHAnsi" w:hAnsiTheme="majorHAnsi"/>
          <w:bCs/>
          <w:i/>
          <w:color w:val="000000"/>
          <w:sz w:val="24"/>
          <w:szCs w:val="24"/>
        </w:rPr>
        <w:t>.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2B1FA2" w:rsidP="00DE2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B0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четверг</w:t>
      </w:r>
      <w:r w:rsidR="00634CBE" w:rsidRPr="00DE274D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DE274D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</w:t>
      </w:r>
      <w:r w:rsidR="00F36EE8">
        <w:rPr>
          <w:rFonts w:ascii="Times New Roman" w:hAnsi="Times New Roman" w:cs="Times New Roman"/>
          <w:sz w:val="24"/>
          <w:szCs w:val="24"/>
        </w:rPr>
        <w:t xml:space="preserve">яя </w:t>
      </w:r>
      <w:r w:rsidR="002B1FA2">
        <w:rPr>
          <w:rFonts w:ascii="Times New Roman" w:hAnsi="Times New Roman" w:cs="Times New Roman"/>
          <w:sz w:val="24"/>
          <w:szCs w:val="24"/>
        </w:rPr>
        <w:t>школа № 2</w:t>
      </w:r>
      <w:r>
        <w:rPr>
          <w:rFonts w:ascii="Times New Roman" w:hAnsi="Times New Roman" w:cs="Times New Roman"/>
          <w:sz w:val="24"/>
          <w:szCs w:val="24"/>
        </w:rPr>
        <w:t>» г.</w:t>
      </w:r>
      <w:r w:rsidR="00650EE3">
        <w:rPr>
          <w:rFonts w:ascii="Times New Roman" w:hAnsi="Times New Roman" w:cs="Times New Roman"/>
          <w:sz w:val="24"/>
          <w:szCs w:val="24"/>
        </w:rPr>
        <w:t xml:space="preserve"> </w:t>
      </w:r>
      <w:r w:rsidR="002B1FA2">
        <w:rPr>
          <w:rFonts w:ascii="Times New Roman" w:hAnsi="Times New Roman" w:cs="Times New Roman"/>
          <w:sz w:val="24"/>
          <w:szCs w:val="24"/>
        </w:rPr>
        <w:t>Кольчугино</w:t>
      </w:r>
    </w:p>
    <w:p w:rsidR="00650EE3" w:rsidRDefault="00B02155" w:rsidP="00650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B1FA2">
        <w:rPr>
          <w:rFonts w:ascii="Times New Roman" w:eastAsia="Calibri" w:hAnsi="Times New Roman" w:cs="Times New Roman"/>
          <w:sz w:val="24"/>
          <w:szCs w:val="24"/>
        </w:rPr>
        <w:t>Кольчугино</w:t>
      </w:r>
      <w:r w:rsidR="003F3843">
        <w:rPr>
          <w:rFonts w:ascii="Times New Roman" w:eastAsia="Calibri" w:hAnsi="Times New Roman" w:cs="Times New Roman"/>
          <w:sz w:val="24"/>
          <w:szCs w:val="24"/>
        </w:rPr>
        <w:t>, пос. Белая речка ул. Школьная, д. 1</w:t>
      </w:r>
    </w:p>
    <w:p w:rsidR="00DE274D" w:rsidRDefault="00DE274D" w:rsidP="00634CBE">
      <w:pPr>
        <w:pStyle w:val="a3"/>
        <w:rPr>
          <w:rFonts w:ascii="Constantia" w:hAnsi="Constantia" w:cs="Times New Roman"/>
          <w:sz w:val="24"/>
          <w:szCs w:val="24"/>
        </w:rPr>
      </w:pPr>
    </w:p>
    <w:p w:rsidR="00634CBE" w:rsidRDefault="002B1FA2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634C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r w:rsidR="00634CBE">
        <w:rPr>
          <w:rFonts w:ascii="Times New Roman" w:hAnsi="Times New Roman" w:cs="Times New Roman"/>
          <w:sz w:val="24"/>
          <w:szCs w:val="24"/>
        </w:rPr>
        <w:t>Комчихин - председатель ЕОДМ, сотрудник ЕОРОиК</w:t>
      </w:r>
    </w:p>
    <w:p w:rsidR="000C4362" w:rsidRDefault="002B1FA2" w:rsidP="000C4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843">
        <w:rPr>
          <w:rFonts w:ascii="Times New Roman" w:hAnsi="Times New Roman" w:cs="Times New Roman"/>
          <w:sz w:val="24"/>
          <w:szCs w:val="24"/>
        </w:rPr>
        <w:t xml:space="preserve"> Тымчук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362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Кольчугинского</w:t>
      </w:r>
      <w:r w:rsidR="000C4362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F3843" w:rsidRDefault="003F3843" w:rsidP="000C4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Владимир Петров – помощник Благочинного Кольчугинского округа по религиозному образованию и катехизации</w:t>
      </w:r>
    </w:p>
    <w:p w:rsidR="000C4362" w:rsidRDefault="000C4362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843">
        <w:rPr>
          <w:rFonts w:ascii="Times New Roman" w:hAnsi="Times New Roman" w:cs="Times New Roman"/>
          <w:sz w:val="24"/>
          <w:szCs w:val="24"/>
        </w:rPr>
        <w:t>Новикова Елена Вячеславовна</w:t>
      </w:r>
      <w:r w:rsidR="00F36EE8">
        <w:rPr>
          <w:rFonts w:ascii="Times New Roman" w:hAnsi="Times New Roman" w:cs="Times New Roman"/>
          <w:sz w:val="24"/>
          <w:szCs w:val="24"/>
        </w:rPr>
        <w:t xml:space="preserve"> – директор МБОУ «С</w:t>
      </w:r>
      <w:r w:rsidR="002B1FA2">
        <w:rPr>
          <w:rFonts w:ascii="Times New Roman" w:hAnsi="Times New Roman" w:cs="Times New Roman"/>
          <w:sz w:val="24"/>
          <w:szCs w:val="24"/>
        </w:rPr>
        <w:t>Ш № 2</w:t>
      </w:r>
      <w:r w:rsidR="0081026A">
        <w:rPr>
          <w:rFonts w:ascii="Times New Roman" w:hAnsi="Times New Roman" w:cs="Times New Roman"/>
          <w:sz w:val="24"/>
          <w:szCs w:val="24"/>
        </w:rPr>
        <w:t>»</w:t>
      </w:r>
    </w:p>
    <w:p w:rsidR="0081026A" w:rsidRDefault="0081026A" w:rsidP="0081026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81026A" w:rsidRPr="00A8515F" w:rsidRDefault="0081026A" w:rsidP="008102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50EE3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Помощники благочинных по религиозному образованию и катехизации, руководство и методисты управлений образования, директора школ, заместители директоров по УВР, учителя-предметники, педагоги-организаторы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81026A" w:rsidP="0081026A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Круглый стол с победителями и участниками Всероссийског</w:t>
      </w:r>
      <w:r w:rsidR="00D33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конкурса в области педагогики,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с детьми и молодежью до 20 лет «За нравственный подвиг учителя</w:t>
      </w: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81026A" w:rsidP="0081026A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Проблемное поле:</w:t>
      </w:r>
    </w:p>
    <w:p w:rsidR="0081026A" w:rsidRPr="00DE274D" w:rsidRDefault="00BA6ED1" w:rsidP="0081026A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п</w:t>
      </w:r>
      <w:r w:rsidR="0081026A">
        <w:rPr>
          <w:rFonts w:asciiTheme="majorHAnsi" w:hAnsiTheme="majorHAnsi" w:cs="Times New Roman"/>
          <w:i/>
          <w:sz w:val="24"/>
          <w:szCs w:val="24"/>
        </w:rPr>
        <w:t>одготовка педагогов к участию в конкурсе «За нравственный подвиг учителя» и «</w:t>
      </w:r>
      <w:r>
        <w:rPr>
          <w:rFonts w:asciiTheme="majorHAnsi" w:hAnsiTheme="majorHAnsi" w:cs="Times New Roman"/>
          <w:i/>
          <w:sz w:val="24"/>
          <w:szCs w:val="24"/>
        </w:rPr>
        <w:t>Вифлеемская звезда», обобщение опыта педагогов победителей и участников конкурса, перспективы развития конкурса в Александровской епархии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1210CA" w:rsidP="00810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8102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10</w:t>
      </w:r>
      <w:r w:rsidR="0081026A" w:rsidRPr="00DE274D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МБОУ «Средняя общеобразовательная школа № </w:t>
      </w:r>
      <w:r w:rsidR="00BA6E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г. </w:t>
      </w:r>
      <w:r w:rsidR="001210CA">
        <w:rPr>
          <w:rFonts w:ascii="Times New Roman" w:hAnsi="Times New Roman" w:cs="Times New Roman"/>
          <w:sz w:val="24"/>
          <w:szCs w:val="24"/>
        </w:rPr>
        <w:t>Покров</w:t>
      </w:r>
    </w:p>
    <w:p w:rsidR="0081026A" w:rsidRDefault="0081026A" w:rsidP="008102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1210CA">
        <w:rPr>
          <w:rFonts w:ascii="Times New Roman" w:eastAsia="Calibri" w:hAnsi="Times New Roman" w:cs="Times New Roman"/>
          <w:sz w:val="24"/>
          <w:szCs w:val="24"/>
        </w:rPr>
        <w:t xml:space="preserve">Покров Петушинского р-на </w:t>
      </w:r>
    </w:p>
    <w:p w:rsidR="0081026A" w:rsidRDefault="0081026A" w:rsidP="0081026A">
      <w:pPr>
        <w:pStyle w:val="a3"/>
        <w:rPr>
          <w:rFonts w:ascii="Constantia" w:hAnsi="Constantia" w:cs="Times New Roman"/>
          <w:sz w:val="24"/>
          <w:szCs w:val="24"/>
        </w:rPr>
      </w:pPr>
    </w:p>
    <w:p w:rsidR="0081026A" w:rsidRDefault="001210C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8102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Дионисий Комчихин - председатель ЕОДМ, сотрудник ЕОРОиК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0CA">
        <w:rPr>
          <w:rFonts w:ascii="Times New Roman" w:hAnsi="Times New Roman" w:cs="Times New Roman"/>
          <w:sz w:val="24"/>
          <w:szCs w:val="24"/>
        </w:rPr>
        <w:t>Коробко Елена Валентиновна</w:t>
      </w:r>
      <w:r w:rsidR="00BA6ED1">
        <w:rPr>
          <w:rFonts w:ascii="Times New Roman" w:hAnsi="Times New Roman" w:cs="Times New Roman"/>
          <w:sz w:val="24"/>
          <w:szCs w:val="24"/>
        </w:rPr>
        <w:t xml:space="preserve"> –  начальник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</w:t>
      </w:r>
      <w:r w:rsidR="001210CA">
        <w:rPr>
          <w:rFonts w:ascii="Times New Roman" w:hAnsi="Times New Roman" w:cs="Times New Roman"/>
          <w:sz w:val="24"/>
          <w:szCs w:val="24"/>
        </w:rPr>
        <w:t>инистрации Петушинского</w:t>
      </w:r>
      <w:r w:rsidR="00BA6ED1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1210CA" w:rsidRDefault="001210CA" w:rsidP="001210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Артемий Исмайылов – руководитель ЕОРОиК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0CA">
        <w:rPr>
          <w:rFonts w:ascii="Times New Roman" w:hAnsi="Times New Roman" w:cs="Times New Roman"/>
          <w:sz w:val="24"/>
          <w:szCs w:val="24"/>
        </w:rPr>
        <w:t>Тимофеева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МБОУ «СОШ № </w:t>
      </w:r>
      <w:r w:rsidR="00BA6E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026A" w:rsidRDefault="0081026A" w:rsidP="0081026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81026A" w:rsidRPr="00A8515F" w:rsidRDefault="0081026A" w:rsidP="008102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религиозному образованию и катехизации, руководство и методисты управлений образования,  заместители директоров по УВР, </w:t>
      </w:r>
      <w:r w:rsidR="00BA6ED1">
        <w:rPr>
          <w:rFonts w:ascii="Times New Roman" w:hAnsi="Times New Roman" w:cs="Times New Roman"/>
          <w:sz w:val="24"/>
          <w:szCs w:val="24"/>
        </w:rPr>
        <w:t>педагоги – победители конкурса в разные годы и педагоги, которые будут принимать участие в конкурсе</w:t>
      </w:r>
    </w:p>
    <w:p w:rsidR="0081026A" w:rsidRPr="00650EE3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BE" w:rsidRPr="00F2238D" w:rsidRDefault="00634CBE" w:rsidP="00634CBE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8D">
        <w:rPr>
          <w:rFonts w:ascii="Times New Roman" w:hAnsi="Times New Roman" w:cs="Times New Roman"/>
          <w:b/>
          <w:sz w:val="24"/>
          <w:szCs w:val="24"/>
        </w:rPr>
        <w:t>«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Просветительская деятельность Церкви.  Православное просвещение</w:t>
      </w:r>
      <w:r w:rsidR="00BA6ED1"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образование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рамках воскресной школы</w:t>
      </w:r>
      <w:r w:rsidR="00F2238D"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>Катехизация на современном этапе через систему огласительных и внебогослужебных бесед»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7102" w:rsidRDefault="00E67102" w:rsidP="00650EE3">
      <w:pPr>
        <w:pStyle w:val="a3"/>
        <w:jc w:val="center"/>
        <w:rPr>
          <w:rFonts w:ascii="Constantia" w:hAnsi="Constantia" w:cs="Times New Roman"/>
          <w:sz w:val="24"/>
          <w:szCs w:val="24"/>
        </w:rPr>
      </w:pPr>
    </w:p>
    <w:p w:rsidR="00634CBE" w:rsidRDefault="00634CBE" w:rsidP="00650E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CBE" w:rsidRPr="00AB6B75" w:rsidRDefault="00634CBE" w:rsidP="00634C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EE3">
        <w:rPr>
          <w:rFonts w:asciiTheme="majorHAnsi" w:hAnsiTheme="majorHAnsi" w:cs="Times New Roman"/>
          <w:i/>
          <w:sz w:val="24"/>
          <w:szCs w:val="24"/>
        </w:rPr>
        <w:t>право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славное просвещение как система;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стандартизац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ия деятельности воскресных школ;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место воскресной школы в образовательной концеп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ции Русской Православной Церкви;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вероучительное направление – основа в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 деятельности воскресной школы;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воспитание активной и многогранной личности православного христианина через комплекс дополнительных направлений </w:t>
      </w:r>
      <w:r w:rsidR="001210CA">
        <w:rPr>
          <w:rFonts w:asciiTheme="majorHAnsi" w:hAnsiTheme="majorHAnsi" w:cs="Times New Roman"/>
          <w:i/>
          <w:sz w:val="24"/>
          <w:szCs w:val="24"/>
        </w:rPr>
        <w:t>в деятельности воскресной школы; модель выпускника воскресной школы – что дальше?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катехизаторс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кие курсы и беседы для прихожан;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оглашение перед Таинствами Крещения и Венчания:  проблемы и перспективы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650EE3" w:rsidRDefault="001210CA" w:rsidP="00650E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34CBE" w:rsidRPr="00650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воскресение 15.00</w:t>
      </w:r>
    </w:p>
    <w:p w:rsidR="00650EE3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F94" w:rsidRDefault="001210CA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Свято-Успенский женский монастырь г. Александров</w:t>
      </w:r>
    </w:p>
    <w:p w:rsidR="00650EE3" w:rsidRDefault="00650EE3" w:rsidP="00634CBE">
      <w:pPr>
        <w:pStyle w:val="a3"/>
        <w:rPr>
          <w:rFonts w:ascii="Constantia" w:hAnsi="Constantia" w:cs="Times New Roman"/>
          <w:sz w:val="24"/>
          <w:szCs w:val="24"/>
        </w:rPr>
      </w:pPr>
    </w:p>
    <w:p w:rsidR="00634CBE" w:rsidRDefault="000B5E35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634C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1210CA">
        <w:rPr>
          <w:rFonts w:ascii="Times New Roman" w:hAnsi="Times New Roman" w:cs="Times New Roman"/>
          <w:sz w:val="24"/>
          <w:szCs w:val="24"/>
        </w:rPr>
        <w:t>тоиерей Олег Михайлов – благочинный Александровского</w:t>
      </w:r>
      <w:r w:rsidR="00634CB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Артемий</w:t>
      </w:r>
      <w:r w:rsidR="00634CBE">
        <w:rPr>
          <w:rFonts w:ascii="Times New Roman" w:hAnsi="Times New Roman" w:cs="Times New Roman"/>
          <w:sz w:val="24"/>
          <w:szCs w:val="24"/>
        </w:rPr>
        <w:t xml:space="preserve"> Исмайылов – руководитель ЕОРОиК</w:t>
      </w:r>
    </w:p>
    <w:p w:rsidR="00634CBE" w:rsidRDefault="00F2238D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0CA">
        <w:rPr>
          <w:rFonts w:ascii="Times New Roman" w:hAnsi="Times New Roman" w:cs="Times New Roman"/>
          <w:sz w:val="24"/>
          <w:szCs w:val="24"/>
        </w:rPr>
        <w:t>игумения Иоанна (Смуткина) – настоятельница Свято-Успенского женского монастыря</w:t>
      </w:r>
    </w:p>
    <w:p w:rsidR="00D33870" w:rsidRDefault="00D33870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870" w:rsidRPr="00A8515F" w:rsidRDefault="00D33870" w:rsidP="00D338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33870" w:rsidRDefault="00D33870" w:rsidP="00D3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Помощники благочинных по религиозному образованию и катехизации, директора, заместители директоров и педагоги Воскресных школ, благочиннические и приходские катехизаторы</w:t>
      </w:r>
    </w:p>
    <w:p w:rsidR="00D33870" w:rsidRDefault="00D33870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634CBE" w:rsidRPr="00E0503D" w:rsidRDefault="00634CBE" w:rsidP="0081026A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E0503D">
        <w:rPr>
          <w:rFonts w:ascii="Constantia" w:hAnsi="Constantia" w:cs="Times New Roman"/>
          <w:b/>
          <w:i/>
          <w:sz w:val="28"/>
          <w:szCs w:val="28"/>
        </w:rPr>
        <w:t>Работа с молодежью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00" w:rsidRDefault="00721CA7" w:rsidP="00D8551F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0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37800">
        <w:rPr>
          <w:rFonts w:ascii="Times New Roman" w:hAnsi="Times New Roman" w:cs="Times New Roman"/>
          <w:b/>
          <w:sz w:val="24"/>
          <w:szCs w:val="24"/>
          <w:u w:val="single"/>
        </w:rPr>
        <w:t>Молодежь: свобода и ответственность. Молодежь и вера.</w:t>
      </w:r>
    </w:p>
    <w:p w:rsidR="00721CA7" w:rsidRDefault="00C37800" w:rsidP="00D8551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Мой жизненный выбор: «Нас выбирают, мы выбираем»</w:t>
      </w:r>
    </w:p>
    <w:p w:rsidR="00C37800" w:rsidRPr="00C37800" w:rsidRDefault="00C37800" w:rsidP="00D8551F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800">
        <w:rPr>
          <w:rFonts w:ascii="Times New Roman" w:hAnsi="Times New Roman" w:cs="Times New Roman"/>
          <w:b/>
          <w:i/>
          <w:sz w:val="24"/>
          <w:szCs w:val="24"/>
        </w:rPr>
        <w:t>(дискуссионная площадка в формате круглого стола)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E050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E0503D" w:rsidRDefault="00C37800" w:rsidP="00721CA7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Молодые люди – будущее России и будущее Церкви; свобода молодежи: выбирать или не выбирать</w:t>
      </w:r>
      <w:r w:rsidR="00D8551F">
        <w:rPr>
          <w:rFonts w:asciiTheme="majorHAnsi" w:hAnsiTheme="majorHAnsi" w:cs="Times New Roman"/>
          <w:i/>
          <w:sz w:val="24"/>
          <w:szCs w:val="24"/>
        </w:rPr>
        <w:t>? Неформальные молодежные объединения – протест или свобода? Мой жизненный путь. Поиск смысла жизни. Современное молодое поколение и православная вера.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E0503D" w:rsidRDefault="00D8551F" w:rsidP="00E0503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 октября, пятница</w:t>
      </w:r>
      <w:r w:rsidR="00721CA7" w:rsidRPr="00E0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</w:p>
    <w:p w:rsidR="00E0503D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Место пр</w:t>
      </w:r>
      <w:r w:rsidR="004C2BFC" w:rsidRPr="00E0503D">
        <w:rPr>
          <w:rFonts w:ascii="Constantia" w:hAnsi="Constantia" w:cs="Times New Roman"/>
          <w:sz w:val="24"/>
          <w:szCs w:val="24"/>
        </w:rPr>
        <w:t>оведения</w:t>
      </w:r>
      <w:r w:rsidR="004C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03D" w:rsidRDefault="000B5E35" w:rsidP="00E050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«Юбилейный» г. Александров</w:t>
      </w:r>
    </w:p>
    <w:p w:rsidR="00E0503D" w:rsidRDefault="00E0503D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BFC" w:rsidRDefault="000B5E35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721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4C2BF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E35">
        <w:rPr>
          <w:rFonts w:ascii="Times New Roman" w:hAnsi="Times New Roman" w:cs="Times New Roman"/>
          <w:sz w:val="24"/>
          <w:szCs w:val="24"/>
        </w:rPr>
        <w:t xml:space="preserve"> протоиерей Дионисий Комчихин – председатель ЕОДМ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Истомина Галина Федоровна  – начальник отдела по культуре и молодежной политике МКУ «Комитет по социальной политике» администрации  Александровского р-на</w:t>
      </w:r>
    </w:p>
    <w:p w:rsidR="000B5E35" w:rsidRDefault="000B5E35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Дмитриев Андрей Сергеевич – заместитель председателя ЕОДМ</w:t>
      </w:r>
    </w:p>
    <w:p w:rsidR="00E0503D" w:rsidRDefault="00E0503D" w:rsidP="00E0503D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A35E4C" w:rsidRDefault="00A35E4C" w:rsidP="00A35E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A322B" w:rsidRDefault="000B5E35" w:rsidP="00FA32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в благочиниях по духовному окормлению молодежи</w:t>
      </w:r>
      <w:r w:rsidR="00FA322B">
        <w:rPr>
          <w:rFonts w:ascii="Times New Roman" w:hAnsi="Times New Roman" w:cs="Times New Roman"/>
          <w:sz w:val="24"/>
          <w:szCs w:val="24"/>
        </w:rPr>
        <w:t>, молодежные лидеры,  руководители молодежных клубов и объединений, студенты, старшеклассники, педагоги.</w:t>
      </w:r>
    </w:p>
    <w:p w:rsidR="00FA322B" w:rsidRPr="00A8515F" w:rsidRDefault="00FA322B" w:rsidP="00A35E4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2FFB" w:rsidRDefault="00E72FFB" w:rsidP="00E72FF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B" w:rsidRPr="001210CA" w:rsidRDefault="00E72FFB" w:rsidP="001210CA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46C3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Студенческая молодежь. </w:t>
      </w: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>Формирован</w:t>
      </w:r>
      <w:r w:rsidR="005663DC" w:rsidRPr="00C41A49">
        <w:rPr>
          <w:rFonts w:ascii="Times New Roman" w:hAnsi="Times New Roman" w:cs="Times New Roman"/>
          <w:b/>
          <w:sz w:val="24"/>
          <w:szCs w:val="24"/>
          <w:u w:val="single"/>
        </w:rPr>
        <w:t>ие духовности, гражданской позиции</w:t>
      </w: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патриотизма через приобщение молодого поколения к здоровому образу жизни.  </w:t>
      </w:r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Духовно-нравственное </w:t>
      </w:r>
      <w:r w:rsidR="00C3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гражданско-патриотическое </w:t>
      </w:r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>воспитание в средне-специальных учебных заведениях</w:t>
      </w:r>
      <w:r w:rsidRPr="001210C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72FFB" w:rsidRPr="00E72FFB" w:rsidRDefault="00E72FFB" w:rsidP="00E72FF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B" w:rsidRDefault="00E72FFB" w:rsidP="00C41A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1A49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2FFB" w:rsidRPr="00C41A49" w:rsidRDefault="00E72FFB" w:rsidP="00E72FFB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C41A49">
        <w:rPr>
          <w:rFonts w:asciiTheme="majorHAnsi" w:hAnsiTheme="majorHAnsi" w:cs="Times New Roman"/>
          <w:i/>
          <w:sz w:val="24"/>
          <w:szCs w:val="24"/>
        </w:rPr>
        <w:t xml:space="preserve">духовно-нравственное и гражданско-патриотическое воспитание детей и молодежи в </w:t>
      </w:r>
      <w:r w:rsidR="00B46C39">
        <w:rPr>
          <w:rFonts w:asciiTheme="majorHAnsi" w:hAnsiTheme="majorHAnsi" w:cs="Times New Roman"/>
          <w:i/>
          <w:sz w:val="24"/>
          <w:szCs w:val="24"/>
        </w:rPr>
        <w:t xml:space="preserve">ССУЗах, </w:t>
      </w:r>
      <w:r w:rsidRPr="00C41A49">
        <w:rPr>
          <w:rFonts w:asciiTheme="majorHAnsi" w:hAnsiTheme="majorHAnsi" w:cs="Times New Roman"/>
          <w:i/>
          <w:sz w:val="24"/>
          <w:szCs w:val="24"/>
        </w:rPr>
        <w:t>учреждени</w:t>
      </w:r>
      <w:r w:rsidR="00B46C39">
        <w:rPr>
          <w:rFonts w:asciiTheme="majorHAnsi" w:hAnsiTheme="majorHAnsi" w:cs="Times New Roman"/>
          <w:i/>
          <w:sz w:val="24"/>
          <w:szCs w:val="24"/>
        </w:rPr>
        <w:t>ях физической культуры и спорта;</w:t>
      </w:r>
      <w:r w:rsidRPr="00C41A4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26455" w:rsidRPr="00C41A49">
        <w:rPr>
          <w:rFonts w:asciiTheme="majorHAnsi" w:hAnsiTheme="majorHAnsi" w:cs="Times New Roman"/>
          <w:i/>
          <w:sz w:val="24"/>
          <w:szCs w:val="24"/>
        </w:rPr>
        <w:t>взаимодействие Церкви с моло</w:t>
      </w:r>
      <w:r w:rsidR="00B46C39">
        <w:rPr>
          <w:rFonts w:asciiTheme="majorHAnsi" w:hAnsiTheme="majorHAnsi" w:cs="Times New Roman"/>
          <w:i/>
          <w:sz w:val="24"/>
          <w:szCs w:val="24"/>
        </w:rPr>
        <w:t>дежными объединениями и клубами;</w:t>
      </w:r>
      <w:r w:rsidR="00326455" w:rsidRPr="00C41A49">
        <w:rPr>
          <w:rFonts w:asciiTheme="majorHAnsi" w:hAnsiTheme="majorHAnsi" w:cs="Times New Roman"/>
          <w:i/>
          <w:sz w:val="24"/>
          <w:szCs w:val="24"/>
        </w:rPr>
        <w:t xml:space="preserve"> волонтерская деятельность молодежи</w:t>
      </w:r>
      <w:r w:rsidR="00B46C39">
        <w:rPr>
          <w:rFonts w:asciiTheme="majorHAnsi" w:hAnsiTheme="majorHAnsi" w:cs="Times New Roman"/>
          <w:i/>
          <w:sz w:val="24"/>
          <w:szCs w:val="24"/>
        </w:rPr>
        <w:t>; преодоление негативных тенденций в поведении современных подростков и молодежи через работы административных комиссий по делам несовершеннолетних и защите их прав;  профилактика экстремизма и ксенофобии среди студенческой молодежи</w:t>
      </w:r>
      <w:r w:rsidR="00A35E4C">
        <w:rPr>
          <w:rFonts w:asciiTheme="majorHAnsi" w:hAnsiTheme="majorHAnsi" w:cs="Times New Roman"/>
          <w:i/>
          <w:sz w:val="24"/>
          <w:szCs w:val="24"/>
        </w:rPr>
        <w:t xml:space="preserve"> и подростков. </w:t>
      </w:r>
    </w:p>
    <w:p w:rsidR="00E72FFB" w:rsidRDefault="00E72FFB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FFB" w:rsidRPr="00C41A49" w:rsidRDefault="00C37800" w:rsidP="00C41A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 октября, среда</w:t>
      </w:r>
      <w:r w:rsidR="00A35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E72FFB" w:rsidRPr="00C41A49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C41A49" w:rsidRPr="00C41A49" w:rsidRDefault="00E72FFB" w:rsidP="00E72FFB">
      <w:pPr>
        <w:pStyle w:val="a3"/>
        <w:rPr>
          <w:rFonts w:ascii="Constantia" w:hAnsi="Constantia" w:cs="Times New Roman"/>
          <w:sz w:val="24"/>
          <w:szCs w:val="24"/>
        </w:rPr>
      </w:pPr>
      <w:r w:rsidRPr="00C41A49">
        <w:rPr>
          <w:rFonts w:ascii="Constantia" w:hAnsi="Constantia" w:cs="Times New Roman"/>
          <w:sz w:val="24"/>
          <w:szCs w:val="24"/>
        </w:rPr>
        <w:t>М</w:t>
      </w:r>
      <w:r w:rsidR="00DF0129" w:rsidRPr="00C41A49">
        <w:rPr>
          <w:rFonts w:ascii="Constantia" w:hAnsi="Constantia" w:cs="Times New Roman"/>
          <w:sz w:val="24"/>
          <w:szCs w:val="24"/>
        </w:rPr>
        <w:t xml:space="preserve">есто проведения: </w:t>
      </w:r>
    </w:p>
    <w:p w:rsidR="00DF0129" w:rsidRDefault="00C37800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СПО ВО «Юрьев-Польский индустриально-гуманитарный</w:t>
      </w:r>
      <w:r w:rsidR="00A35E4C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E72FFB" w:rsidRDefault="00DF0129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37800">
        <w:rPr>
          <w:rFonts w:ascii="Times New Roman" w:hAnsi="Times New Roman" w:cs="Times New Roman"/>
          <w:sz w:val="24"/>
          <w:szCs w:val="24"/>
        </w:rPr>
        <w:t>Юрьев-Польский</w:t>
      </w:r>
    </w:p>
    <w:p w:rsidR="00C41A49" w:rsidRDefault="00C41A49" w:rsidP="00E72FFB">
      <w:pPr>
        <w:pStyle w:val="a3"/>
        <w:rPr>
          <w:rFonts w:ascii="Constantia" w:hAnsi="Constantia" w:cs="Times New Roman"/>
          <w:sz w:val="24"/>
          <w:szCs w:val="24"/>
        </w:rPr>
      </w:pPr>
    </w:p>
    <w:p w:rsidR="00E72FFB" w:rsidRPr="00C41A49" w:rsidRDefault="00C37800" w:rsidP="00E72FFB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E72FFB" w:rsidRPr="00C41A49">
        <w:rPr>
          <w:rFonts w:ascii="Constantia" w:hAnsi="Constantia" w:cs="Times New Roman"/>
          <w:sz w:val="24"/>
          <w:szCs w:val="24"/>
        </w:rPr>
        <w:t xml:space="preserve">: </w:t>
      </w:r>
    </w:p>
    <w:p w:rsidR="00326455" w:rsidRDefault="00C41A49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r w:rsidR="00E72FFB">
        <w:rPr>
          <w:rFonts w:ascii="Times New Roman" w:hAnsi="Times New Roman" w:cs="Times New Roman"/>
          <w:sz w:val="24"/>
          <w:szCs w:val="24"/>
        </w:rPr>
        <w:t>Комчихин - председатель ЕОДМ</w:t>
      </w:r>
    </w:p>
    <w:p w:rsidR="00A35E4C" w:rsidRDefault="00C37800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Кудряшова Елена Владимировна</w:t>
      </w:r>
      <w:r w:rsidR="00A35E4C">
        <w:rPr>
          <w:rFonts w:ascii="Times New Roman" w:hAnsi="Times New Roman" w:cs="Times New Roman"/>
          <w:sz w:val="24"/>
          <w:szCs w:val="24"/>
        </w:rPr>
        <w:t xml:space="preserve"> – директор</w:t>
      </w:r>
      <w:r>
        <w:rPr>
          <w:rFonts w:ascii="Times New Roman" w:hAnsi="Times New Roman" w:cs="Times New Roman"/>
          <w:sz w:val="24"/>
          <w:szCs w:val="24"/>
        </w:rPr>
        <w:t xml:space="preserve">  ГБОУ СПО ВО «ЮПИГК»</w:t>
      </w:r>
    </w:p>
    <w:p w:rsidR="00C37800" w:rsidRDefault="00C37800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Шишаева Елена Михайловна – заместитель директора по ВР ГБОУ СПО ВО «ЮПИГК»</w:t>
      </w:r>
    </w:p>
    <w:p w:rsidR="00B708C9" w:rsidRDefault="00B708C9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8C9" w:rsidRPr="00A8515F" w:rsidRDefault="00B708C9" w:rsidP="00B708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708C9" w:rsidRDefault="00B708C9" w:rsidP="00B708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Ответственные в благочиниях по духовному окормлению молодежи, молодежные лидеры, директора, заместители директоров по ВР  и преподаватели ССУЗов, председатели, секретари и члены КДН и ЗП, руководители и специалисты по работе с молодежью администраций муниципальных районов, руководители молодежных клубов и объединений, тренеры и преподаватели спортивных секций и клубов</w:t>
      </w:r>
    </w:p>
    <w:p w:rsidR="000B5E35" w:rsidRDefault="000B5E35" w:rsidP="00B70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Pr="00C37800" w:rsidRDefault="000B5E35" w:rsidP="000B5E3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Интелектуальная образовательная игра (брейн-ринг) среди молодежных команд «Молодежь и православная традиция»</w:t>
      </w:r>
      <w:r w:rsidR="001D75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Default="000B5E35" w:rsidP="000B5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5E35" w:rsidRPr="00E0503D" w:rsidRDefault="001D7523" w:rsidP="000B5E35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Интеллектуальный турнир на знание Священного Писания, истории Церкви и Отечества, культуры Православия среди молодежных команд из благочиний и приходов епархии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Pr="00E0503D" w:rsidRDefault="00E123C6" w:rsidP="000B5E3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0B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суббота</w:t>
      </w:r>
      <w:r w:rsidR="000B5E35" w:rsidRPr="00E0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E35" w:rsidRDefault="00911B68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МБУК «Центр культуры, туризма и молодежной политики»</w:t>
      </w:r>
    </w:p>
    <w:p w:rsidR="000B5E35" w:rsidRDefault="009B7D74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Кольчугино, ул. Темкина, 14</w:t>
      </w:r>
    </w:p>
    <w:p w:rsidR="009B7D74" w:rsidRDefault="009B7D74" w:rsidP="000B5E35">
      <w:pPr>
        <w:pStyle w:val="a3"/>
        <w:rPr>
          <w:rFonts w:ascii="Constantia" w:hAnsi="Constantia" w:cs="Times New Roman"/>
          <w:sz w:val="24"/>
          <w:szCs w:val="24"/>
        </w:rPr>
      </w:pP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Дионисий Комчихин – председатель ЕОДМ</w:t>
      </w:r>
    </w:p>
    <w:p w:rsidR="00E123C6" w:rsidRDefault="00E123C6" w:rsidP="00E12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Семенова Е.А. - заместитель главы администрации Кольчугинского</w:t>
      </w:r>
    </w:p>
    <w:p w:rsidR="00E123C6" w:rsidRDefault="00E123C6" w:rsidP="00E12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р-на по социальным вопросам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Дмитриев Андрей Сергеевич – заместитель председателя ЕОДМ</w:t>
      </w:r>
    </w:p>
    <w:p w:rsidR="000B5E35" w:rsidRDefault="000B5E35" w:rsidP="000B5E35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0B5E35" w:rsidRDefault="000B5E35" w:rsidP="000B5E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в благочиниях по духовному окормлению молодежи, молодежные лидеры,  руководители молодежных клубов и объединений, студенты, старшеклассники, педагоги</w:t>
      </w:r>
    </w:p>
    <w:p w:rsidR="00B708C9" w:rsidRDefault="00B708C9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A49" w:rsidRDefault="00C41A49" w:rsidP="00C41A49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A47C76" w:rsidRPr="00C41A49" w:rsidRDefault="00A47C76" w:rsidP="000B5E35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C41A49">
        <w:rPr>
          <w:rFonts w:ascii="Constantia" w:hAnsi="Constantia" w:cs="Times New Roman"/>
          <w:b/>
          <w:i/>
          <w:sz w:val="28"/>
          <w:szCs w:val="28"/>
        </w:rPr>
        <w:t>Социальное служение</w:t>
      </w:r>
    </w:p>
    <w:p w:rsidR="00E72FFB" w:rsidRDefault="00E72FFB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Pr="00B80224" w:rsidRDefault="00A47C76" w:rsidP="000B5E3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224">
        <w:rPr>
          <w:rFonts w:ascii="Times New Roman" w:hAnsi="Times New Roman" w:cs="Times New Roman"/>
          <w:b/>
          <w:sz w:val="24"/>
          <w:szCs w:val="24"/>
          <w:u w:val="single"/>
        </w:rPr>
        <w:t>«Социальное служение Церкви через взаимодействие со светскими социальными учреждениями»</w:t>
      </w:r>
    </w:p>
    <w:p w:rsidR="00B80224" w:rsidRDefault="00B80224" w:rsidP="00B80224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</w:p>
    <w:p w:rsidR="00A47C76" w:rsidRPr="00B80224" w:rsidRDefault="00A47C76" w:rsidP="00B80224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  <w:r w:rsidRPr="00B80224">
        <w:rPr>
          <w:rFonts w:ascii="Constantia" w:hAnsi="Constantia" w:cs="Times New Roman"/>
          <w:sz w:val="24"/>
          <w:szCs w:val="24"/>
        </w:rPr>
        <w:t>Проблемное поле:</w:t>
      </w:r>
    </w:p>
    <w:p w:rsidR="00A47C76" w:rsidRPr="00B80224" w:rsidRDefault="00A47C76" w:rsidP="00A47C76">
      <w:pPr>
        <w:pStyle w:val="a3"/>
        <w:ind w:left="36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B80224">
        <w:rPr>
          <w:rFonts w:asciiTheme="majorHAnsi" w:hAnsiTheme="majorHAnsi" w:cs="Times New Roman"/>
          <w:i/>
          <w:sz w:val="24"/>
          <w:szCs w:val="24"/>
        </w:rPr>
        <w:t>взаимодействие в вопросах социального служения и милосердия социальных работников благочиний и приходов с медицинскими учреждениями, волонтерская деятельность в социальном служении, социальная реабилитация больных алкоголизмом, наркоманией и др</w:t>
      </w:r>
      <w:r w:rsidR="00861F0E">
        <w:rPr>
          <w:rFonts w:asciiTheme="majorHAnsi" w:hAnsiTheme="majorHAnsi" w:cs="Times New Roman"/>
          <w:i/>
          <w:sz w:val="24"/>
          <w:szCs w:val="24"/>
        </w:rPr>
        <w:t>.</w:t>
      </w:r>
      <w:r w:rsidRPr="00B80224">
        <w:rPr>
          <w:rFonts w:asciiTheme="majorHAnsi" w:hAnsiTheme="majorHAnsi" w:cs="Times New Roman"/>
          <w:i/>
          <w:sz w:val="24"/>
          <w:szCs w:val="24"/>
        </w:rPr>
        <w:t>, православные сестричества – опыт и перспективы</w:t>
      </w:r>
      <w:r w:rsidR="00861F0E">
        <w:rPr>
          <w:rFonts w:asciiTheme="majorHAnsi" w:hAnsiTheme="majorHAnsi" w:cs="Times New Roman"/>
          <w:i/>
          <w:sz w:val="24"/>
          <w:szCs w:val="24"/>
        </w:rPr>
        <w:t>, профилактика наркомании и ВИЧ среди молодежи</w:t>
      </w:r>
    </w:p>
    <w:p w:rsidR="00A47C76" w:rsidRDefault="00A47C76" w:rsidP="00A47C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Pr="00B80224" w:rsidRDefault="00E123C6" w:rsidP="00B8022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октября, понедельник</w:t>
      </w:r>
      <w:r w:rsidR="00A47C76" w:rsidRPr="00B80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181B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A47C76" w:rsidRPr="00B80224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B80224" w:rsidRPr="00B80224" w:rsidRDefault="00A47C76" w:rsidP="00A47C76">
      <w:pPr>
        <w:pStyle w:val="a3"/>
        <w:rPr>
          <w:rFonts w:ascii="Constantia" w:hAnsi="Constantia" w:cs="Times New Roman"/>
          <w:sz w:val="24"/>
          <w:szCs w:val="24"/>
        </w:rPr>
      </w:pPr>
      <w:r w:rsidRPr="00B80224">
        <w:rPr>
          <w:rFonts w:ascii="Constantia" w:hAnsi="Constantia" w:cs="Times New Roman"/>
          <w:sz w:val="24"/>
          <w:szCs w:val="24"/>
        </w:rPr>
        <w:t xml:space="preserve">Место проведения:  </w:t>
      </w:r>
    </w:p>
    <w:p w:rsidR="00B80224" w:rsidRPr="00C16DDC" w:rsidRDefault="00861F0E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Киржачского района</w:t>
      </w:r>
    </w:p>
    <w:p w:rsidR="00B80224" w:rsidRPr="00CA0182" w:rsidRDefault="00CA0182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123C6">
        <w:rPr>
          <w:rFonts w:ascii="Times New Roman" w:hAnsi="Times New Roman" w:cs="Times New Roman"/>
          <w:sz w:val="24"/>
          <w:szCs w:val="24"/>
        </w:rPr>
        <w:t>Киржач</w:t>
      </w:r>
    </w:p>
    <w:p w:rsidR="00CA0182" w:rsidRDefault="00CA0182" w:rsidP="00A47C76">
      <w:pPr>
        <w:pStyle w:val="a3"/>
        <w:rPr>
          <w:rFonts w:ascii="Constantia" w:hAnsi="Constantia" w:cs="Times New Roman"/>
          <w:sz w:val="24"/>
          <w:szCs w:val="24"/>
        </w:rPr>
      </w:pPr>
    </w:p>
    <w:p w:rsidR="00A47C76" w:rsidRPr="00B80224" w:rsidRDefault="00910836" w:rsidP="00A47C76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A47C76" w:rsidRPr="00B80224">
        <w:rPr>
          <w:rFonts w:ascii="Constantia" w:hAnsi="Constantia" w:cs="Times New Roman"/>
          <w:sz w:val="24"/>
          <w:szCs w:val="24"/>
        </w:rPr>
        <w:t>:</w:t>
      </w:r>
    </w:p>
    <w:p w:rsidR="00A47C76" w:rsidRPr="00C16DDC" w:rsidRDefault="00B80224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протоиерей Александр </w:t>
      </w:r>
      <w:r w:rsidR="00A47C76" w:rsidRPr="00C16DDC">
        <w:rPr>
          <w:rFonts w:ascii="Times New Roman" w:hAnsi="Times New Roman" w:cs="Times New Roman"/>
          <w:sz w:val="24"/>
          <w:szCs w:val="24"/>
        </w:rPr>
        <w:t>Шестопалов,  председатель Епархиального отдела по социальному служению и благотворительности</w:t>
      </w:r>
    </w:p>
    <w:p w:rsidR="00950E85" w:rsidRDefault="00A47C76" w:rsidP="00E12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23C6">
        <w:rPr>
          <w:rFonts w:ascii="Times New Roman" w:hAnsi="Times New Roman" w:cs="Times New Roman"/>
          <w:sz w:val="24"/>
          <w:szCs w:val="24"/>
        </w:rPr>
        <w:t xml:space="preserve"> протоиерей Димитрий Ершов – благочинный Киржачского округа</w:t>
      </w:r>
    </w:p>
    <w:p w:rsidR="00616F04" w:rsidRPr="0017451E" w:rsidRDefault="00616F04" w:rsidP="0061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51E">
        <w:rPr>
          <w:rFonts w:ascii="Times New Roman" w:eastAsia="Times New Roman" w:hAnsi="Times New Roman" w:cs="Times New Roman"/>
          <w:sz w:val="24"/>
          <w:szCs w:val="24"/>
        </w:rPr>
        <w:t>- Мих</w:t>
      </w:r>
      <w:r>
        <w:rPr>
          <w:rFonts w:ascii="Times New Roman" w:eastAsia="Times New Roman" w:hAnsi="Times New Roman" w:cs="Times New Roman"/>
          <w:sz w:val="24"/>
          <w:szCs w:val="24"/>
        </w:rPr>
        <w:t>аил Владимирович Горин, глава а</w:t>
      </w:r>
      <w:r w:rsidRPr="0017451E">
        <w:rPr>
          <w:rFonts w:ascii="Times New Roman" w:eastAsia="Times New Roman" w:hAnsi="Times New Roman" w:cs="Times New Roman"/>
          <w:sz w:val="24"/>
          <w:szCs w:val="24"/>
        </w:rPr>
        <w:t>дминистрации Киржачского района, председатель антинаркотической комиссии Киржачского района;</w:t>
      </w:r>
    </w:p>
    <w:p w:rsidR="00616F04" w:rsidRPr="0017451E" w:rsidRDefault="00616F04" w:rsidP="0061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Жадаев Иван Федорович, </w:t>
      </w:r>
      <w:r w:rsidRPr="0017451E">
        <w:rPr>
          <w:rFonts w:ascii="Times New Roman" w:eastAsia="Times New Roman" w:hAnsi="Times New Roman" w:cs="Times New Roman"/>
          <w:sz w:val="24"/>
          <w:szCs w:val="24"/>
        </w:rPr>
        <w:t>главный врач Киржачской ЦРБ.</w:t>
      </w:r>
    </w:p>
    <w:p w:rsidR="00950E85" w:rsidRDefault="00950E85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950E85" w:rsidRPr="00A8515F" w:rsidRDefault="00950E85" w:rsidP="00950E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0E85" w:rsidRDefault="00950E85" w:rsidP="00950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в благочиниях за социальную работу, социальные работники благочиний и приходов, руководители  и члены сестричеств, духовники сестричеств, настоятели и клирики больничных храмов или молитвенных комнат, главные врачи больниц, медицинские работники, руководители и сотрудники социальных отделов районных администраций</w:t>
      </w:r>
    </w:p>
    <w:p w:rsidR="00B80224" w:rsidRDefault="00B80224" w:rsidP="00B80224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910836" w:rsidRPr="00F525FC" w:rsidRDefault="0091083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Миссионерская деятельность</w:t>
      </w:r>
    </w:p>
    <w:p w:rsidR="00910836" w:rsidRPr="00910836" w:rsidRDefault="00910836" w:rsidP="0091083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0836" w:rsidRPr="00861F0E" w:rsidRDefault="00910836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F0E">
        <w:rPr>
          <w:rFonts w:ascii="Times New Roman" w:hAnsi="Times New Roman" w:cs="Times New Roman"/>
          <w:b/>
          <w:sz w:val="24"/>
          <w:szCs w:val="24"/>
          <w:u w:val="single"/>
        </w:rPr>
        <w:t>«Миссия Церкви к молодежи в современном мире</w:t>
      </w:r>
      <w:r w:rsidRPr="007D24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10836" w:rsidRDefault="00910836" w:rsidP="009108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836" w:rsidRDefault="00910836" w:rsidP="009108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836" w:rsidRPr="007D24EF" w:rsidRDefault="00DE0B40" w:rsidP="00910836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7D24EF">
        <w:rPr>
          <w:rFonts w:asciiTheme="majorHAnsi" w:hAnsiTheme="majorHAnsi" w:cs="Times New Roman"/>
          <w:i/>
          <w:sz w:val="24"/>
          <w:szCs w:val="24"/>
        </w:rPr>
        <w:t>Миссионерская деятельность на современном этапе</w:t>
      </w:r>
      <w:r w:rsidR="00910836" w:rsidRPr="007D24EF">
        <w:rPr>
          <w:rFonts w:asciiTheme="majorHAnsi" w:hAnsiTheme="majorHAnsi" w:cs="Times New Roman"/>
          <w:i/>
          <w:sz w:val="24"/>
          <w:szCs w:val="24"/>
        </w:rPr>
        <w:t>, молодежные субкультуры и традиционные ценности, противосектантская деятельность, неоязычество и молодежь,  миссия Церкви к молодежи и подрастающему поколению</w:t>
      </w:r>
      <w:r w:rsidR="00565262">
        <w:rPr>
          <w:rFonts w:asciiTheme="majorHAnsi" w:hAnsiTheme="majorHAnsi" w:cs="Times New Roman"/>
          <w:i/>
          <w:sz w:val="24"/>
          <w:szCs w:val="24"/>
        </w:rPr>
        <w:t>;</w:t>
      </w:r>
      <w:r w:rsidR="007D24EF" w:rsidRPr="007D24EF">
        <w:t xml:space="preserve"> </w:t>
      </w:r>
      <w:r w:rsidR="00565262">
        <w:rPr>
          <w:rFonts w:asciiTheme="majorHAnsi" w:hAnsiTheme="majorHAnsi" w:cs="Times New Roman"/>
          <w:i/>
          <w:sz w:val="24"/>
          <w:szCs w:val="24"/>
        </w:rPr>
        <w:t>п</w:t>
      </w:r>
      <w:r w:rsidR="007D24EF" w:rsidRPr="007D24EF">
        <w:rPr>
          <w:rFonts w:asciiTheme="majorHAnsi" w:hAnsiTheme="majorHAnsi" w:cs="Times New Roman"/>
          <w:i/>
          <w:sz w:val="24"/>
          <w:szCs w:val="24"/>
        </w:rPr>
        <w:t>роблемы духовного становления личности: взгляд на человека современной психологии и православной аскетики</w:t>
      </w:r>
      <w:r w:rsidR="007D24EF">
        <w:rPr>
          <w:rFonts w:asciiTheme="majorHAnsi" w:hAnsiTheme="majorHAnsi" w:cs="Times New Roman"/>
          <w:i/>
          <w:sz w:val="24"/>
          <w:szCs w:val="24"/>
        </w:rPr>
        <w:t>.</w:t>
      </w:r>
    </w:p>
    <w:p w:rsidR="00910836" w:rsidRDefault="00910836" w:rsidP="0091083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836" w:rsidRPr="00E0503D" w:rsidRDefault="00910836" w:rsidP="0091083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 октября, четверг</w:t>
      </w:r>
      <w:r w:rsidRPr="00E0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Покровский филиал «Московского государственного педагогического университета им. В.И. Ленина»» г. Покров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Петушинский р-н г.Покров,  Спортивный проезд, 2  тел. (49243) 61435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10836" w:rsidRDefault="00DE0B40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9108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B40" w:rsidRDefault="00DE0B40" w:rsidP="00DE0B4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Александр Брагар -  руководитель Епархиального миссионерского отдела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Бойченко Людмила Васильевна -  директор филиала</w:t>
      </w:r>
    </w:p>
    <w:p w:rsidR="00910836" w:rsidRDefault="00654208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иерей</w:t>
      </w:r>
      <w:r w:rsidR="00910836">
        <w:rPr>
          <w:rFonts w:ascii="Times New Roman" w:hAnsi="Times New Roman" w:cs="Times New Roman"/>
          <w:sz w:val="24"/>
          <w:szCs w:val="24"/>
        </w:rPr>
        <w:t xml:space="preserve">  Димитрий Черепанов - сотрудник ЕОДМ и ЕОРОиК</w:t>
      </w:r>
    </w:p>
    <w:p w:rsidR="00910836" w:rsidRDefault="00910836" w:rsidP="00910836">
      <w:pPr>
        <w:pStyle w:val="a3"/>
        <w:ind w:left="360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в благочиниях по миссионерской работе</w:t>
      </w:r>
      <w:r w:rsidR="00DE0B40">
        <w:rPr>
          <w:rFonts w:ascii="Times New Roman" w:hAnsi="Times New Roman" w:cs="Times New Roman"/>
          <w:sz w:val="24"/>
          <w:szCs w:val="24"/>
        </w:rPr>
        <w:t xml:space="preserve">, благочиннические и приходские миссионеры, </w:t>
      </w:r>
      <w:r>
        <w:rPr>
          <w:rFonts w:ascii="Times New Roman" w:hAnsi="Times New Roman" w:cs="Times New Roman"/>
          <w:sz w:val="24"/>
          <w:szCs w:val="24"/>
        </w:rPr>
        <w:t>преподаватели ССУЗов и ВУЗов, руководители молодежных клубов и объединений, студенты, старшеклассники, педагоги.</w:t>
      </w:r>
    </w:p>
    <w:p w:rsidR="00910836" w:rsidRDefault="00910836" w:rsidP="00B80224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B80224" w:rsidRPr="00B80224" w:rsidRDefault="00B80224" w:rsidP="00910836">
      <w:pPr>
        <w:pStyle w:val="a3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A47C76" w:rsidRPr="00F525FC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F525FC">
        <w:rPr>
          <w:rFonts w:ascii="Constantia" w:hAnsi="Constantia" w:cs="Times New Roman"/>
          <w:b/>
          <w:i/>
          <w:sz w:val="28"/>
          <w:szCs w:val="28"/>
        </w:rPr>
        <w:t>Взаимодействие с армией и правоохранительными органами</w:t>
      </w:r>
    </w:p>
    <w:p w:rsidR="008964E4" w:rsidRDefault="008964E4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«Церковь и армия. Традиции воинского служения</w:t>
      </w:r>
      <w:r w:rsidR="00C96A23" w:rsidRPr="00693F47">
        <w:rPr>
          <w:rFonts w:ascii="Times New Roman" w:hAnsi="Times New Roman" w:cs="Times New Roman"/>
          <w:b/>
          <w:sz w:val="24"/>
          <w:szCs w:val="24"/>
          <w:u w:val="single"/>
        </w:rPr>
        <w:t>.  Церковь и правоохранительные органы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693F47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Проблемное поле:</w:t>
      </w:r>
    </w:p>
    <w:p w:rsidR="00721CA7" w:rsidRPr="00693F47" w:rsidRDefault="00721CA7" w:rsidP="00721CA7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3F47">
        <w:rPr>
          <w:rFonts w:asciiTheme="majorHAnsi" w:hAnsiTheme="majorHAnsi" w:cs="Times New Roman"/>
          <w:i/>
          <w:sz w:val="24"/>
          <w:szCs w:val="24"/>
        </w:rPr>
        <w:t xml:space="preserve">духовное воспитание и просвещение военнослужащих, работа с призывной молодежью, история ратного подвига и его традиции, современное отношение </w:t>
      </w:r>
      <w:r w:rsidRPr="00693F47">
        <w:rPr>
          <w:rFonts w:asciiTheme="majorHAnsi" w:hAnsiTheme="majorHAnsi" w:cs="Times New Roman"/>
          <w:i/>
          <w:sz w:val="24"/>
          <w:szCs w:val="24"/>
        </w:rPr>
        <w:lastRenderedPageBreak/>
        <w:t>молодежи к армейскому делу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>, взаимодействие Церкви с правоохранительными органами – перспективы и опыт</w:t>
      </w:r>
      <w:r w:rsidR="00654208">
        <w:rPr>
          <w:rFonts w:asciiTheme="majorHAnsi" w:hAnsiTheme="majorHAnsi" w:cs="Times New Roman"/>
          <w:i/>
          <w:sz w:val="24"/>
          <w:szCs w:val="24"/>
        </w:rPr>
        <w:t>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DE0B40" w:rsidP="00693F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 октября, вторник</w:t>
      </w:r>
      <w:r w:rsidR="00721CA7" w:rsidRPr="00693F47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693F4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Место проведения</w:t>
      </w:r>
      <w:r w:rsidRPr="00C16D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комиссариат по Александровскому р-ну</w:t>
      </w:r>
    </w:p>
    <w:p w:rsidR="00693F47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Александров</w:t>
      </w:r>
    </w:p>
    <w:p w:rsidR="00654208" w:rsidRPr="00C16DDC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99C" w:rsidRPr="00693F47" w:rsidRDefault="00721CA7" w:rsidP="00721CA7">
      <w:pPr>
        <w:pStyle w:val="a3"/>
        <w:rPr>
          <w:rFonts w:ascii="Constantia" w:hAnsi="Constantia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 xml:space="preserve">Координаторы: </w:t>
      </w:r>
    </w:p>
    <w:p w:rsidR="00721CA7" w:rsidRPr="00C16DDC" w:rsidRDefault="0033299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t xml:space="preserve">- </w:t>
      </w:r>
      <w:r w:rsidR="00693F47">
        <w:rPr>
          <w:rFonts w:ascii="Times New Roman" w:hAnsi="Times New Roman" w:cs="Times New Roman"/>
          <w:sz w:val="24"/>
          <w:szCs w:val="24"/>
        </w:rPr>
        <w:t>протоиерей Николай</w:t>
      </w:r>
      <w:r w:rsidR="00721CA7" w:rsidRPr="00C16DDC">
        <w:rPr>
          <w:rFonts w:ascii="Times New Roman" w:hAnsi="Times New Roman" w:cs="Times New Roman"/>
          <w:sz w:val="24"/>
          <w:szCs w:val="24"/>
        </w:rPr>
        <w:t xml:space="preserve"> Мишин</w:t>
      </w:r>
      <w:r w:rsidR="00C16DDC">
        <w:rPr>
          <w:rFonts w:ascii="Times New Roman" w:hAnsi="Times New Roman" w:cs="Times New Roman"/>
          <w:sz w:val="24"/>
          <w:szCs w:val="24"/>
        </w:rPr>
        <w:t xml:space="preserve"> - </w:t>
      </w:r>
      <w:r w:rsidR="00693F47">
        <w:rPr>
          <w:rFonts w:ascii="Times New Roman" w:hAnsi="Times New Roman" w:cs="Times New Roman"/>
          <w:sz w:val="24"/>
          <w:szCs w:val="24"/>
        </w:rPr>
        <w:t xml:space="preserve"> руководитель Епархиального отдела по взаимодействию с вооруженными силами и правоохранительными органами</w:t>
      </w:r>
    </w:p>
    <w:p w:rsidR="00950E85" w:rsidRDefault="007D24EF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933">
        <w:rPr>
          <w:rFonts w:ascii="Times New Roman" w:hAnsi="Times New Roman" w:cs="Times New Roman"/>
          <w:sz w:val="24"/>
          <w:szCs w:val="24"/>
        </w:rPr>
        <w:t>Новиков Михаил Викторович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208">
        <w:rPr>
          <w:rFonts w:ascii="Times New Roman" w:hAnsi="Times New Roman" w:cs="Times New Roman"/>
          <w:sz w:val="24"/>
          <w:szCs w:val="24"/>
        </w:rPr>
        <w:t>- военный комиссар по Александровскому р-ну</w:t>
      </w:r>
    </w:p>
    <w:p w:rsidR="00654208" w:rsidRDefault="00654208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950E85" w:rsidRPr="00A8515F" w:rsidRDefault="00950E85" w:rsidP="00950E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0E85" w:rsidRDefault="00950E85" w:rsidP="00950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отдела, военные комиссары территориальных военных комиссариатов, военнослужащие</w:t>
      </w:r>
      <w:r w:rsidR="002B5A74">
        <w:rPr>
          <w:rFonts w:ascii="Times New Roman" w:hAnsi="Times New Roman" w:cs="Times New Roman"/>
          <w:sz w:val="24"/>
          <w:szCs w:val="24"/>
        </w:rPr>
        <w:t>, командиры воинских частей, руководители и сотрудники отделов МВД, члены общественных советов при ОМВД</w:t>
      </w:r>
    </w:p>
    <w:p w:rsidR="00950E85" w:rsidRDefault="00950E85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DDC" w:rsidRDefault="00C16DDC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Default="00A47C76" w:rsidP="00A47C7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C76" w:rsidRPr="00693F47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693F47">
        <w:rPr>
          <w:rFonts w:ascii="Constantia" w:hAnsi="Constantia" w:cs="Times New Roman"/>
          <w:b/>
          <w:i/>
          <w:sz w:val="28"/>
          <w:szCs w:val="28"/>
        </w:rPr>
        <w:t>Церковь и культура</w:t>
      </w:r>
    </w:p>
    <w:p w:rsidR="00721CA7" w:rsidRDefault="00721CA7" w:rsidP="00A47C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C2BFC" w:rsidRPr="00693F4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Церковь и культура. 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Традиции русской культуры в современном обществе</w:t>
      </w:r>
      <w:r w:rsidR="002B5A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54208">
        <w:rPr>
          <w:rFonts w:ascii="Times New Roman" w:hAnsi="Times New Roman" w:cs="Times New Roman"/>
          <w:b/>
          <w:sz w:val="24"/>
          <w:szCs w:val="24"/>
          <w:u w:val="single"/>
        </w:rPr>
        <w:t>Молодежь и культура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693F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693F47" w:rsidRDefault="00721CA7" w:rsidP="005402F4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3F47">
        <w:rPr>
          <w:rFonts w:asciiTheme="majorHAnsi" w:hAnsiTheme="majorHAnsi" w:cs="Times New Roman"/>
          <w:i/>
          <w:sz w:val="24"/>
          <w:szCs w:val="24"/>
        </w:rPr>
        <w:t>взаимодействие учреждений культуры с религиозными, образовательными, молодежными и социальными учреждениями в формировании личности современного подростка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 xml:space="preserve"> – опыт и перспективы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 культура и антикультура; </w:t>
      </w:r>
      <w:r w:rsidRPr="00693F47">
        <w:rPr>
          <w:rFonts w:asciiTheme="majorHAnsi" w:hAnsiTheme="majorHAnsi" w:cs="Times New Roman"/>
          <w:i/>
          <w:sz w:val="24"/>
          <w:szCs w:val="24"/>
        </w:rPr>
        <w:t xml:space="preserve"> музейное сообщество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 xml:space="preserve"> становление гражданина и патриота через приобщение к отечественной культуре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</w:t>
      </w:r>
      <w:r w:rsidR="0033299C" w:rsidRPr="00693F47">
        <w:rPr>
          <w:rFonts w:asciiTheme="majorHAnsi" w:hAnsiTheme="majorHAnsi" w:cs="Times New Roman"/>
          <w:i/>
          <w:sz w:val="24"/>
          <w:szCs w:val="24"/>
        </w:rPr>
        <w:t xml:space="preserve"> возрождение православных традиций в культуре и их трансляция в общество</w:t>
      </w:r>
      <w:r w:rsidR="00654208">
        <w:rPr>
          <w:rFonts w:asciiTheme="majorHAnsi" w:hAnsiTheme="majorHAnsi" w:cs="Times New Roman"/>
          <w:i/>
          <w:sz w:val="24"/>
          <w:szCs w:val="24"/>
        </w:rPr>
        <w:t>;</w:t>
      </w:r>
      <w:r w:rsidR="00E67102" w:rsidRPr="00E67102">
        <w:rPr>
          <w:rFonts w:ascii="Times New Roman" w:hAnsi="Times New Roman" w:cs="Times New Roman"/>
          <w:sz w:val="28"/>
          <w:szCs w:val="28"/>
        </w:rPr>
        <w:t xml:space="preserve"> </w:t>
      </w:r>
      <w:r w:rsidR="00E67102">
        <w:rPr>
          <w:rFonts w:ascii="Times New Roman" w:hAnsi="Times New Roman" w:cs="Times New Roman"/>
          <w:sz w:val="28"/>
          <w:szCs w:val="28"/>
        </w:rPr>
        <w:t xml:space="preserve"> </w:t>
      </w:r>
      <w:r w:rsidR="00E67102" w:rsidRPr="00E67102">
        <w:rPr>
          <w:rFonts w:asciiTheme="majorHAnsi" w:hAnsiTheme="majorHAnsi" w:cs="Times New Roman"/>
          <w:i/>
          <w:sz w:val="24"/>
          <w:szCs w:val="24"/>
        </w:rPr>
        <w:t>музыкальное наследие, дающ</w:t>
      </w:r>
      <w:r w:rsidR="00654208">
        <w:rPr>
          <w:rFonts w:asciiTheme="majorHAnsi" w:hAnsiTheme="majorHAnsi" w:cs="Times New Roman"/>
          <w:i/>
          <w:sz w:val="24"/>
          <w:szCs w:val="24"/>
        </w:rPr>
        <w:t>ее благородный настрой личности;</w:t>
      </w:r>
      <w:r w:rsidR="002B5A74">
        <w:rPr>
          <w:rFonts w:asciiTheme="majorHAnsi" w:hAnsiTheme="majorHAnsi" w:cs="Times New Roman"/>
          <w:i/>
          <w:sz w:val="24"/>
          <w:szCs w:val="24"/>
        </w:rPr>
        <w:t xml:space="preserve"> библиотеки – транслят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оры книжной культуры в обществе; молодежные субкультуры и неформальные объединения в искусстве. </w:t>
      </w:r>
      <w:r w:rsidR="002B5A7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93F47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654208" w:rsidP="00693F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 октября, четверг</w:t>
      </w:r>
      <w:r w:rsidR="002B5A74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721CA7" w:rsidRPr="00693F47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693F4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5420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65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99C">
        <w:rPr>
          <w:rFonts w:ascii="Times New Roman" w:hAnsi="Times New Roman" w:cs="Times New Roman"/>
          <w:sz w:val="24"/>
          <w:szCs w:val="24"/>
        </w:rPr>
        <w:t>«</w:t>
      </w:r>
      <w:r w:rsidR="00654208">
        <w:rPr>
          <w:rFonts w:ascii="Times New Roman" w:hAnsi="Times New Roman" w:cs="Times New Roman"/>
          <w:sz w:val="24"/>
          <w:szCs w:val="24"/>
        </w:rPr>
        <w:t>Районный центр культуры и досуга</w:t>
      </w:r>
      <w:r w:rsidR="001616E9">
        <w:rPr>
          <w:rFonts w:ascii="Times New Roman" w:hAnsi="Times New Roman" w:cs="Times New Roman"/>
          <w:sz w:val="24"/>
          <w:szCs w:val="24"/>
        </w:rPr>
        <w:t>»</w:t>
      </w:r>
    </w:p>
    <w:p w:rsidR="00693F47" w:rsidRDefault="001616E9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54208">
        <w:rPr>
          <w:rFonts w:ascii="Times New Roman" w:hAnsi="Times New Roman" w:cs="Times New Roman"/>
          <w:sz w:val="24"/>
          <w:szCs w:val="24"/>
        </w:rPr>
        <w:t>Юрьев-Польский ул. 1 мая, 72</w:t>
      </w:r>
    </w:p>
    <w:p w:rsidR="00693F47" w:rsidRDefault="00693F47" w:rsidP="00721CA7">
      <w:pPr>
        <w:pStyle w:val="a3"/>
        <w:rPr>
          <w:rFonts w:ascii="Constantia" w:hAnsi="Constantia" w:cs="Times New Roman"/>
          <w:sz w:val="24"/>
          <w:szCs w:val="24"/>
        </w:rPr>
      </w:pPr>
    </w:p>
    <w:p w:rsidR="0033299C" w:rsidRPr="00693F47" w:rsidRDefault="005128C3" w:rsidP="00721CA7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33299C" w:rsidRPr="00693F47">
        <w:rPr>
          <w:rFonts w:ascii="Constantia" w:hAnsi="Constantia" w:cs="Times New Roman"/>
          <w:sz w:val="24"/>
          <w:szCs w:val="24"/>
        </w:rPr>
        <w:t>: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Дионисий Комчихин - председатель ЕОДМ, сотрудник ЕОРОиК</w:t>
      </w:r>
    </w:p>
    <w:p w:rsidR="0021692C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Сергеева Елена Валентиновна</w:t>
      </w:r>
      <w:r w:rsidR="005872DA">
        <w:rPr>
          <w:rFonts w:ascii="Times New Roman" w:hAnsi="Times New Roman" w:cs="Times New Roman"/>
          <w:sz w:val="24"/>
          <w:szCs w:val="24"/>
        </w:rPr>
        <w:t xml:space="preserve">- </w:t>
      </w:r>
      <w:r w:rsidR="005128C3">
        <w:rPr>
          <w:rFonts w:ascii="Times New Roman" w:hAnsi="Times New Roman" w:cs="Times New Roman"/>
          <w:sz w:val="24"/>
          <w:szCs w:val="24"/>
        </w:rPr>
        <w:t xml:space="preserve"> председатель комитета по культуре администрации МО Юрьев-Польский р-н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протоиерей </w:t>
      </w:r>
      <w:r w:rsidR="005128C3">
        <w:rPr>
          <w:rFonts w:ascii="Times New Roman" w:hAnsi="Times New Roman" w:cs="Times New Roman"/>
          <w:sz w:val="24"/>
          <w:szCs w:val="24"/>
        </w:rPr>
        <w:t>Сергий Соловьев – благочинный Юрьев-Польского округа</w:t>
      </w:r>
    </w:p>
    <w:p w:rsidR="005872DA" w:rsidRDefault="005872DA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8C3">
        <w:rPr>
          <w:rFonts w:ascii="Times New Roman" w:hAnsi="Times New Roman" w:cs="Times New Roman"/>
          <w:sz w:val="24"/>
          <w:szCs w:val="24"/>
        </w:rPr>
        <w:t>Пантелеев Павел Игоревич – и.о. директора МБУК «РЦКД»</w:t>
      </w:r>
    </w:p>
    <w:p w:rsidR="005872DA" w:rsidRDefault="005872DA" w:rsidP="005872D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5872DA" w:rsidRPr="00A8515F" w:rsidRDefault="005872DA" w:rsidP="005872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РОиК и молодежной работе, председатели отделов культуры администраций районов, руководители ЦБС, библиотекари,  руководители и педагоги </w:t>
      </w:r>
      <w:r>
        <w:rPr>
          <w:rFonts w:ascii="Times New Roman" w:hAnsi="Times New Roman" w:cs="Times New Roman"/>
          <w:sz w:val="24"/>
          <w:szCs w:val="24"/>
        </w:rPr>
        <w:lastRenderedPageBreak/>
        <w:t>ДШИ, руководители и сотрудники музеев, директора и художественные руководители домов культуры</w:t>
      </w:r>
      <w:r w:rsidR="00C96DFC">
        <w:rPr>
          <w:rFonts w:ascii="Times New Roman" w:hAnsi="Times New Roman" w:cs="Times New Roman"/>
          <w:sz w:val="24"/>
          <w:szCs w:val="24"/>
        </w:rPr>
        <w:t>.</w:t>
      </w:r>
    </w:p>
    <w:p w:rsidR="00693F47" w:rsidRDefault="00693F47" w:rsidP="002D5827">
      <w:pPr>
        <w:pStyle w:val="a3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5128C3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C65A56">
        <w:rPr>
          <w:rFonts w:ascii="Constantia" w:hAnsi="Constantia" w:cs="Times New Roman"/>
          <w:b/>
          <w:i/>
          <w:sz w:val="28"/>
          <w:szCs w:val="28"/>
        </w:rPr>
        <w:t>Жизнь Церкви и святоотеческое наследие</w:t>
      </w:r>
      <w:r w:rsidR="005128C3">
        <w:rPr>
          <w:rFonts w:ascii="Constantia" w:hAnsi="Constantia" w:cs="Times New Roman"/>
          <w:b/>
          <w:i/>
          <w:sz w:val="28"/>
          <w:szCs w:val="28"/>
        </w:rPr>
        <w:t xml:space="preserve">. </w:t>
      </w:r>
    </w:p>
    <w:p w:rsidR="00A47C76" w:rsidRPr="00C65A56" w:rsidRDefault="005128C3" w:rsidP="005128C3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Монашество и монастыри.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E96" w:rsidRPr="00850E96" w:rsidRDefault="00850E96" w:rsidP="00850E9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182" w:rsidRPr="00CA0182" w:rsidRDefault="00F66525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Новомученики и исповедники Русские</w:t>
      </w:r>
      <w:r w:rsidR="00CA0182"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истории Церкви и государства</w:t>
      </w:r>
      <w:r w:rsidR="00C96DFC"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CA0182" w:rsidRDefault="00CA0182" w:rsidP="00CA0182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</w:p>
    <w:p w:rsidR="00F66525" w:rsidRPr="00F66525" w:rsidRDefault="00F66525" w:rsidP="00CA0182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Проблемное поле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6525" w:rsidRPr="00C65A56" w:rsidRDefault="00F66525" w:rsidP="00F66525">
      <w:pPr>
        <w:pStyle w:val="a3"/>
        <w:rPr>
          <w:rFonts w:asciiTheme="majorHAnsi" w:hAnsiTheme="majorHAnsi" w:cs="Times New Roman"/>
          <w:i/>
          <w:sz w:val="24"/>
          <w:szCs w:val="24"/>
        </w:rPr>
      </w:pPr>
      <w:r w:rsidRPr="00C65A56">
        <w:rPr>
          <w:rFonts w:asciiTheme="majorHAnsi" w:hAnsiTheme="majorHAnsi" w:cs="Times New Roman"/>
          <w:i/>
          <w:sz w:val="24"/>
          <w:szCs w:val="24"/>
        </w:rPr>
        <w:t>Новомученики и исповедники Русские в истории Церкви и государства; проблемы</w:t>
      </w:r>
      <w:r w:rsidRPr="00C65A56">
        <w:rPr>
          <w:rFonts w:asciiTheme="majorHAnsi" w:hAnsiTheme="majorHAnsi" w:cs="Times New Roman"/>
          <w:sz w:val="24"/>
          <w:szCs w:val="24"/>
        </w:rPr>
        <w:t xml:space="preserve"> </w:t>
      </w:r>
      <w:r w:rsidRPr="00C65A56">
        <w:rPr>
          <w:rFonts w:asciiTheme="majorHAnsi" w:hAnsiTheme="majorHAnsi" w:cs="Times New Roman"/>
          <w:i/>
          <w:sz w:val="24"/>
          <w:szCs w:val="24"/>
        </w:rPr>
        <w:t>изучения архивных документов по</w:t>
      </w:r>
      <w:r w:rsidR="00986709" w:rsidRPr="00C65A56">
        <w:rPr>
          <w:rFonts w:asciiTheme="majorHAnsi" w:hAnsiTheme="majorHAnsi" w:cs="Times New Roman"/>
          <w:i/>
          <w:sz w:val="24"/>
          <w:szCs w:val="24"/>
        </w:rPr>
        <w:t xml:space="preserve"> теме: гонения на Русскую Православную Церковь</w:t>
      </w:r>
      <w:r w:rsidRPr="00C65A56">
        <w:rPr>
          <w:rFonts w:asciiTheme="majorHAnsi" w:hAnsiTheme="majorHAnsi" w:cs="Times New Roman"/>
          <w:i/>
          <w:sz w:val="24"/>
          <w:szCs w:val="24"/>
        </w:rPr>
        <w:t xml:space="preserve"> и верующих в XX веке; сохранение памяти пострадавших за веру; духовно-нравственное воспитание молодёжи на примере жизненного подвига новомучеников</w:t>
      </w:r>
      <w:r w:rsidR="00C96DFC">
        <w:rPr>
          <w:rFonts w:asciiTheme="majorHAnsi" w:hAnsiTheme="majorHAnsi" w:cs="Times New Roman"/>
          <w:i/>
          <w:sz w:val="24"/>
          <w:szCs w:val="24"/>
        </w:rPr>
        <w:t>,  канонизация святых</w:t>
      </w:r>
    </w:p>
    <w:p w:rsidR="00F66525" w:rsidRPr="00C65A56" w:rsidRDefault="00F66525" w:rsidP="00F66525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F66525" w:rsidRPr="00C65A56" w:rsidRDefault="00F655F4" w:rsidP="00C65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C96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среда</w:t>
      </w:r>
      <w:r w:rsidR="00F66525" w:rsidRPr="00C65A56">
        <w:rPr>
          <w:rFonts w:ascii="Times New Roman" w:hAnsi="Times New Roman" w:cs="Times New Roman"/>
          <w:b/>
          <w:sz w:val="24"/>
          <w:szCs w:val="24"/>
          <w:u w:val="single"/>
        </w:rPr>
        <w:t>, 10.00</w:t>
      </w:r>
    </w:p>
    <w:p w:rsidR="00C65A56" w:rsidRDefault="00F66525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Место проведения</w:t>
      </w:r>
      <w:r w:rsidRPr="002B4C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EE8" w:rsidRDefault="00F36EE8" w:rsidP="00F36E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районная библиотека</w:t>
      </w:r>
    </w:p>
    <w:p w:rsidR="00F36EE8" w:rsidRDefault="00F36EE8" w:rsidP="00F36E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Петушки</w:t>
      </w:r>
      <w:r>
        <w:rPr>
          <w:rFonts w:ascii="Times New Roman" w:hAnsi="Times New Roman"/>
          <w:sz w:val="24"/>
          <w:szCs w:val="24"/>
        </w:rPr>
        <w:t>, ул. Строителей, д.12</w:t>
      </w:r>
    </w:p>
    <w:p w:rsidR="00F655F4" w:rsidRDefault="00F655F4" w:rsidP="00F66525">
      <w:pPr>
        <w:pStyle w:val="a3"/>
        <w:rPr>
          <w:rFonts w:ascii="Constantia" w:hAnsi="Constantia" w:cs="Times New Roman"/>
          <w:sz w:val="24"/>
          <w:szCs w:val="24"/>
        </w:rPr>
      </w:pPr>
    </w:p>
    <w:p w:rsidR="005402F4" w:rsidRDefault="00F655F4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F66525"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Default="0033299C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2F4">
        <w:rPr>
          <w:rFonts w:ascii="Times New Roman" w:hAnsi="Times New Roman" w:cs="Times New Roman"/>
          <w:sz w:val="24"/>
          <w:szCs w:val="24"/>
        </w:rPr>
        <w:t xml:space="preserve">монахиня Сергия (Каламкарова) - </w:t>
      </w:r>
      <w:r w:rsidR="00F66525" w:rsidRPr="00F66525">
        <w:rPr>
          <w:rFonts w:ascii="Times New Roman" w:hAnsi="Times New Roman" w:cs="Times New Roman"/>
          <w:sz w:val="24"/>
          <w:szCs w:val="24"/>
        </w:rPr>
        <w:t xml:space="preserve"> насельница </w:t>
      </w:r>
      <w:r w:rsidR="00F66525">
        <w:rPr>
          <w:rFonts w:ascii="Times New Roman" w:hAnsi="Times New Roman" w:cs="Times New Roman"/>
          <w:sz w:val="24"/>
          <w:szCs w:val="24"/>
        </w:rPr>
        <w:t>Свято-</w:t>
      </w:r>
      <w:r w:rsidR="00F66525" w:rsidRPr="00F66525">
        <w:rPr>
          <w:rFonts w:ascii="Times New Roman" w:hAnsi="Times New Roman" w:cs="Times New Roman"/>
          <w:sz w:val="24"/>
          <w:szCs w:val="24"/>
        </w:rPr>
        <w:t>Успенско</w:t>
      </w:r>
      <w:r w:rsidR="00F66525">
        <w:rPr>
          <w:rFonts w:ascii="Times New Roman" w:hAnsi="Times New Roman" w:cs="Times New Roman"/>
          <w:sz w:val="24"/>
          <w:szCs w:val="24"/>
        </w:rPr>
        <w:t>го женского</w:t>
      </w:r>
      <w:r w:rsidR="00F66525" w:rsidRPr="00F66525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F66525" w:rsidRDefault="00F66525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F6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Александрова</w:t>
      </w:r>
    </w:p>
    <w:p w:rsidR="00C96DFC" w:rsidRDefault="00F655F4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иерей Димитрий Черепанов – руководитель Епархиального богослужебного отдела</w:t>
      </w:r>
    </w:p>
    <w:p w:rsidR="00B22AFC" w:rsidRDefault="00B22AFC" w:rsidP="00B22AFC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B22AFC" w:rsidRPr="00A8515F" w:rsidRDefault="00B22AFC" w:rsidP="00B22A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22AFC" w:rsidRDefault="00B22AFC" w:rsidP="00B22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Настоятели и настоятельницы монастырей,</w:t>
      </w:r>
      <w:r w:rsidR="00F655F4">
        <w:rPr>
          <w:rFonts w:ascii="Times New Roman" w:hAnsi="Times New Roman" w:cs="Times New Roman"/>
          <w:sz w:val="24"/>
          <w:szCs w:val="24"/>
        </w:rPr>
        <w:t xml:space="preserve"> настоятели приходов,</w:t>
      </w:r>
      <w:r>
        <w:rPr>
          <w:rFonts w:ascii="Times New Roman" w:hAnsi="Times New Roman" w:cs="Times New Roman"/>
          <w:sz w:val="24"/>
          <w:szCs w:val="24"/>
        </w:rPr>
        <w:t xml:space="preserve"> профессора ВУЗов, педагоги, архивисты, историки, насельники и насельницы монастырей, краеведы, писатели</w:t>
      </w: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A8D" w:rsidRPr="001F1A8D" w:rsidRDefault="00F655F4" w:rsidP="007D24EF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Монашество и монастыри.</w:t>
      </w:r>
    </w:p>
    <w:p w:rsidR="00F655F4" w:rsidRPr="00CA0182" w:rsidRDefault="001F1A8D" w:rsidP="007D24E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Древние монашеские традиции в условиях современности.</w:t>
      </w: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5F4" w:rsidRPr="00F66525" w:rsidRDefault="00F655F4" w:rsidP="00F655F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Проблемное поле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Pr="00C65A56" w:rsidRDefault="00F655F4" w:rsidP="00F655F4">
      <w:pPr>
        <w:pStyle w:val="a3"/>
        <w:rPr>
          <w:rFonts w:asciiTheme="majorHAnsi" w:hAnsiTheme="majorHAnsi" w:cs="Times New Roman"/>
          <w:i/>
          <w:sz w:val="24"/>
          <w:szCs w:val="24"/>
        </w:rPr>
      </w:pPr>
      <w:r w:rsidRPr="007D24EF">
        <w:rPr>
          <w:rFonts w:asciiTheme="majorHAnsi" w:hAnsiTheme="majorHAnsi" w:cs="Times New Roman"/>
          <w:i/>
          <w:sz w:val="24"/>
          <w:szCs w:val="24"/>
        </w:rPr>
        <w:t>Жизнь монастырей и монашествующих в современных реалиях общества; образовательная и социальная деятельность монастырей; работа с молодежью</w:t>
      </w: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5F4" w:rsidRPr="00C65A56" w:rsidRDefault="001F1A8D" w:rsidP="00F65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 октября, пятница, 9</w:t>
      </w:r>
      <w:r w:rsidR="00F655F4" w:rsidRPr="00C65A56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Место проведения</w:t>
      </w:r>
      <w:r w:rsidRPr="002B4C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5F4" w:rsidRDefault="001F1A8D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Свято-Введенский Никоновский мужской монастырь г. Юрьев-Польский</w:t>
      </w:r>
    </w:p>
    <w:p w:rsidR="00F655F4" w:rsidRDefault="00F655F4" w:rsidP="00F655F4">
      <w:pPr>
        <w:pStyle w:val="a3"/>
        <w:rPr>
          <w:rFonts w:ascii="Constantia" w:hAnsi="Constantia" w:cs="Times New Roman"/>
          <w:sz w:val="24"/>
          <w:szCs w:val="24"/>
        </w:rPr>
      </w:pP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Default="00F655F4" w:rsidP="001F1A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8D">
        <w:rPr>
          <w:rFonts w:ascii="Times New Roman" w:hAnsi="Times New Roman" w:cs="Times New Roman"/>
          <w:sz w:val="24"/>
          <w:szCs w:val="24"/>
        </w:rPr>
        <w:t>игумен Серафим (Котенев) – секретарь Александровской епархии по монастырям</w:t>
      </w:r>
    </w:p>
    <w:p w:rsidR="001F1A8D" w:rsidRDefault="001F1A8D" w:rsidP="001F1A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игумен Филофей (Машнин) – настоятель Свято-Введенский Никоновского мужского монастыря</w:t>
      </w:r>
    </w:p>
    <w:p w:rsidR="001F1A8D" w:rsidRDefault="001F1A8D" w:rsidP="001F1A8D">
      <w:pPr>
        <w:pStyle w:val="a3"/>
        <w:rPr>
          <w:rFonts w:ascii="Constantia" w:hAnsi="Constantia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игумения Иоанна (Смуткина) – настоятельница Свято-Успенского женского монастыря г. Александрова</w:t>
      </w:r>
    </w:p>
    <w:p w:rsidR="00F655F4" w:rsidRPr="00A8515F" w:rsidRDefault="00F655F4" w:rsidP="00F655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Настоятели и настоятельницы монастырей, </w:t>
      </w:r>
      <w:r w:rsidR="001F1A8D">
        <w:rPr>
          <w:rFonts w:ascii="Times New Roman" w:hAnsi="Times New Roman" w:cs="Times New Roman"/>
          <w:sz w:val="24"/>
          <w:szCs w:val="24"/>
        </w:rPr>
        <w:t>старшие священники женских монастырей и подворий, насельники и насельницы обителей.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76" w:rsidRDefault="00A47C76" w:rsidP="00A47C7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C76" w:rsidRPr="00A7477C" w:rsidRDefault="00A47C76" w:rsidP="00F655F4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A7477C">
        <w:rPr>
          <w:rFonts w:ascii="Constantia" w:hAnsi="Constantia" w:cs="Times New Roman"/>
          <w:b/>
          <w:i/>
          <w:sz w:val="28"/>
          <w:szCs w:val="28"/>
        </w:rPr>
        <w:t>Взаимодействие с казачеством</w:t>
      </w:r>
    </w:p>
    <w:p w:rsidR="0021692C" w:rsidRDefault="0021692C" w:rsidP="002169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0E96" w:rsidRPr="007D24EF" w:rsidRDefault="00850E96" w:rsidP="007D24E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24EF">
        <w:rPr>
          <w:rFonts w:ascii="Times New Roman" w:hAnsi="Times New Roman" w:cs="Times New Roman"/>
          <w:b/>
          <w:sz w:val="24"/>
          <w:szCs w:val="24"/>
          <w:u w:val="single"/>
        </w:rPr>
        <w:t>«Церковь и казачество</w:t>
      </w:r>
      <w:r w:rsidR="00B22AFC" w:rsidRPr="007D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проблемы и перспективы</w:t>
      </w:r>
      <w:r w:rsidR="007D24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D24EF" w:rsidRPr="007D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24EF">
        <w:rPr>
          <w:rFonts w:ascii="Times New Roman" w:hAnsi="Times New Roman" w:cs="Times New Roman"/>
          <w:b/>
          <w:sz w:val="24"/>
          <w:szCs w:val="24"/>
          <w:u w:val="single"/>
        </w:rPr>
        <w:t>Соотношение свободы и ответственности в молодежной казачьей среде».</w:t>
      </w:r>
    </w:p>
    <w:p w:rsidR="007D24EF" w:rsidRDefault="007D24EF" w:rsidP="007D24EF">
      <w:pPr>
        <w:pStyle w:val="a3"/>
        <w:rPr>
          <w:rFonts w:ascii="Constantia" w:hAnsi="Constantia" w:cs="Times New Roman"/>
          <w:sz w:val="24"/>
          <w:szCs w:val="24"/>
        </w:rPr>
      </w:pPr>
    </w:p>
    <w:p w:rsidR="002B4C54" w:rsidRDefault="00850E96" w:rsidP="00A747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E96" w:rsidRPr="007D24EF" w:rsidRDefault="007D24EF" w:rsidP="00850E96">
      <w:pPr>
        <w:pStyle w:val="a3"/>
        <w:rPr>
          <w:rFonts w:asciiTheme="majorHAnsi" w:hAnsiTheme="majorHAnsi" w:cs="Times New Roman"/>
          <w:sz w:val="24"/>
          <w:szCs w:val="24"/>
        </w:rPr>
      </w:pPr>
      <w:r w:rsidRPr="007D24EF">
        <w:rPr>
          <w:rFonts w:asciiTheme="majorHAnsi" w:hAnsiTheme="majorHAnsi"/>
          <w:i/>
          <w:color w:val="404040"/>
          <w:sz w:val="24"/>
          <w:szCs w:val="24"/>
        </w:rPr>
        <w:t>Условия реализации свободы в казачьей общине; ответственность как необходимая составляющая свободы; регуляторы свободы</w:t>
      </w:r>
    </w:p>
    <w:p w:rsidR="007D24EF" w:rsidRDefault="007D24EF" w:rsidP="00A74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E96" w:rsidRPr="00A7477C" w:rsidRDefault="001F1A8D" w:rsidP="00A7477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 октября, понедельник</w:t>
      </w:r>
      <w:r w:rsidR="00850E96" w:rsidRPr="00A7477C">
        <w:rPr>
          <w:rFonts w:ascii="Times New Roman" w:hAnsi="Times New Roman" w:cs="Times New Roman"/>
          <w:b/>
          <w:sz w:val="24"/>
          <w:szCs w:val="24"/>
          <w:u w:val="single"/>
        </w:rPr>
        <w:t>, 11.00</w:t>
      </w:r>
    </w:p>
    <w:p w:rsidR="00A7477C" w:rsidRPr="00A7477C" w:rsidRDefault="00850E96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Место проведения:</w:t>
      </w:r>
    </w:p>
    <w:p w:rsidR="00850E96" w:rsidRDefault="00A47C76" w:rsidP="00850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77C">
        <w:rPr>
          <w:rFonts w:ascii="Times New Roman" w:hAnsi="Times New Roman" w:cs="Times New Roman"/>
          <w:sz w:val="24"/>
          <w:szCs w:val="24"/>
        </w:rPr>
        <w:t xml:space="preserve">Духовно-просветительский центр </w:t>
      </w:r>
    </w:p>
    <w:p w:rsidR="00A7477C" w:rsidRDefault="00A7477C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E80F6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0F6B">
        <w:rPr>
          <w:rFonts w:ascii="Times New Roman" w:hAnsi="Times New Roman" w:cs="Times New Roman"/>
          <w:sz w:val="24"/>
          <w:szCs w:val="24"/>
        </w:rPr>
        <w:t>г. Костерёво</w:t>
      </w:r>
      <w:r>
        <w:rPr>
          <w:rFonts w:ascii="Times New Roman" w:hAnsi="Times New Roman" w:cs="Times New Roman"/>
          <w:sz w:val="24"/>
          <w:szCs w:val="24"/>
        </w:rPr>
        <w:t xml:space="preserve"> Петушинского р-на, ул. Новинская д.</w:t>
      </w:r>
      <w:r w:rsidRPr="00E80F6B">
        <w:rPr>
          <w:rFonts w:ascii="Times New Roman" w:hAnsi="Times New Roman" w:cs="Times New Roman"/>
          <w:sz w:val="24"/>
          <w:szCs w:val="24"/>
        </w:rPr>
        <w:t xml:space="preserve"> 60 (территория Кресто-Воздвиженского храма, здание Духовно-просветительского центра)</w:t>
      </w:r>
    </w:p>
    <w:p w:rsidR="00A7477C" w:rsidRDefault="00A7477C" w:rsidP="00850E96">
      <w:pPr>
        <w:pStyle w:val="a3"/>
        <w:rPr>
          <w:rFonts w:ascii="Constantia" w:hAnsi="Constantia" w:cs="Times New Roman"/>
          <w:sz w:val="24"/>
          <w:szCs w:val="24"/>
        </w:rPr>
      </w:pPr>
    </w:p>
    <w:p w:rsidR="00850E96" w:rsidRPr="00A7477C" w:rsidRDefault="00850E96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Координаторы:</w:t>
      </w:r>
    </w:p>
    <w:p w:rsidR="00850E96" w:rsidRDefault="00850E96" w:rsidP="00850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t xml:space="preserve">-  </w:t>
      </w:r>
      <w:r w:rsidR="00A7477C">
        <w:rPr>
          <w:rFonts w:ascii="Times New Roman" w:hAnsi="Times New Roman" w:cs="Times New Roman"/>
          <w:sz w:val="24"/>
          <w:szCs w:val="24"/>
        </w:rPr>
        <w:t>протоиерей Леонид</w:t>
      </w:r>
      <w:r>
        <w:rPr>
          <w:rFonts w:ascii="Times New Roman" w:hAnsi="Times New Roman" w:cs="Times New Roman"/>
          <w:sz w:val="24"/>
          <w:szCs w:val="24"/>
        </w:rPr>
        <w:t xml:space="preserve"> Беспалов – руководитель Епархиального отдела по взаимодействию с казачеством</w:t>
      </w:r>
    </w:p>
    <w:p w:rsidR="002B4C54" w:rsidRDefault="002B4C54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Корнышева И. Р. -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секретарь </w:t>
      </w:r>
      <w:r w:rsidR="006F73ED">
        <w:rPr>
          <w:rFonts w:ascii="Times New Roman" w:hAnsi="Times New Roman" w:cs="Times New Roman"/>
          <w:sz w:val="24"/>
          <w:szCs w:val="24"/>
        </w:rPr>
        <w:t>ЕОВК</w:t>
      </w:r>
    </w:p>
    <w:p w:rsidR="00850E96" w:rsidRDefault="00B22AFC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Козинцев А.</w:t>
      </w:r>
      <w:r w:rsidR="002B4C54"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атаман Але</w:t>
      </w:r>
      <w:r w:rsid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B4C54"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сандровского станичного казачьего общества</w:t>
      </w:r>
    </w:p>
    <w:p w:rsidR="00CD10FE" w:rsidRDefault="00CD10FE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A5E00">
        <w:rPr>
          <w:rFonts w:ascii="Times New Roman" w:hAnsi="Times New Roman" w:cs="Times New Roman"/>
          <w:sz w:val="24"/>
          <w:szCs w:val="24"/>
        </w:rPr>
        <w:t>Фисенко В.</w:t>
      </w:r>
      <w:r>
        <w:rPr>
          <w:rFonts w:ascii="Times New Roman" w:hAnsi="Times New Roman" w:cs="Times New Roman"/>
          <w:sz w:val="24"/>
          <w:szCs w:val="24"/>
        </w:rPr>
        <w:t xml:space="preserve">В. – атаман Петушинского хуторского 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казачьего общества</w:t>
      </w:r>
    </w:p>
    <w:p w:rsidR="00A7477C" w:rsidRPr="002B4C54" w:rsidRDefault="00A7477C" w:rsidP="002B4C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2AFC" w:rsidRPr="00A8515F" w:rsidRDefault="00B22AFC" w:rsidP="00B22A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D10FE" w:rsidRDefault="00CD10FE" w:rsidP="00CD10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отдела, представители 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сандровского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Петушинского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казачь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руководители, преподаватели и студенты государственного образовательного учреждения высшего образования Московской области «Государственный гуманитарно-технологический университет» (г. Орехово-Зуево);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молодежных клубов и объединений; учителя и учащиеся школ г. Покров. </w:t>
      </w:r>
    </w:p>
    <w:p w:rsidR="00A47C76" w:rsidRPr="00A7477C" w:rsidRDefault="00A47C76" w:rsidP="00A747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C54" w:rsidRDefault="002B4C54" w:rsidP="00721C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AFC" w:rsidRDefault="00B22AFC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8F0B69" w:rsidRDefault="008F0B69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3F41E2" w:rsidRDefault="003F41E2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</w:p>
    <w:p w:rsidR="00721CA7" w:rsidRPr="00C71917" w:rsidRDefault="00C71917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  <w:r w:rsidRPr="00C71917">
        <w:rPr>
          <w:rFonts w:ascii="Constantia" w:hAnsi="Constantia" w:cs="Times New Roman"/>
          <w:b/>
          <w:i/>
          <w:sz w:val="32"/>
          <w:szCs w:val="32"/>
          <w:u w:val="single"/>
        </w:rPr>
        <w:lastRenderedPageBreak/>
        <w:t>Пленарное заседание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26053E" w:rsidRDefault="001F1A8D" w:rsidP="00C7191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8F0B69">
        <w:rPr>
          <w:rFonts w:ascii="Times New Roman" w:hAnsi="Times New Roman" w:cs="Times New Roman"/>
          <w:sz w:val="32"/>
          <w:szCs w:val="32"/>
          <w:u w:val="single"/>
        </w:rPr>
        <w:t xml:space="preserve"> ноября, четверг</w:t>
      </w:r>
    </w:p>
    <w:p w:rsidR="00C71917" w:rsidRDefault="00C71917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1CA7" w:rsidRPr="0026053E" w:rsidRDefault="00DF0129" w:rsidP="00721C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="00824C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101D">
        <w:rPr>
          <w:rFonts w:ascii="Times New Roman" w:hAnsi="Times New Roman" w:cs="Times New Roman"/>
          <w:sz w:val="28"/>
          <w:szCs w:val="28"/>
          <w:u w:val="single"/>
        </w:rPr>
        <w:t>МБОУ ДО «Александровский центр дополнительного образования «Дар» г. Александров ул. Ленина, д. 24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A47C76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721CA7">
        <w:rPr>
          <w:rFonts w:ascii="Times New Roman" w:hAnsi="Times New Roman" w:cs="Times New Roman"/>
          <w:sz w:val="24"/>
          <w:szCs w:val="24"/>
        </w:rPr>
        <w:t>0  Б</w:t>
      </w:r>
      <w:r>
        <w:rPr>
          <w:rFonts w:ascii="Times New Roman" w:hAnsi="Times New Roman" w:cs="Times New Roman"/>
          <w:sz w:val="24"/>
          <w:szCs w:val="24"/>
        </w:rPr>
        <w:t>ожественная Литургия</w:t>
      </w:r>
      <w:r w:rsidR="008F0B69">
        <w:rPr>
          <w:rFonts w:ascii="Times New Roman" w:hAnsi="Times New Roman" w:cs="Times New Roman"/>
          <w:sz w:val="24"/>
          <w:szCs w:val="24"/>
        </w:rPr>
        <w:t xml:space="preserve"> архиерейским служением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CA7">
        <w:rPr>
          <w:rFonts w:ascii="Times New Roman" w:hAnsi="Times New Roman" w:cs="Times New Roman"/>
          <w:sz w:val="24"/>
          <w:szCs w:val="24"/>
        </w:rPr>
        <w:t xml:space="preserve"> – Христорождественский кафедральный собор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285">
        <w:rPr>
          <w:rFonts w:ascii="Times New Roman" w:hAnsi="Times New Roman" w:cs="Times New Roman"/>
          <w:sz w:val="24"/>
          <w:szCs w:val="24"/>
          <w:u w:val="single"/>
        </w:rPr>
        <w:t>10.00-10.45</w:t>
      </w:r>
      <w:r w:rsidR="005402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40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285">
        <w:rPr>
          <w:rFonts w:ascii="Times New Roman" w:hAnsi="Times New Roman" w:cs="Times New Roman"/>
          <w:sz w:val="24"/>
          <w:szCs w:val="24"/>
          <w:u w:val="single"/>
        </w:rPr>
        <w:t>11.00  пленарное заседание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4120B7" w:rsidRDefault="004120B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20B7">
        <w:rPr>
          <w:rFonts w:ascii="Times New Roman" w:hAnsi="Times New Roman" w:cs="Times New Roman"/>
          <w:i/>
          <w:sz w:val="24"/>
          <w:szCs w:val="24"/>
        </w:rPr>
        <w:t>(ведущие: протоиерей Д.Комчихин и Боброва Ф.Д.)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1E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Приветствия</w:t>
      </w:r>
      <w:r w:rsidR="00C71917" w:rsidRPr="003F41E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9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B69">
        <w:rPr>
          <w:rFonts w:ascii="Times New Roman" w:hAnsi="Times New Roman" w:cs="Times New Roman"/>
          <w:sz w:val="24"/>
          <w:szCs w:val="24"/>
        </w:rPr>
        <w:t xml:space="preserve"> – Е</w:t>
      </w:r>
      <w:r>
        <w:rPr>
          <w:rFonts w:ascii="Times New Roman" w:hAnsi="Times New Roman" w:cs="Times New Roman"/>
          <w:sz w:val="24"/>
          <w:szCs w:val="24"/>
        </w:rPr>
        <w:t>пископ Александр</w:t>
      </w:r>
      <w:r w:rsidR="008F0B69">
        <w:rPr>
          <w:rFonts w:ascii="Times New Roman" w:hAnsi="Times New Roman" w:cs="Times New Roman"/>
          <w:sz w:val="24"/>
          <w:szCs w:val="24"/>
        </w:rPr>
        <w:t>овский и Юрьев-Польский Иннокентий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120B7">
        <w:rPr>
          <w:rFonts w:ascii="Times New Roman" w:hAnsi="Times New Roman" w:cs="Times New Roman"/>
          <w:sz w:val="24"/>
          <w:szCs w:val="24"/>
        </w:rPr>
        <w:t xml:space="preserve">   </w:t>
      </w:r>
      <w:r w:rsidR="00E67102">
        <w:rPr>
          <w:rFonts w:ascii="Times New Roman" w:hAnsi="Times New Roman" w:cs="Times New Roman"/>
          <w:sz w:val="24"/>
          <w:szCs w:val="24"/>
        </w:rPr>
        <w:t>- глава Администрации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E671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Першин И.А.</w:t>
      </w:r>
    </w:p>
    <w:p w:rsidR="00565262" w:rsidRDefault="0056526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представители губернии и ЗС</w:t>
      </w:r>
    </w:p>
    <w:p w:rsidR="003F41E2" w:rsidRDefault="003F41E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 Беляева О.А. – директор департамента образования</w:t>
      </w:r>
    </w:p>
    <w:p w:rsidR="003F41E2" w:rsidRDefault="003F41E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24C26" w:rsidRDefault="003F41E2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*</w:t>
      </w:r>
      <w:r w:rsidRPr="003F41E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Подписание соглашения о сотрудничестве между Александровской епархией и департаментом образования Администрации Владимирской области</w:t>
      </w:r>
    </w:p>
    <w:p w:rsidR="003F41E2" w:rsidRPr="003F41E2" w:rsidRDefault="003F41E2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1CA7" w:rsidRPr="003F41E2" w:rsidRDefault="003F41E2" w:rsidP="00721C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*</w:t>
      </w:r>
      <w:r w:rsidR="00721CA7" w:rsidRPr="003F41E2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Награждение победителей конкурсов и за особый вклад в дело духовного просвещения</w:t>
      </w:r>
      <w:r w:rsidR="00721CA7" w:rsidRPr="003F41E2">
        <w:rPr>
          <w:rFonts w:ascii="Times New Roman" w:hAnsi="Times New Roman" w:cs="Times New Roman"/>
          <w:sz w:val="24"/>
          <w:szCs w:val="24"/>
          <w:u w:val="single"/>
        </w:rPr>
        <w:t xml:space="preserve"> (11.10 – 11.30):</w:t>
      </w:r>
    </w:p>
    <w:p w:rsidR="00721CA7" w:rsidRPr="005464DB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2F4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5464DB">
        <w:rPr>
          <w:rFonts w:ascii="Times New Roman" w:hAnsi="Times New Roman" w:cs="Times New Roman"/>
          <w:i/>
          <w:sz w:val="24"/>
          <w:szCs w:val="24"/>
        </w:rPr>
        <w:t xml:space="preserve"> – победители Епархиального этапа конкурса «Красота Божьего мира»</w:t>
      </w:r>
      <w:r w:rsidR="00CA0182">
        <w:rPr>
          <w:rFonts w:ascii="Times New Roman" w:hAnsi="Times New Roman" w:cs="Times New Roman"/>
          <w:i/>
          <w:sz w:val="24"/>
          <w:szCs w:val="24"/>
        </w:rPr>
        <w:t>(3</w:t>
      </w:r>
      <w:r w:rsidR="00076B1F">
        <w:rPr>
          <w:rFonts w:ascii="Times New Roman" w:hAnsi="Times New Roman" w:cs="Times New Roman"/>
          <w:i/>
          <w:sz w:val="24"/>
          <w:szCs w:val="24"/>
        </w:rPr>
        <w:t xml:space="preserve"> чел.)</w:t>
      </w:r>
    </w:p>
    <w:p w:rsidR="00DF0129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2F4">
        <w:rPr>
          <w:rFonts w:ascii="Times New Roman" w:hAnsi="Times New Roman" w:cs="Times New Roman"/>
          <w:i/>
          <w:sz w:val="24"/>
          <w:szCs w:val="24"/>
          <w:u w:val="single"/>
        </w:rPr>
        <w:t>Педагоги</w:t>
      </w:r>
      <w:r w:rsidR="00DF0129">
        <w:rPr>
          <w:rFonts w:ascii="Times New Roman" w:hAnsi="Times New Roman" w:cs="Times New Roman"/>
          <w:i/>
          <w:sz w:val="24"/>
          <w:szCs w:val="24"/>
        </w:rPr>
        <w:t>:</w:t>
      </w:r>
    </w:p>
    <w:p w:rsidR="00721CA7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64DB">
        <w:rPr>
          <w:rFonts w:ascii="Times New Roman" w:hAnsi="Times New Roman" w:cs="Times New Roman"/>
          <w:i/>
          <w:sz w:val="24"/>
          <w:szCs w:val="24"/>
        </w:rPr>
        <w:t xml:space="preserve"> – победители регионального этапа конкурса «За нравственный подвиг учителя»</w:t>
      </w:r>
      <w:r w:rsidR="00DF0129">
        <w:rPr>
          <w:rFonts w:ascii="Times New Roman" w:hAnsi="Times New Roman" w:cs="Times New Roman"/>
          <w:i/>
          <w:sz w:val="24"/>
          <w:szCs w:val="24"/>
        </w:rPr>
        <w:t xml:space="preserve"> из Александровской епархии </w:t>
      </w:r>
      <w:r w:rsidR="008F0B69">
        <w:rPr>
          <w:rFonts w:ascii="Times New Roman" w:hAnsi="Times New Roman" w:cs="Times New Roman"/>
          <w:i/>
          <w:sz w:val="24"/>
          <w:szCs w:val="24"/>
        </w:rPr>
        <w:t>(7</w:t>
      </w:r>
      <w:r w:rsidR="00F66525">
        <w:rPr>
          <w:rFonts w:ascii="Times New Roman" w:hAnsi="Times New Roman" w:cs="Times New Roman"/>
          <w:i/>
          <w:sz w:val="24"/>
          <w:szCs w:val="24"/>
        </w:rPr>
        <w:t>чел.)</w:t>
      </w:r>
      <w:r w:rsidR="00832D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23A">
        <w:rPr>
          <w:rFonts w:ascii="Times New Roman" w:hAnsi="Times New Roman" w:cs="Times New Roman"/>
          <w:i/>
          <w:sz w:val="24"/>
          <w:szCs w:val="24"/>
        </w:rPr>
        <w:t>АРХИЕРЕЙСКИЕ ГРАМОТЫ</w:t>
      </w:r>
    </w:p>
    <w:p w:rsidR="00F66525" w:rsidRPr="005464DB" w:rsidRDefault="00F66525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педагоги из районов Епархии (по одному от каждого – 5 чел) за особый вклад в дело духовно-нравственного просвещения</w:t>
      </w:r>
      <w:r w:rsidR="0067523A">
        <w:rPr>
          <w:rFonts w:ascii="Times New Roman" w:hAnsi="Times New Roman" w:cs="Times New Roman"/>
          <w:i/>
          <w:sz w:val="24"/>
          <w:szCs w:val="24"/>
        </w:rPr>
        <w:t xml:space="preserve"> – АРХИЕРЕЙСКИЕ ГРАМОТЫ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 - </w:t>
      </w:r>
      <w:r w:rsidRPr="00ED2285">
        <w:rPr>
          <w:rFonts w:ascii="Times New Roman" w:hAnsi="Times New Roman" w:cs="Times New Roman"/>
          <w:b/>
          <w:i/>
          <w:sz w:val="24"/>
          <w:szCs w:val="24"/>
          <w:u w:val="single"/>
        </w:rPr>
        <w:t>доклады</w:t>
      </w:r>
      <w:r w:rsidRPr="0026053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71EE0" w:rsidRDefault="00911B6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11.30-11.45 </w:t>
      </w:r>
    </w:p>
    <w:p w:rsidR="00824C26" w:rsidRDefault="00911B6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протоиерей Дионисий Комчихин, председатель Епархиального отдела по делам молодежи</w:t>
      </w:r>
    </w:p>
    <w:p w:rsidR="00911B68" w:rsidRDefault="00E71EE0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71EE0">
        <w:rPr>
          <w:rFonts w:ascii="Times New Roman" w:hAnsi="Times New Roman" w:cs="Times New Roman"/>
          <w:i/>
          <w:sz w:val="24"/>
          <w:szCs w:val="24"/>
        </w:rPr>
        <w:t>«Что может предложить Церковь современному молодому человеку? Из опыта работы Епархиального отдела по делам молодежи</w:t>
      </w:r>
      <w:r w:rsidR="00911B68" w:rsidRPr="00E71EE0">
        <w:rPr>
          <w:rFonts w:ascii="Times New Roman" w:hAnsi="Times New Roman" w:cs="Times New Roman"/>
          <w:i/>
          <w:sz w:val="24"/>
          <w:szCs w:val="24"/>
        </w:rPr>
        <w:t>»</w:t>
      </w:r>
    </w:p>
    <w:p w:rsidR="00E71EE0" w:rsidRDefault="00E71EE0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 – 12.00  </w:t>
      </w:r>
    </w:p>
    <w:p w:rsidR="00E71EE0" w:rsidRDefault="00E71EE0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EE0" w:rsidRDefault="009B7D74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согласовывается</w:t>
      </w:r>
    </w:p>
    <w:p w:rsidR="00E71EE0" w:rsidRPr="00E71EE0" w:rsidRDefault="00E71EE0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12.10</w:t>
      </w:r>
    </w:p>
    <w:p w:rsidR="00824C26" w:rsidRDefault="00824C26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9BE" w:rsidRDefault="005402F4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12.10 - 12.3</w:t>
      </w:r>
      <w:r w:rsidR="00721CA7">
        <w:rPr>
          <w:rFonts w:ascii="Times New Roman" w:hAnsi="Times New Roman" w:cs="Times New Roman"/>
          <w:sz w:val="24"/>
          <w:szCs w:val="24"/>
        </w:rPr>
        <w:t xml:space="preserve">0 – завершение работы </w:t>
      </w:r>
      <w:r w:rsidR="00C71917">
        <w:rPr>
          <w:rFonts w:ascii="Times New Roman" w:hAnsi="Times New Roman" w:cs="Times New Roman"/>
          <w:sz w:val="24"/>
          <w:szCs w:val="24"/>
        </w:rPr>
        <w:t>конференции, принятие резолюции</w:t>
      </w:r>
    </w:p>
    <w:p w:rsidR="00850E96" w:rsidRDefault="00850E96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5402F4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12.30 -13.3</w:t>
      </w:r>
      <w:r w:rsidR="00CE19BE">
        <w:rPr>
          <w:rFonts w:ascii="Times New Roman" w:hAnsi="Times New Roman" w:cs="Times New Roman"/>
          <w:sz w:val="24"/>
          <w:szCs w:val="24"/>
        </w:rPr>
        <w:t xml:space="preserve">0 - </w:t>
      </w:r>
      <w:r w:rsidR="00721CA7">
        <w:rPr>
          <w:rFonts w:ascii="Times New Roman" w:hAnsi="Times New Roman" w:cs="Times New Roman"/>
          <w:sz w:val="24"/>
          <w:szCs w:val="24"/>
        </w:rPr>
        <w:t xml:space="preserve"> концерт </w:t>
      </w:r>
      <w:r w:rsidR="00CE19BE">
        <w:rPr>
          <w:rFonts w:ascii="Times New Roman" w:hAnsi="Times New Roman" w:cs="Times New Roman"/>
          <w:sz w:val="24"/>
          <w:szCs w:val="24"/>
        </w:rPr>
        <w:t>творческих коллективов Александровского</w:t>
      </w:r>
      <w:r w:rsidR="004120B7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1CA7" w:rsidSect="00163B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E8" w:rsidRDefault="002C62E8" w:rsidP="006B541F">
      <w:pPr>
        <w:spacing w:after="0" w:line="240" w:lineRule="auto"/>
      </w:pPr>
      <w:r>
        <w:separator/>
      </w:r>
    </w:p>
  </w:endnote>
  <w:endnote w:type="continuationSeparator" w:id="1">
    <w:p w:rsidR="002C62E8" w:rsidRDefault="002C62E8" w:rsidP="006B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86"/>
      <w:docPartObj>
        <w:docPartGallery w:val="Page Numbers (Bottom of Page)"/>
        <w:docPartUnique/>
      </w:docPartObj>
    </w:sdtPr>
    <w:sdtContent>
      <w:p w:rsidR="00F36EE8" w:rsidRDefault="00F36EE8">
        <w:pPr>
          <w:pStyle w:val="aa"/>
          <w:jc w:val="center"/>
        </w:pPr>
        <w:fldSimple w:instr=" PAGE   \* MERGEFORMAT ">
          <w:r w:rsidR="009B7D74">
            <w:rPr>
              <w:noProof/>
            </w:rPr>
            <w:t>3</w:t>
          </w:r>
        </w:fldSimple>
      </w:p>
    </w:sdtContent>
  </w:sdt>
  <w:p w:rsidR="00F36EE8" w:rsidRDefault="00F36E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E8" w:rsidRDefault="002C62E8" w:rsidP="006B541F">
      <w:pPr>
        <w:spacing w:after="0" w:line="240" w:lineRule="auto"/>
      </w:pPr>
      <w:r>
        <w:separator/>
      </w:r>
    </w:p>
  </w:footnote>
  <w:footnote w:type="continuationSeparator" w:id="1">
    <w:p w:rsidR="002C62E8" w:rsidRDefault="002C62E8" w:rsidP="006B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4C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25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2344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ED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19C3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26EC"/>
    <w:multiLevelType w:val="hybridMultilevel"/>
    <w:tmpl w:val="64E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F6B8F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56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7129D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1A9B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0">
    <w:nsid w:val="2D6548D6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D0F3B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94A04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AC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A047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0F7B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6">
    <w:nsid w:val="361B7B13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D02A7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2375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C43A8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>
    <w:nsid w:val="40780477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36C8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B01F1"/>
    <w:multiLevelType w:val="hybridMultilevel"/>
    <w:tmpl w:val="A768DC10"/>
    <w:lvl w:ilvl="0" w:tplc="495EE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6E6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06F8A"/>
    <w:multiLevelType w:val="hybridMultilevel"/>
    <w:tmpl w:val="76982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FE169B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B513C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7">
    <w:nsid w:val="560C470A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8">
    <w:nsid w:val="5C5A449F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87B86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A2F8C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6022C"/>
    <w:multiLevelType w:val="hybridMultilevel"/>
    <w:tmpl w:val="79D0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5"/>
  </w:num>
  <w:num w:numId="8">
    <w:abstractNumId w:val="25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18"/>
  </w:num>
  <w:num w:numId="14">
    <w:abstractNumId w:val="1"/>
  </w:num>
  <w:num w:numId="15">
    <w:abstractNumId w:val="12"/>
  </w:num>
  <w:num w:numId="16">
    <w:abstractNumId w:val="16"/>
  </w:num>
  <w:num w:numId="17">
    <w:abstractNumId w:val="28"/>
  </w:num>
  <w:num w:numId="18">
    <w:abstractNumId w:val="24"/>
  </w:num>
  <w:num w:numId="19">
    <w:abstractNumId w:val="22"/>
  </w:num>
  <w:num w:numId="20">
    <w:abstractNumId w:val="31"/>
  </w:num>
  <w:num w:numId="21">
    <w:abstractNumId w:val="26"/>
  </w:num>
  <w:num w:numId="22">
    <w:abstractNumId w:val="2"/>
  </w:num>
  <w:num w:numId="23">
    <w:abstractNumId w:val="4"/>
  </w:num>
  <w:num w:numId="24">
    <w:abstractNumId w:val="14"/>
  </w:num>
  <w:num w:numId="25">
    <w:abstractNumId w:val="23"/>
  </w:num>
  <w:num w:numId="26">
    <w:abstractNumId w:val="29"/>
  </w:num>
  <w:num w:numId="27">
    <w:abstractNumId w:val="13"/>
  </w:num>
  <w:num w:numId="28">
    <w:abstractNumId w:val="20"/>
  </w:num>
  <w:num w:numId="29">
    <w:abstractNumId w:val="6"/>
  </w:num>
  <w:num w:numId="30">
    <w:abstractNumId w:val="27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A7"/>
    <w:rsid w:val="00000EDF"/>
    <w:rsid w:val="00005F71"/>
    <w:rsid w:val="000160C8"/>
    <w:rsid w:val="0002192E"/>
    <w:rsid w:val="00053D72"/>
    <w:rsid w:val="00054C4C"/>
    <w:rsid w:val="000642BD"/>
    <w:rsid w:val="00076355"/>
    <w:rsid w:val="00076B1F"/>
    <w:rsid w:val="000B256A"/>
    <w:rsid w:val="000B5E35"/>
    <w:rsid w:val="000C4362"/>
    <w:rsid w:val="000D6128"/>
    <w:rsid w:val="000F531A"/>
    <w:rsid w:val="000F744A"/>
    <w:rsid w:val="00102276"/>
    <w:rsid w:val="001139CE"/>
    <w:rsid w:val="001210CA"/>
    <w:rsid w:val="0012338D"/>
    <w:rsid w:val="001435F4"/>
    <w:rsid w:val="00145DA3"/>
    <w:rsid w:val="001522A5"/>
    <w:rsid w:val="0015636A"/>
    <w:rsid w:val="001616E9"/>
    <w:rsid w:val="00163B36"/>
    <w:rsid w:val="001B044C"/>
    <w:rsid w:val="001B1FC9"/>
    <w:rsid w:val="001C5E82"/>
    <w:rsid w:val="001D7523"/>
    <w:rsid w:val="001F1A8D"/>
    <w:rsid w:val="00205036"/>
    <w:rsid w:val="0021692C"/>
    <w:rsid w:val="00225D40"/>
    <w:rsid w:val="002624F1"/>
    <w:rsid w:val="00292949"/>
    <w:rsid w:val="002B15D6"/>
    <w:rsid w:val="002B1FA2"/>
    <w:rsid w:val="002B4C54"/>
    <w:rsid w:val="002B5A74"/>
    <w:rsid w:val="002C62E8"/>
    <w:rsid w:val="002D5827"/>
    <w:rsid w:val="002E1DBF"/>
    <w:rsid w:val="002F3A64"/>
    <w:rsid w:val="002F491E"/>
    <w:rsid w:val="00326455"/>
    <w:rsid w:val="0033299C"/>
    <w:rsid w:val="00345056"/>
    <w:rsid w:val="00370A58"/>
    <w:rsid w:val="003754F3"/>
    <w:rsid w:val="00393947"/>
    <w:rsid w:val="003A2B37"/>
    <w:rsid w:val="003B6D0C"/>
    <w:rsid w:val="003B72EC"/>
    <w:rsid w:val="003D7FEA"/>
    <w:rsid w:val="003F0414"/>
    <w:rsid w:val="003F3843"/>
    <w:rsid w:val="003F41E2"/>
    <w:rsid w:val="004120B7"/>
    <w:rsid w:val="00417AFA"/>
    <w:rsid w:val="00421242"/>
    <w:rsid w:val="00421CC3"/>
    <w:rsid w:val="00423830"/>
    <w:rsid w:val="004A59FE"/>
    <w:rsid w:val="004C2BFC"/>
    <w:rsid w:val="004D0ADD"/>
    <w:rsid w:val="004D1A7B"/>
    <w:rsid w:val="004E1933"/>
    <w:rsid w:val="004F6D81"/>
    <w:rsid w:val="005128C3"/>
    <w:rsid w:val="005229DD"/>
    <w:rsid w:val="005243A9"/>
    <w:rsid w:val="005402F4"/>
    <w:rsid w:val="005464DB"/>
    <w:rsid w:val="00546FCA"/>
    <w:rsid w:val="00553F37"/>
    <w:rsid w:val="00561C56"/>
    <w:rsid w:val="00565262"/>
    <w:rsid w:val="005663DC"/>
    <w:rsid w:val="0057149A"/>
    <w:rsid w:val="005729C7"/>
    <w:rsid w:val="00582531"/>
    <w:rsid w:val="005872DA"/>
    <w:rsid w:val="005B1F4B"/>
    <w:rsid w:val="005C53A0"/>
    <w:rsid w:val="005D1A3F"/>
    <w:rsid w:val="005D20E7"/>
    <w:rsid w:val="005D4FA9"/>
    <w:rsid w:val="005E5541"/>
    <w:rsid w:val="005E6451"/>
    <w:rsid w:val="006144B3"/>
    <w:rsid w:val="006144F9"/>
    <w:rsid w:val="00616F04"/>
    <w:rsid w:val="00624453"/>
    <w:rsid w:val="00634CBE"/>
    <w:rsid w:val="00650EE3"/>
    <w:rsid w:val="00654208"/>
    <w:rsid w:val="0067523A"/>
    <w:rsid w:val="00693A32"/>
    <w:rsid w:val="00693F47"/>
    <w:rsid w:val="006B34DC"/>
    <w:rsid w:val="006B541F"/>
    <w:rsid w:val="006E1090"/>
    <w:rsid w:val="006F73ED"/>
    <w:rsid w:val="00702330"/>
    <w:rsid w:val="00714AB8"/>
    <w:rsid w:val="00721CA7"/>
    <w:rsid w:val="00722080"/>
    <w:rsid w:val="0072460C"/>
    <w:rsid w:val="00736EC9"/>
    <w:rsid w:val="0075693F"/>
    <w:rsid w:val="007625D1"/>
    <w:rsid w:val="00781034"/>
    <w:rsid w:val="0078480C"/>
    <w:rsid w:val="00784DAB"/>
    <w:rsid w:val="00790DAA"/>
    <w:rsid w:val="007B0301"/>
    <w:rsid w:val="007B269B"/>
    <w:rsid w:val="007D101D"/>
    <w:rsid w:val="007D24EF"/>
    <w:rsid w:val="007E4F3F"/>
    <w:rsid w:val="0081026A"/>
    <w:rsid w:val="008235FB"/>
    <w:rsid w:val="00824C26"/>
    <w:rsid w:val="0082753A"/>
    <w:rsid w:val="00832D5E"/>
    <w:rsid w:val="008334EE"/>
    <w:rsid w:val="008341C8"/>
    <w:rsid w:val="00850E96"/>
    <w:rsid w:val="00861F0E"/>
    <w:rsid w:val="0087406D"/>
    <w:rsid w:val="008835D8"/>
    <w:rsid w:val="00885E93"/>
    <w:rsid w:val="008964E4"/>
    <w:rsid w:val="008A7952"/>
    <w:rsid w:val="008B727F"/>
    <w:rsid w:val="008C5588"/>
    <w:rsid w:val="008D4F3F"/>
    <w:rsid w:val="008E5CF7"/>
    <w:rsid w:val="008F0B69"/>
    <w:rsid w:val="008F78B6"/>
    <w:rsid w:val="009065A4"/>
    <w:rsid w:val="00910836"/>
    <w:rsid w:val="00911B68"/>
    <w:rsid w:val="00915379"/>
    <w:rsid w:val="00943901"/>
    <w:rsid w:val="00950E85"/>
    <w:rsid w:val="00986709"/>
    <w:rsid w:val="0099390E"/>
    <w:rsid w:val="009B44A2"/>
    <w:rsid w:val="009B7D74"/>
    <w:rsid w:val="009D6ACB"/>
    <w:rsid w:val="00A04164"/>
    <w:rsid w:val="00A108B8"/>
    <w:rsid w:val="00A35E4C"/>
    <w:rsid w:val="00A47C76"/>
    <w:rsid w:val="00A65D65"/>
    <w:rsid w:val="00A7477C"/>
    <w:rsid w:val="00A74A93"/>
    <w:rsid w:val="00A83066"/>
    <w:rsid w:val="00A8515F"/>
    <w:rsid w:val="00AB2868"/>
    <w:rsid w:val="00AD1A16"/>
    <w:rsid w:val="00AE762C"/>
    <w:rsid w:val="00B02155"/>
    <w:rsid w:val="00B02789"/>
    <w:rsid w:val="00B1487A"/>
    <w:rsid w:val="00B15A47"/>
    <w:rsid w:val="00B22AFC"/>
    <w:rsid w:val="00B2587D"/>
    <w:rsid w:val="00B41D22"/>
    <w:rsid w:val="00B46C39"/>
    <w:rsid w:val="00B708C9"/>
    <w:rsid w:val="00B74D99"/>
    <w:rsid w:val="00B80224"/>
    <w:rsid w:val="00BA6ED1"/>
    <w:rsid w:val="00BE6B4A"/>
    <w:rsid w:val="00BF2461"/>
    <w:rsid w:val="00C16DDC"/>
    <w:rsid w:val="00C31C8C"/>
    <w:rsid w:val="00C328FD"/>
    <w:rsid w:val="00C356EA"/>
    <w:rsid w:val="00C37800"/>
    <w:rsid w:val="00C41A49"/>
    <w:rsid w:val="00C455F0"/>
    <w:rsid w:val="00C65A56"/>
    <w:rsid w:val="00C70F0F"/>
    <w:rsid w:val="00C71917"/>
    <w:rsid w:val="00C77A8F"/>
    <w:rsid w:val="00C84964"/>
    <w:rsid w:val="00C915CD"/>
    <w:rsid w:val="00C94C7E"/>
    <w:rsid w:val="00C96A23"/>
    <w:rsid w:val="00C96DFC"/>
    <w:rsid w:val="00CA0182"/>
    <w:rsid w:val="00CB2F80"/>
    <w:rsid w:val="00CB3775"/>
    <w:rsid w:val="00CC2438"/>
    <w:rsid w:val="00CD10FE"/>
    <w:rsid w:val="00CD460A"/>
    <w:rsid w:val="00CE19BE"/>
    <w:rsid w:val="00CF253D"/>
    <w:rsid w:val="00D0026B"/>
    <w:rsid w:val="00D3020F"/>
    <w:rsid w:val="00D33870"/>
    <w:rsid w:val="00D54F68"/>
    <w:rsid w:val="00D6432F"/>
    <w:rsid w:val="00D70F94"/>
    <w:rsid w:val="00D7216A"/>
    <w:rsid w:val="00D8551F"/>
    <w:rsid w:val="00DD0D14"/>
    <w:rsid w:val="00DE0B40"/>
    <w:rsid w:val="00DE274D"/>
    <w:rsid w:val="00DF0129"/>
    <w:rsid w:val="00DF5EDC"/>
    <w:rsid w:val="00E0503D"/>
    <w:rsid w:val="00E123C6"/>
    <w:rsid w:val="00E23538"/>
    <w:rsid w:val="00E2459E"/>
    <w:rsid w:val="00E30576"/>
    <w:rsid w:val="00E56812"/>
    <w:rsid w:val="00E6417A"/>
    <w:rsid w:val="00E659A2"/>
    <w:rsid w:val="00E67102"/>
    <w:rsid w:val="00E71635"/>
    <w:rsid w:val="00E71EE0"/>
    <w:rsid w:val="00E72FFB"/>
    <w:rsid w:val="00E82DF0"/>
    <w:rsid w:val="00E94C69"/>
    <w:rsid w:val="00EB6CBE"/>
    <w:rsid w:val="00EC7C5D"/>
    <w:rsid w:val="00ED162D"/>
    <w:rsid w:val="00F2238D"/>
    <w:rsid w:val="00F35CCF"/>
    <w:rsid w:val="00F36EE8"/>
    <w:rsid w:val="00F525FC"/>
    <w:rsid w:val="00F655F4"/>
    <w:rsid w:val="00F66525"/>
    <w:rsid w:val="00F734FB"/>
    <w:rsid w:val="00F77B4A"/>
    <w:rsid w:val="00F9303F"/>
    <w:rsid w:val="00FA322B"/>
    <w:rsid w:val="00FC0FE7"/>
    <w:rsid w:val="00FC2543"/>
    <w:rsid w:val="00FC3E64"/>
    <w:rsid w:val="00FD181B"/>
    <w:rsid w:val="00F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10F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A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2330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076B1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B54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541F"/>
  </w:style>
  <w:style w:type="paragraph" w:styleId="aa">
    <w:name w:val="footer"/>
    <w:basedOn w:val="a"/>
    <w:link w:val="ab"/>
    <w:uiPriority w:val="99"/>
    <w:unhideWhenUsed/>
    <w:rsid w:val="006B54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B541F"/>
  </w:style>
  <w:style w:type="character" w:customStyle="1" w:styleId="a4">
    <w:name w:val="Без интервала Знак"/>
    <w:link w:val="a3"/>
    <w:uiPriority w:val="1"/>
    <w:rsid w:val="006B541F"/>
  </w:style>
  <w:style w:type="paragraph" w:customStyle="1" w:styleId="normal">
    <w:name w:val="normal"/>
    <w:rsid w:val="00E0503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11">
    <w:name w:val="Без интервала1"/>
    <w:rsid w:val="00C71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D10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ac">
    <w:name w:val="Table Grid"/>
    <w:basedOn w:val="a1"/>
    <w:uiPriority w:val="59"/>
    <w:rsid w:val="004D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8E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15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о. Дионисий</cp:lastModifiedBy>
  <cp:revision>34</cp:revision>
  <cp:lastPrinted>2018-09-24T09:39:00Z</cp:lastPrinted>
  <dcterms:created xsi:type="dcterms:W3CDTF">2017-05-30T06:35:00Z</dcterms:created>
  <dcterms:modified xsi:type="dcterms:W3CDTF">2018-10-02T16:14:00Z</dcterms:modified>
</cp:coreProperties>
</file>